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F2E99" w14:textId="77777777" w:rsidR="00315BAA" w:rsidRPr="00122A17" w:rsidRDefault="00315BAA" w:rsidP="00315BAA">
      <w:pPr>
        <w:rPr>
          <w:b/>
          <w:lang w:val="bs-Latn-BA"/>
        </w:rPr>
      </w:pPr>
      <w:r w:rsidRPr="00122A17">
        <w:rPr>
          <w:b/>
          <w:lang w:val="bs-Latn-BA"/>
        </w:rPr>
        <w:t>Aneks 1.</w:t>
      </w:r>
    </w:p>
    <w:p w14:paraId="490B98EB" w14:textId="77777777" w:rsidR="00315BAA" w:rsidRPr="00122A17" w:rsidRDefault="00315BAA" w:rsidP="00315BAA">
      <w:pPr>
        <w:rPr>
          <w:lang w:val="bs-Latn-BA"/>
        </w:rPr>
      </w:pPr>
    </w:p>
    <w:p w14:paraId="71FE5048" w14:textId="2273E779" w:rsidR="00315BAA" w:rsidRPr="00122A17" w:rsidRDefault="00315BAA" w:rsidP="004D5F5C">
      <w:pPr>
        <w:jc w:val="center"/>
        <w:rPr>
          <w:lang w:val="bs-Latn-BA"/>
        </w:rPr>
      </w:pPr>
      <w:r w:rsidRPr="00122A17">
        <w:rPr>
          <w:b/>
          <w:lang w:val="bs-Latn-BA"/>
        </w:rPr>
        <w:t xml:space="preserve">TEHNIČKI USLOVI ZA KORIŠTENJE </w:t>
      </w:r>
      <w:r w:rsidR="004D5F5C" w:rsidRPr="004D5F5C">
        <w:rPr>
          <w:b/>
          <w:lang w:val="bs-Latn-BA"/>
        </w:rPr>
        <w:t>MULTIPLEKS</w:t>
      </w:r>
      <w:r w:rsidR="003F3799">
        <w:rPr>
          <w:b/>
          <w:lang w:val="bs-Latn-BA"/>
        </w:rPr>
        <w:t>A</w:t>
      </w:r>
      <w:r w:rsidR="004D5F5C" w:rsidRPr="004D5F5C">
        <w:rPr>
          <w:b/>
          <w:lang w:val="bs-Latn-BA"/>
        </w:rPr>
        <w:t xml:space="preserve"> 1 za digitalni radio </w:t>
      </w:r>
      <w:r w:rsidR="00C560A6">
        <w:rPr>
          <w:b/>
          <w:lang w:val="bs-Latn-BA"/>
        </w:rPr>
        <w:t>(</w:t>
      </w:r>
      <w:r w:rsidR="004D5F5C" w:rsidRPr="004D5F5C">
        <w:rPr>
          <w:b/>
          <w:lang w:val="bs-Latn-BA"/>
        </w:rPr>
        <w:t>DAB+</w:t>
      </w:r>
      <w:r w:rsidR="00C560A6">
        <w:rPr>
          <w:b/>
          <w:lang w:val="bs-Latn-BA"/>
        </w:rPr>
        <w:t>)</w:t>
      </w:r>
    </w:p>
    <w:p w14:paraId="445ADCE8" w14:textId="77777777" w:rsidR="00315BAA" w:rsidRPr="00122A17" w:rsidRDefault="00315BAA" w:rsidP="00315BAA">
      <w:pPr>
        <w:rPr>
          <w:lang w:val="bs-Latn-BA"/>
        </w:rPr>
      </w:pPr>
      <w:r w:rsidRPr="00122A17">
        <w:rPr>
          <w:lang w:val="bs-Latn-BA"/>
        </w:rPr>
        <w:t>Sadržaj</w:t>
      </w:r>
    </w:p>
    <w:p w14:paraId="6CD988C5" w14:textId="77777777" w:rsidR="00315BAA" w:rsidRPr="00122A17" w:rsidRDefault="00315BAA" w:rsidP="00157AE3">
      <w:pPr>
        <w:pStyle w:val="TOC1"/>
        <w:rPr>
          <w:noProof/>
          <w:lang w:val="bs-Latn-BA"/>
        </w:rPr>
      </w:pPr>
      <w:r w:rsidRPr="00122A17">
        <w:rPr>
          <w:lang w:val="bs-Latn-BA"/>
        </w:rPr>
        <w:fldChar w:fldCharType="begin"/>
      </w:r>
      <w:r w:rsidRPr="00122A17">
        <w:rPr>
          <w:lang w:val="bs-Latn-BA"/>
        </w:rPr>
        <w:instrText xml:space="preserve"> TOC \o "1-3" \h \z \u </w:instrText>
      </w:r>
      <w:r w:rsidRPr="00122A17">
        <w:rPr>
          <w:lang w:val="bs-Latn-BA"/>
        </w:rPr>
        <w:fldChar w:fldCharType="separate"/>
      </w:r>
      <w:hyperlink w:anchor="_Toc258422101" w:history="1">
        <w:r w:rsidRPr="00122A17">
          <w:rPr>
            <w:rStyle w:val="Hyperlink"/>
            <w:noProof/>
            <w:lang w:val="bs-Latn-BA"/>
          </w:rPr>
          <w:t>1</w:t>
        </w:r>
        <w:r w:rsidRPr="00122A17">
          <w:rPr>
            <w:noProof/>
            <w:lang w:val="bs-Latn-BA"/>
          </w:rPr>
          <w:tab/>
        </w:r>
        <w:r w:rsidRPr="00122A17">
          <w:rPr>
            <w:rStyle w:val="Hyperlink"/>
            <w:noProof/>
            <w:lang w:val="bs-Latn-BA"/>
          </w:rPr>
          <w:t>Geografska područja</w:t>
        </w:r>
        <w:r w:rsidRPr="00122A17">
          <w:rPr>
            <w:noProof/>
            <w:webHidden/>
            <w:lang w:val="bs-Latn-BA"/>
          </w:rPr>
          <w:tab/>
        </w:r>
        <w:r w:rsidRPr="00122A17">
          <w:rPr>
            <w:noProof/>
            <w:webHidden/>
            <w:lang w:val="bs-Latn-BA"/>
          </w:rPr>
          <w:fldChar w:fldCharType="begin"/>
        </w:r>
        <w:r w:rsidRPr="00122A17">
          <w:rPr>
            <w:noProof/>
            <w:webHidden/>
            <w:lang w:val="bs-Latn-BA"/>
          </w:rPr>
          <w:instrText xml:space="preserve"> PAGEREF _Toc258422101 \h </w:instrText>
        </w:r>
        <w:r w:rsidRPr="00122A17">
          <w:rPr>
            <w:noProof/>
            <w:webHidden/>
            <w:lang w:val="bs-Latn-BA"/>
          </w:rPr>
        </w:r>
        <w:r w:rsidRPr="00122A17">
          <w:rPr>
            <w:noProof/>
            <w:webHidden/>
            <w:lang w:val="bs-Latn-BA"/>
          </w:rPr>
          <w:fldChar w:fldCharType="separate"/>
        </w:r>
        <w:r w:rsidRPr="00122A17">
          <w:rPr>
            <w:noProof/>
            <w:webHidden/>
            <w:lang w:val="bs-Latn-BA"/>
          </w:rPr>
          <w:t>2</w:t>
        </w:r>
        <w:r w:rsidRPr="00122A17">
          <w:rPr>
            <w:noProof/>
            <w:webHidden/>
            <w:lang w:val="bs-Latn-BA"/>
          </w:rPr>
          <w:fldChar w:fldCharType="end"/>
        </w:r>
      </w:hyperlink>
    </w:p>
    <w:p w14:paraId="7060DB42" w14:textId="5D6EE3B2" w:rsidR="00315BAA" w:rsidRPr="00122A17" w:rsidRDefault="00000000" w:rsidP="00315BAA">
      <w:pPr>
        <w:pStyle w:val="TOC2"/>
        <w:tabs>
          <w:tab w:val="left" w:pos="960"/>
          <w:tab w:val="right" w:leader="dot" w:pos="9143"/>
        </w:tabs>
        <w:rPr>
          <w:noProof/>
          <w:lang w:val="bs-Latn-BA"/>
        </w:rPr>
      </w:pPr>
      <w:hyperlink w:anchor="_Toc258422102" w:history="1">
        <w:r w:rsidR="00315BAA" w:rsidRPr="00122A17">
          <w:rPr>
            <w:rStyle w:val="Hyperlink"/>
            <w:noProof/>
            <w:lang w:val="bs-Latn-BA"/>
          </w:rPr>
          <w:t>1.1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 xml:space="preserve">Grafički prikaz i tabela testnih tačaka za </w:t>
        </w:r>
        <w:r w:rsidR="002012ED" w:rsidRPr="00122A17">
          <w:rPr>
            <w:rStyle w:val="Hyperlink"/>
            <w:noProof/>
            <w:lang w:val="bs-Latn-BA"/>
          </w:rPr>
          <w:t>digitalnu regiju</w:t>
        </w:r>
        <w:r w:rsidR="00315BAA" w:rsidRPr="00122A17">
          <w:rPr>
            <w:rStyle w:val="Hyperlink"/>
            <w:noProof/>
            <w:lang w:val="bs-Latn-BA"/>
          </w:rPr>
          <w:t xml:space="preserve"> PLJEŠEVICA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_Toc258422102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3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4EC8702E" w14:textId="05CE1F41" w:rsidR="00315BAA" w:rsidRPr="00122A17" w:rsidRDefault="00000000" w:rsidP="00315BAA">
      <w:pPr>
        <w:pStyle w:val="TOC2"/>
        <w:tabs>
          <w:tab w:val="left" w:pos="960"/>
          <w:tab w:val="right" w:leader="dot" w:pos="9143"/>
        </w:tabs>
        <w:rPr>
          <w:noProof/>
          <w:lang w:val="bs-Latn-BA"/>
        </w:rPr>
      </w:pPr>
      <w:hyperlink w:anchor="_Toc258422103" w:history="1">
        <w:r w:rsidR="00315BAA" w:rsidRPr="00122A17">
          <w:rPr>
            <w:rStyle w:val="Hyperlink"/>
            <w:noProof/>
            <w:lang w:val="bs-Latn-BA"/>
          </w:rPr>
          <w:t>1.2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 xml:space="preserve">Grafički prikaz i tabela testnih tačaka za </w:t>
        </w:r>
        <w:r w:rsidR="002012ED" w:rsidRPr="00122A17">
          <w:rPr>
            <w:rStyle w:val="Hyperlink"/>
            <w:noProof/>
            <w:lang w:val="bs-Latn-BA"/>
          </w:rPr>
          <w:t>digitalnu regiju</w:t>
        </w:r>
        <w:r w:rsidR="00315BAA" w:rsidRPr="00122A17">
          <w:rPr>
            <w:rStyle w:val="Hyperlink"/>
            <w:noProof/>
            <w:lang w:val="bs-Latn-BA"/>
          </w:rPr>
          <w:t xml:space="preserve"> KOZARA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_Toc258422103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5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7A8482A1" w14:textId="4F91A567" w:rsidR="00315BAA" w:rsidRPr="00122A17" w:rsidRDefault="00000000" w:rsidP="00315BAA">
      <w:pPr>
        <w:pStyle w:val="TOC2"/>
        <w:tabs>
          <w:tab w:val="left" w:pos="960"/>
          <w:tab w:val="right" w:leader="dot" w:pos="9143"/>
        </w:tabs>
        <w:rPr>
          <w:noProof/>
          <w:lang w:val="bs-Latn-BA"/>
        </w:rPr>
      </w:pPr>
      <w:hyperlink w:anchor="_Toc258422104" w:history="1">
        <w:r w:rsidR="00315BAA" w:rsidRPr="00122A17">
          <w:rPr>
            <w:rStyle w:val="Hyperlink"/>
            <w:noProof/>
            <w:lang w:val="bs-Latn-BA"/>
          </w:rPr>
          <w:t>1.3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 xml:space="preserve">Grafički prikaz i tabela testnih tačaka za </w:t>
        </w:r>
        <w:r w:rsidR="002012ED" w:rsidRPr="00122A17">
          <w:rPr>
            <w:rStyle w:val="Hyperlink"/>
            <w:noProof/>
            <w:lang w:val="bs-Latn-BA"/>
          </w:rPr>
          <w:t>digitalnu regiju</w:t>
        </w:r>
        <w:r w:rsidR="00315BAA" w:rsidRPr="00122A17">
          <w:rPr>
            <w:rStyle w:val="Hyperlink"/>
            <w:noProof/>
            <w:lang w:val="bs-Latn-BA"/>
          </w:rPr>
          <w:t xml:space="preserve"> VLAŠIĆ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_Toc258422104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7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4894463C" w14:textId="21834161" w:rsidR="00315BAA" w:rsidRPr="00122A17" w:rsidRDefault="00000000" w:rsidP="00315BAA">
      <w:pPr>
        <w:pStyle w:val="TOC2"/>
        <w:tabs>
          <w:tab w:val="left" w:pos="960"/>
          <w:tab w:val="right" w:leader="dot" w:pos="9143"/>
        </w:tabs>
        <w:rPr>
          <w:noProof/>
          <w:lang w:val="bs-Latn-BA"/>
        </w:rPr>
      </w:pPr>
      <w:hyperlink w:anchor="_Toc258422105" w:history="1">
        <w:r w:rsidR="00315BAA" w:rsidRPr="00122A17">
          <w:rPr>
            <w:rStyle w:val="Hyperlink"/>
            <w:noProof/>
            <w:lang w:val="bs-Latn-BA"/>
          </w:rPr>
          <w:t>1.4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 xml:space="preserve">Grafički prikaz i tabela testnih tačaka za </w:t>
        </w:r>
        <w:r w:rsidR="002012ED" w:rsidRPr="00122A17">
          <w:rPr>
            <w:rStyle w:val="Hyperlink"/>
            <w:noProof/>
            <w:lang w:val="bs-Latn-BA"/>
          </w:rPr>
          <w:t>digitalnu regiju</w:t>
        </w:r>
        <w:r w:rsidR="00315BAA" w:rsidRPr="00122A17">
          <w:rPr>
            <w:rStyle w:val="Hyperlink"/>
            <w:noProof/>
            <w:lang w:val="bs-Latn-BA"/>
          </w:rPr>
          <w:t xml:space="preserve"> MAJEVICA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_Toc258422105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9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7B574D6D" w14:textId="436FDB5D" w:rsidR="00315BAA" w:rsidRPr="00122A17" w:rsidRDefault="00000000" w:rsidP="00315BAA">
      <w:pPr>
        <w:pStyle w:val="TOC2"/>
        <w:tabs>
          <w:tab w:val="left" w:pos="960"/>
          <w:tab w:val="right" w:leader="dot" w:pos="9143"/>
        </w:tabs>
        <w:rPr>
          <w:noProof/>
          <w:lang w:val="bs-Latn-BA"/>
        </w:rPr>
      </w:pPr>
      <w:hyperlink w:anchor="_Toc258422106" w:history="1">
        <w:r w:rsidR="00315BAA" w:rsidRPr="00122A17">
          <w:rPr>
            <w:rStyle w:val="Hyperlink"/>
            <w:noProof/>
            <w:lang w:val="bs-Latn-BA"/>
          </w:rPr>
          <w:t>1.5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 xml:space="preserve">Grafički prikaz i tabela testnih tačaka za </w:t>
        </w:r>
        <w:r w:rsidR="002012ED" w:rsidRPr="00122A17">
          <w:rPr>
            <w:rStyle w:val="Hyperlink"/>
            <w:noProof/>
            <w:lang w:val="bs-Latn-BA"/>
          </w:rPr>
          <w:t>digitalnu regiju</w:t>
        </w:r>
        <w:r w:rsidR="00315BAA" w:rsidRPr="00122A17">
          <w:rPr>
            <w:rStyle w:val="Hyperlink"/>
            <w:noProof/>
            <w:lang w:val="bs-Latn-BA"/>
          </w:rPr>
          <w:t xml:space="preserve"> TUŠNICA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_Toc258422106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11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5F42426F" w14:textId="353F504F" w:rsidR="00315BAA" w:rsidRPr="00122A17" w:rsidRDefault="00000000" w:rsidP="00315BAA">
      <w:pPr>
        <w:pStyle w:val="TOC2"/>
        <w:tabs>
          <w:tab w:val="left" w:pos="960"/>
          <w:tab w:val="right" w:leader="dot" w:pos="9143"/>
        </w:tabs>
        <w:rPr>
          <w:noProof/>
          <w:lang w:val="bs-Latn-BA"/>
        </w:rPr>
      </w:pPr>
      <w:hyperlink w:anchor="_Toc258422107" w:history="1">
        <w:r w:rsidR="00315BAA" w:rsidRPr="00122A17">
          <w:rPr>
            <w:rStyle w:val="Hyperlink"/>
            <w:noProof/>
            <w:lang w:val="bs-Latn-BA"/>
          </w:rPr>
          <w:t>1.6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 xml:space="preserve">Grafički prikaz i tabela testnih tačaka za </w:t>
        </w:r>
        <w:r w:rsidR="002012ED" w:rsidRPr="00122A17">
          <w:rPr>
            <w:rStyle w:val="Hyperlink"/>
            <w:noProof/>
            <w:lang w:val="bs-Latn-BA"/>
          </w:rPr>
          <w:t>digitalnu regiju</w:t>
        </w:r>
        <w:r w:rsidR="00315BAA" w:rsidRPr="00122A17">
          <w:rPr>
            <w:rStyle w:val="Hyperlink"/>
            <w:noProof/>
            <w:lang w:val="bs-Latn-BA"/>
          </w:rPr>
          <w:t xml:space="preserve"> BJELAŠNICA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_Toc258422107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13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0BFB95A3" w14:textId="58F8B227" w:rsidR="00315BAA" w:rsidRPr="00122A17" w:rsidRDefault="00000000" w:rsidP="00315BAA">
      <w:pPr>
        <w:pStyle w:val="TOC2"/>
        <w:tabs>
          <w:tab w:val="left" w:pos="960"/>
          <w:tab w:val="right" w:leader="dot" w:pos="9143"/>
        </w:tabs>
        <w:rPr>
          <w:noProof/>
          <w:lang w:val="bs-Latn-BA"/>
        </w:rPr>
      </w:pPr>
      <w:hyperlink w:anchor="_Toc258422108" w:history="1">
        <w:r w:rsidR="00315BAA" w:rsidRPr="00122A17">
          <w:rPr>
            <w:rStyle w:val="Hyperlink"/>
            <w:noProof/>
            <w:lang w:val="bs-Latn-BA"/>
          </w:rPr>
          <w:t>1.7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 xml:space="preserve">Grafički prikaz i tabela testnih tačaka za </w:t>
        </w:r>
        <w:r w:rsidR="002012ED" w:rsidRPr="00122A17">
          <w:rPr>
            <w:rStyle w:val="Hyperlink"/>
            <w:noProof/>
            <w:lang w:val="bs-Latn-BA"/>
          </w:rPr>
          <w:t>digitalnu regiju</w:t>
        </w:r>
        <w:r w:rsidR="00315BAA" w:rsidRPr="00122A17">
          <w:rPr>
            <w:rStyle w:val="Hyperlink"/>
            <w:noProof/>
            <w:lang w:val="bs-Latn-BA"/>
          </w:rPr>
          <w:t xml:space="preserve"> TROVRH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_Toc258422108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15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4DA8449D" w14:textId="57D758A2" w:rsidR="00315BAA" w:rsidRPr="00122A17" w:rsidRDefault="00000000" w:rsidP="00315BAA">
      <w:pPr>
        <w:pStyle w:val="TOC2"/>
        <w:tabs>
          <w:tab w:val="left" w:pos="960"/>
          <w:tab w:val="right" w:leader="dot" w:pos="9143"/>
        </w:tabs>
        <w:rPr>
          <w:noProof/>
          <w:lang w:val="bs-Latn-BA"/>
        </w:rPr>
      </w:pPr>
      <w:hyperlink w:anchor="_Toc258422109" w:history="1">
        <w:r w:rsidR="00315BAA" w:rsidRPr="00122A17">
          <w:rPr>
            <w:rStyle w:val="Hyperlink"/>
            <w:noProof/>
            <w:lang w:val="bs-Latn-BA"/>
          </w:rPr>
          <w:t>1.8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 xml:space="preserve">Grafički prikaz i tabela testnih tačaka za </w:t>
        </w:r>
        <w:r w:rsidR="002012ED" w:rsidRPr="00122A17">
          <w:rPr>
            <w:rStyle w:val="Hyperlink"/>
            <w:noProof/>
            <w:lang w:val="bs-Latn-BA"/>
          </w:rPr>
          <w:t>digitalnu regiju</w:t>
        </w:r>
        <w:r w:rsidR="00315BAA" w:rsidRPr="00122A17">
          <w:rPr>
            <w:rStyle w:val="Hyperlink"/>
            <w:noProof/>
            <w:lang w:val="bs-Latn-BA"/>
          </w:rPr>
          <w:t xml:space="preserve"> VELEŽ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_Toc258422109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17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4B5D0FEE" w14:textId="7B703037" w:rsidR="00315BAA" w:rsidRPr="00122A17" w:rsidRDefault="00000000" w:rsidP="00315BAA">
      <w:pPr>
        <w:pStyle w:val="TOC2"/>
        <w:tabs>
          <w:tab w:val="left" w:pos="960"/>
          <w:tab w:val="right" w:leader="dot" w:pos="9143"/>
        </w:tabs>
        <w:rPr>
          <w:noProof/>
          <w:lang w:val="bs-Latn-BA"/>
        </w:rPr>
      </w:pPr>
      <w:hyperlink w:anchor="_Toc258422110" w:history="1">
        <w:r w:rsidR="00315BAA" w:rsidRPr="00122A17">
          <w:rPr>
            <w:rStyle w:val="Hyperlink"/>
            <w:noProof/>
            <w:lang w:val="bs-Latn-BA"/>
          </w:rPr>
          <w:t>1.9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 xml:space="preserve">Grafički prikaz i tabela testnih tačaka za </w:t>
        </w:r>
        <w:r w:rsidR="002012ED" w:rsidRPr="00122A17">
          <w:rPr>
            <w:rStyle w:val="Hyperlink"/>
            <w:noProof/>
            <w:lang w:val="bs-Latn-BA"/>
          </w:rPr>
          <w:t>digitalnu regiju</w:t>
        </w:r>
        <w:r w:rsidR="00315BAA" w:rsidRPr="00122A17">
          <w:rPr>
            <w:rStyle w:val="Hyperlink"/>
            <w:noProof/>
            <w:lang w:val="bs-Latn-BA"/>
          </w:rPr>
          <w:t xml:space="preserve"> LEOTAR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_Toc258422110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19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4C38EF95" w14:textId="2D19A51D" w:rsidR="00315BAA" w:rsidRPr="00122A17" w:rsidRDefault="00000000" w:rsidP="00157AE3">
      <w:pPr>
        <w:pStyle w:val="TOC1"/>
        <w:rPr>
          <w:noProof/>
          <w:lang w:val="bs-Latn-BA"/>
        </w:rPr>
      </w:pPr>
      <w:hyperlink w:anchor="_Toc258422111" w:history="1">
        <w:r w:rsidR="00315BAA" w:rsidRPr="00122A17">
          <w:rPr>
            <w:rStyle w:val="Hyperlink"/>
            <w:noProof/>
            <w:lang w:val="bs-Latn-BA"/>
          </w:rPr>
          <w:t>2</w:t>
        </w:r>
        <w:r w:rsidR="00315BAA" w:rsidRPr="00122A17">
          <w:rPr>
            <w:noProof/>
            <w:lang w:val="bs-Latn-BA"/>
          </w:rPr>
          <w:tab/>
        </w:r>
        <w:r w:rsidR="002012ED" w:rsidRPr="00122A17">
          <w:rPr>
            <w:noProof/>
            <w:lang w:val="bs-Latn-BA"/>
          </w:rPr>
          <w:t>DAB+</w:t>
        </w:r>
        <w:r w:rsidR="00315BAA" w:rsidRPr="00122A17">
          <w:rPr>
            <w:rStyle w:val="Hyperlink"/>
            <w:noProof/>
            <w:lang w:val="bs-Latn-BA"/>
          </w:rPr>
          <w:t xml:space="preserve"> </w:t>
        </w:r>
        <w:r w:rsidR="00B7589F" w:rsidRPr="00122A17">
          <w:rPr>
            <w:rStyle w:val="Hyperlink"/>
            <w:noProof/>
            <w:lang w:val="bs-Latn-BA"/>
          </w:rPr>
          <w:t xml:space="preserve">radijski </w:t>
        </w:r>
        <w:r w:rsidR="00315BAA" w:rsidRPr="00122A17">
          <w:rPr>
            <w:rStyle w:val="Hyperlink"/>
            <w:noProof/>
            <w:lang w:val="bs-Latn-BA"/>
          </w:rPr>
          <w:t>kanali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_Toc258422111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21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3F4C03F7" w14:textId="09D2806F" w:rsidR="00315BAA" w:rsidRPr="00122A17" w:rsidRDefault="00000000" w:rsidP="00157AE3">
      <w:pPr>
        <w:pStyle w:val="TOC1"/>
        <w:rPr>
          <w:noProof/>
          <w:lang w:val="bs-Latn-BA"/>
        </w:rPr>
      </w:pPr>
      <w:hyperlink w:anchor="_Toc258422112" w:history="1">
        <w:r w:rsidR="00315BAA" w:rsidRPr="00122A17">
          <w:rPr>
            <w:rStyle w:val="Hyperlink"/>
            <w:noProof/>
            <w:lang w:val="bs-Latn-BA"/>
          </w:rPr>
          <w:t>3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 xml:space="preserve">Minimalni </w:t>
        </w:r>
        <w:r w:rsidR="003F3799" w:rsidRPr="00122A17">
          <w:rPr>
            <w:rStyle w:val="Hyperlink"/>
            <w:noProof/>
            <w:lang w:val="bs-Latn-BA"/>
          </w:rPr>
          <w:t>n</w:t>
        </w:r>
        <w:r w:rsidR="003F3799">
          <w:rPr>
            <w:rStyle w:val="Hyperlink"/>
            <w:noProof/>
            <w:lang w:val="bs-Latn-BA"/>
          </w:rPr>
          <w:t>i</w:t>
        </w:r>
        <w:r w:rsidR="003F3799" w:rsidRPr="00122A17">
          <w:rPr>
            <w:rStyle w:val="Hyperlink"/>
            <w:noProof/>
            <w:lang w:val="bs-Latn-BA"/>
          </w:rPr>
          <w:t xml:space="preserve">vo </w:t>
        </w:r>
        <w:r w:rsidR="00315BAA" w:rsidRPr="00122A17">
          <w:rPr>
            <w:rStyle w:val="Hyperlink"/>
            <w:noProof/>
            <w:lang w:val="bs-Latn-BA"/>
          </w:rPr>
          <w:t>električnog polja za kvalitetan prijem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_Toc258422112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21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6240F697" w14:textId="6B95D2CD" w:rsidR="00315BAA" w:rsidRPr="00122A17" w:rsidRDefault="00000000" w:rsidP="00157AE3">
      <w:pPr>
        <w:pStyle w:val="TOC1"/>
        <w:rPr>
          <w:noProof/>
          <w:lang w:val="bs-Latn-BA"/>
        </w:rPr>
      </w:pPr>
      <w:hyperlink w:anchor="_Toc258422113" w:history="1">
        <w:r w:rsidR="00315BAA" w:rsidRPr="00122A17">
          <w:rPr>
            <w:rStyle w:val="Hyperlink"/>
            <w:noProof/>
            <w:lang w:val="bs-Latn-BA"/>
          </w:rPr>
          <w:t>4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>Standard kodiranja audiosignala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_Toc258422113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21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7140F337" w14:textId="77777777" w:rsidR="00315BAA" w:rsidRPr="00122A17" w:rsidRDefault="00000000" w:rsidP="00157AE3">
      <w:pPr>
        <w:pStyle w:val="TOC1"/>
        <w:rPr>
          <w:noProof/>
          <w:lang w:val="bs-Latn-BA"/>
        </w:rPr>
      </w:pPr>
      <w:hyperlink w:anchor="_Toc258422114" w:history="1">
        <w:r w:rsidR="00315BAA" w:rsidRPr="00122A17">
          <w:rPr>
            <w:rStyle w:val="Hyperlink"/>
            <w:noProof/>
            <w:lang w:val="bs-Latn-BA"/>
          </w:rPr>
          <w:t>5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>Brzine prijenosa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_Toc258422114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21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63BF888D" w14:textId="77777777" w:rsidR="00315BAA" w:rsidRPr="00122A17" w:rsidRDefault="00000000" w:rsidP="00157AE3">
      <w:pPr>
        <w:pStyle w:val="TOC1"/>
        <w:rPr>
          <w:noProof/>
          <w:lang w:val="bs-Latn-BA"/>
        </w:rPr>
      </w:pPr>
      <w:hyperlink w:anchor="_Toc258422115" w:history="1">
        <w:r w:rsidR="00315BAA" w:rsidRPr="00122A17">
          <w:rPr>
            <w:rStyle w:val="Hyperlink"/>
            <w:noProof/>
            <w:lang w:val="bs-Latn-BA"/>
          </w:rPr>
          <w:t>6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>Tehnički standardi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_Toc258422115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22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45E687ED" w14:textId="6DC4F051" w:rsidR="00315BAA" w:rsidRPr="00122A17" w:rsidRDefault="00000000" w:rsidP="00157AE3">
      <w:pPr>
        <w:pStyle w:val="TOC1"/>
        <w:rPr>
          <w:noProof/>
          <w:lang w:val="bs-Latn-BA"/>
        </w:rPr>
      </w:pPr>
      <w:hyperlink w:anchor="_Toc258422116" w:history="1">
        <w:r w:rsidR="00315BAA" w:rsidRPr="00122A17">
          <w:rPr>
            <w:rStyle w:val="Hyperlink"/>
            <w:noProof/>
            <w:lang w:val="bs-Latn-BA"/>
          </w:rPr>
          <w:t>7</w:t>
        </w:r>
        <w:r w:rsidR="00315BAA" w:rsidRPr="00122A17">
          <w:rPr>
            <w:noProof/>
            <w:lang w:val="bs-Latn-BA"/>
          </w:rPr>
          <w:tab/>
        </w:r>
        <w:r w:rsidR="00315BAA" w:rsidRPr="00122A17">
          <w:rPr>
            <w:rStyle w:val="Hyperlink"/>
            <w:noProof/>
            <w:lang w:val="bs-Latn-BA"/>
          </w:rPr>
          <w:t>Emisione lokacije s predajnicima velike snage</w:t>
        </w:r>
        <w:r w:rsidR="00315BAA" w:rsidRPr="00122A17">
          <w:rPr>
            <w:noProof/>
            <w:webHidden/>
            <w:lang w:val="bs-Latn-BA"/>
          </w:rPr>
          <w:tab/>
        </w:r>
        <w:r w:rsidR="00315BAA" w:rsidRPr="00122A17">
          <w:rPr>
            <w:noProof/>
            <w:webHidden/>
            <w:lang w:val="bs-Latn-BA"/>
          </w:rPr>
          <w:fldChar w:fldCharType="begin"/>
        </w:r>
        <w:r w:rsidR="00315BAA" w:rsidRPr="00122A17">
          <w:rPr>
            <w:noProof/>
            <w:webHidden/>
            <w:lang w:val="bs-Latn-BA"/>
          </w:rPr>
          <w:instrText xml:space="preserve"> PAGEREF _Toc258422116 \h </w:instrText>
        </w:r>
        <w:r w:rsidR="00315BAA" w:rsidRPr="00122A17">
          <w:rPr>
            <w:noProof/>
            <w:webHidden/>
            <w:lang w:val="bs-Latn-BA"/>
          </w:rPr>
        </w:r>
        <w:r w:rsidR="00315BAA" w:rsidRPr="00122A17">
          <w:rPr>
            <w:noProof/>
            <w:webHidden/>
            <w:lang w:val="bs-Latn-BA"/>
          </w:rPr>
          <w:fldChar w:fldCharType="separate"/>
        </w:r>
        <w:r w:rsidR="00315BAA" w:rsidRPr="00122A17">
          <w:rPr>
            <w:noProof/>
            <w:webHidden/>
            <w:lang w:val="bs-Latn-BA"/>
          </w:rPr>
          <w:t>22</w:t>
        </w:r>
        <w:r w:rsidR="00315BAA" w:rsidRPr="00122A17">
          <w:rPr>
            <w:noProof/>
            <w:webHidden/>
            <w:lang w:val="bs-Latn-BA"/>
          </w:rPr>
          <w:fldChar w:fldCharType="end"/>
        </w:r>
      </w:hyperlink>
    </w:p>
    <w:p w14:paraId="37F96EDB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sz w:val="24"/>
          <w:lang w:val="bs-Latn-BA"/>
        </w:rPr>
        <w:fldChar w:fldCharType="end"/>
      </w:r>
    </w:p>
    <w:p w14:paraId="771EA6A4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sz w:val="24"/>
          <w:lang w:val="bs-Latn-BA"/>
        </w:rPr>
        <w:br w:type="page"/>
      </w:r>
    </w:p>
    <w:p w14:paraId="6DEBCEAC" w14:textId="77777777" w:rsidR="00315BAA" w:rsidRPr="00122A17" w:rsidRDefault="00315BAA" w:rsidP="00315BAA">
      <w:pPr>
        <w:pStyle w:val="Heading1"/>
        <w:rPr>
          <w:rFonts w:ascii="Times New Roman" w:hAnsi="Times New Roman"/>
          <w:sz w:val="24"/>
          <w:szCs w:val="24"/>
          <w:lang w:val="bs-Latn-BA"/>
        </w:rPr>
      </w:pPr>
      <w:bookmarkStart w:id="0" w:name="_Toc258421800"/>
      <w:bookmarkStart w:id="1" w:name="_Toc212809520"/>
      <w:bookmarkStart w:id="2" w:name="_Toc258422101"/>
      <w:bookmarkEnd w:id="0"/>
      <w:r w:rsidRPr="00122A17">
        <w:rPr>
          <w:rFonts w:ascii="Times New Roman" w:hAnsi="Times New Roman"/>
          <w:sz w:val="24"/>
          <w:szCs w:val="24"/>
          <w:lang w:val="bs-Latn-BA"/>
        </w:rPr>
        <w:lastRenderedPageBreak/>
        <w:t>Geografska područja</w:t>
      </w:r>
      <w:bookmarkEnd w:id="1"/>
      <w:bookmarkEnd w:id="2"/>
    </w:p>
    <w:p w14:paraId="0A64884F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</w:p>
    <w:p w14:paraId="4DCE00DC" w14:textId="2FFC720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sz w:val="24"/>
          <w:lang w:val="bs-Latn-BA"/>
        </w:rPr>
        <w:t xml:space="preserve">Ukupno pokrivanje Bosne i Hercegovine </w:t>
      </w:r>
      <w:r w:rsidR="00BD6ADB" w:rsidRPr="00122A17">
        <w:rPr>
          <w:rFonts w:ascii="Times New Roman" w:hAnsi="Times New Roman"/>
          <w:sz w:val="24"/>
          <w:lang w:val="bs-Latn-BA"/>
        </w:rPr>
        <w:t>postiže</w:t>
      </w:r>
      <w:r w:rsidR="003F3799">
        <w:rPr>
          <w:rFonts w:ascii="Times New Roman" w:hAnsi="Times New Roman"/>
          <w:sz w:val="24"/>
          <w:lang w:val="bs-Latn-BA"/>
        </w:rPr>
        <w:t xml:space="preserve"> se</w:t>
      </w:r>
      <w:r w:rsidR="00BD6ADB" w:rsidRPr="00122A17">
        <w:rPr>
          <w:rFonts w:ascii="Times New Roman" w:hAnsi="Times New Roman"/>
          <w:sz w:val="24"/>
          <w:lang w:val="bs-Latn-BA"/>
        </w:rPr>
        <w:t xml:space="preserve"> </w:t>
      </w:r>
      <w:r w:rsidR="00E620B7" w:rsidRPr="00122A17">
        <w:rPr>
          <w:rFonts w:ascii="Times New Roman" w:hAnsi="Times New Roman"/>
          <w:sz w:val="24"/>
          <w:lang w:val="bs-Latn-BA"/>
        </w:rPr>
        <w:t xml:space="preserve">s </w:t>
      </w:r>
      <w:r w:rsidRPr="00122A17">
        <w:rPr>
          <w:rFonts w:ascii="Times New Roman" w:hAnsi="Times New Roman"/>
          <w:sz w:val="24"/>
          <w:lang w:val="bs-Latn-BA"/>
        </w:rPr>
        <w:t xml:space="preserve">devet </w:t>
      </w:r>
      <w:r w:rsidR="00E620B7" w:rsidRPr="00122A17">
        <w:rPr>
          <w:rFonts w:ascii="Times New Roman" w:hAnsi="Times New Roman"/>
          <w:sz w:val="24"/>
          <w:lang w:val="bs-Latn-BA"/>
        </w:rPr>
        <w:t>SFN mreža (SFN</w:t>
      </w:r>
      <w:r w:rsidR="003F3799">
        <w:rPr>
          <w:rFonts w:ascii="Times New Roman" w:hAnsi="Times New Roman"/>
          <w:sz w:val="24"/>
          <w:lang w:val="bs-Latn-BA"/>
        </w:rPr>
        <w:t xml:space="preserve"> ‒</w:t>
      </w:r>
      <w:r w:rsidR="00E620B7" w:rsidRPr="00122A17">
        <w:rPr>
          <w:rFonts w:ascii="Times New Roman" w:hAnsi="Times New Roman"/>
          <w:sz w:val="24"/>
          <w:lang w:val="bs-Latn-BA"/>
        </w:rPr>
        <w:t xml:space="preserve"> </w:t>
      </w:r>
      <w:r w:rsidR="00E620B7" w:rsidRPr="00C13591">
        <w:rPr>
          <w:rFonts w:ascii="Times New Roman" w:hAnsi="Times New Roman"/>
          <w:i/>
          <w:sz w:val="24"/>
          <w:lang w:val="bs-Latn-BA"/>
        </w:rPr>
        <w:t>Single</w:t>
      </w:r>
      <w:r w:rsidR="00E620B7" w:rsidRPr="00122A17">
        <w:rPr>
          <w:rFonts w:ascii="Times New Roman" w:hAnsi="Times New Roman"/>
          <w:sz w:val="24"/>
          <w:lang w:val="bs-Latn-BA"/>
        </w:rPr>
        <w:t xml:space="preserve"> </w:t>
      </w:r>
      <w:r w:rsidR="00E620B7" w:rsidRPr="00C13591">
        <w:rPr>
          <w:rFonts w:ascii="Times New Roman" w:hAnsi="Times New Roman"/>
          <w:i/>
          <w:sz w:val="24"/>
          <w:lang w:val="bs-Latn-BA"/>
        </w:rPr>
        <w:t>Frequency Network</w:t>
      </w:r>
      <w:r w:rsidR="00E620B7" w:rsidRPr="00122A17">
        <w:rPr>
          <w:rFonts w:ascii="Times New Roman" w:hAnsi="Times New Roman"/>
          <w:sz w:val="24"/>
          <w:lang w:val="bs-Latn-BA"/>
        </w:rPr>
        <w:t xml:space="preserve">, mreže u kojima svi predajnici rade na istoj frekvenciji), po jedna za svaku od </w:t>
      </w:r>
      <w:r w:rsidR="005D678E" w:rsidRPr="00122A17">
        <w:rPr>
          <w:rFonts w:ascii="Times New Roman" w:hAnsi="Times New Roman"/>
          <w:sz w:val="24"/>
          <w:lang w:val="bs-Latn-BA"/>
        </w:rPr>
        <w:t>digitalnih regija</w:t>
      </w:r>
      <w:r w:rsidRPr="00122A17">
        <w:rPr>
          <w:rFonts w:ascii="Times New Roman" w:hAnsi="Times New Roman"/>
          <w:sz w:val="24"/>
          <w:lang w:val="bs-Latn-BA"/>
        </w:rPr>
        <w:t xml:space="preserve">. Granice </w:t>
      </w:r>
      <w:r w:rsidR="005D678E" w:rsidRPr="00122A17">
        <w:rPr>
          <w:rFonts w:ascii="Times New Roman" w:hAnsi="Times New Roman"/>
          <w:sz w:val="24"/>
          <w:lang w:val="bs-Latn-BA"/>
        </w:rPr>
        <w:t xml:space="preserve">digitalnih regija </w:t>
      </w:r>
      <w:r w:rsidR="003F3799" w:rsidRPr="00122A17">
        <w:rPr>
          <w:rFonts w:ascii="Times New Roman" w:hAnsi="Times New Roman"/>
          <w:sz w:val="24"/>
          <w:lang w:val="bs-Latn-BA"/>
        </w:rPr>
        <w:t>defini</w:t>
      </w:r>
      <w:r w:rsidR="003F3799">
        <w:rPr>
          <w:rFonts w:ascii="Times New Roman" w:hAnsi="Times New Roman"/>
          <w:sz w:val="24"/>
          <w:lang w:val="bs-Latn-BA"/>
        </w:rPr>
        <w:t>r</w:t>
      </w:r>
      <w:r w:rsidR="003F3799" w:rsidRPr="00122A17">
        <w:rPr>
          <w:rFonts w:ascii="Times New Roman" w:hAnsi="Times New Roman"/>
          <w:sz w:val="24"/>
          <w:lang w:val="bs-Latn-BA"/>
        </w:rPr>
        <w:t xml:space="preserve">ane </w:t>
      </w:r>
      <w:r w:rsidR="003F3799">
        <w:rPr>
          <w:rFonts w:ascii="Times New Roman" w:hAnsi="Times New Roman"/>
          <w:sz w:val="24"/>
          <w:lang w:val="bs-Latn-BA"/>
        </w:rPr>
        <w:t xml:space="preserve">su </w:t>
      </w:r>
      <w:r w:rsidRPr="00122A17">
        <w:rPr>
          <w:rFonts w:ascii="Times New Roman" w:hAnsi="Times New Roman"/>
          <w:sz w:val="24"/>
          <w:lang w:val="bs-Latn-BA"/>
        </w:rPr>
        <w:t>testnim tačkama. Testne tačke predstavljaju lokacije na kojima je planiran potrebni nivo električnog polja za kvalitetan prijem signala. Prikaz digitalnih regija dat je na narednoj slici.</w:t>
      </w:r>
    </w:p>
    <w:p w14:paraId="7303E0AB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</w:p>
    <w:p w14:paraId="76CEFDC6" w14:textId="77777777" w:rsidR="00315BAA" w:rsidRPr="00122A17" w:rsidRDefault="00315BAA" w:rsidP="00315BAA">
      <w:pPr>
        <w:pStyle w:val="Text"/>
        <w:spacing w:line="240" w:lineRule="auto"/>
        <w:jc w:val="center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2F9C4AF8" wp14:editId="19F4E9D5">
            <wp:extent cx="4667250" cy="4467225"/>
            <wp:effectExtent l="19050" t="0" r="0" b="0"/>
            <wp:docPr id="1" name="Picture 1" descr="A map of the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the count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A864B" w14:textId="4A9C53A9" w:rsidR="00315BAA" w:rsidRPr="00122A17" w:rsidRDefault="00315BAA" w:rsidP="00315BAA">
      <w:pPr>
        <w:pStyle w:val="Heading2"/>
        <w:rPr>
          <w:rFonts w:ascii="Times New Roman" w:hAnsi="Times New Roman" w:cs="Times New Roman"/>
          <w:lang w:val="bs-Latn-BA"/>
        </w:rPr>
      </w:pPr>
      <w:r w:rsidRPr="00122A17">
        <w:rPr>
          <w:rFonts w:ascii="Times New Roman" w:hAnsi="Times New Roman" w:cs="Times New Roman"/>
          <w:lang w:val="bs-Latn-BA"/>
        </w:rPr>
        <w:br w:type="page"/>
      </w:r>
      <w:bookmarkStart w:id="3" w:name="_Toc258422102"/>
      <w:r w:rsidRPr="00122A17">
        <w:rPr>
          <w:rFonts w:ascii="Times New Roman" w:hAnsi="Times New Roman" w:cs="Times New Roman"/>
          <w:lang w:val="bs-Latn-BA"/>
        </w:rPr>
        <w:lastRenderedPageBreak/>
        <w:t xml:space="preserve">Grafički prikaz i tabela testnih tačaka za </w:t>
      </w:r>
      <w:r w:rsidR="002012ED" w:rsidRPr="00122A17">
        <w:rPr>
          <w:rFonts w:ascii="Times New Roman" w:hAnsi="Times New Roman" w:cs="Times New Roman"/>
          <w:lang w:val="bs-Latn-BA"/>
        </w:rPr>
        <w:t>digitalnu regiju</w:t>
      </w:r>
      <w:r w:rsidRPr="00122A17">
        <w:rPr>
          <w:rFonts w:ascii="Times New Roman" w:hAnsi="Times New Roman" w:cs="Times New Roman"/>
          <w:lang w:val="bs-Latn-BA"/>
        </w:rPr>
        <w:t xml:space="preserve"> PLJEŠEVICA</w:t>
      </w:r>
      <w:bookmarkEnd w:id="3"/>
    </w:p>
    <w:p w14:paraId="292EE4B5" w14:textId="77777777" w:rsidR="00315BAA" w:rsidRPr="00122A17" w:rsidRDefault="00315BAA" w:rsidP="00315BAA">
      <w:pPr>
        <w:pStyle w:val="Text"/>
        <w:spacing w:line="240" w:lineRule="auto"/>
        <w:jc w:val="center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63BB4CC5" wp14:editId="237D0AD8">
            <wp:extent cx="4200525" cy="5534025"/>
            <wp:effectExtent l="19050" t="0" r="9525" b="0"/>
            <wp:docPr id="2" name="Picture 2" descr="A map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with line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8B82B" w14:textId="77777777" w:rsidR="00315BAA" w:rsidRPr="00122A17" w:rsidRDefault="00315BAA" w:rsidP="00315BAA">
      <w:pPr>
        <w:rPr>
          <w:lang w:val="bs-Latn-BA"/>
        </w:rPr>
      </w:pPr>
    </w:p>
    <w:p w14:paraId="748DF6E0" w14:textId="77777777" w:rsidR="00315BAA" w:rsidRPr="00122A17" w:rsidRDefault="00315BAA" w:rsidP="00315BAA">
      <w:pPr>
        <w:rPr>
          <w:lang w:val="bs-Latn-BA"/>
        </w:rPr>
      </w:pPr>
      <w:r w:rsidRPr="00122A17">
        <w:rPr>
          <w:noProof/>
        </w:rPr>
        <w:drawing>
          <wp:inline distT="0" distB="0" distL="0" distR="0" wp14:anchorId="0F15BBD1" wp14:editId="4FD2EF02">
            <wp:extent cx="5400675" cy="2962275"/>
            <wp:effectExtent l="19050" t="0" r="9525" b="0"/>
            <wp:docPr id="3" name="Picture 3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4E47E" w14:textId="77777777" w:rsidR="00315BAA" w:rsidRPr="00122A17" w:rsidRDefault="00315BAA" w:rsidP="00315BAA">
      <w:pPr>
        <w:rPr>
          <w:lang w:val="bs-Latn-BA"/>
        </w:rPr>
      </w:pPr>
    </w:p>
    <w:p w14:paraId="3EFE65A7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footerReference w:type="default" r:id="rId11"/>
          <w:pgSz w:w="11907" w:h="16840" w:code="9"/>
          <w:pgMar w:top="1134" w:right="1134" w:bottom="1134" w:left="486" w:header="851" w:footer="992" w:gutter="1134"/>
          <w:cols w:space="720"/>
          <w:docGrid w:type="lines" w:linePitch="326"/>
        </w:sectPr>
      </w:pPr>
    </w:p>
    <w:tbl>
      <w:tblPr>
        <w:tblW w:w="3418" w:type="dxa"/>
        <w:tblInd w:w="93" w:type="dxa"/>
        <w:tblLook w:val="0000" w:firstRow="0" w:lastRow="0" w:firstColumn="0" w:lastColumn="0" w:noHBand="0" w:noVBand="0"/>
      </w:tblPr>
      <w:tblGrid>
        <w:gridCol w:w="550"/>
        <w:gridCol w:w="1484"/>
        <w:gridCol w:w="1384"/>
      </w:tblGrid>
      <w:tr w:rsidR="00315BAA" w:rsidRPr="005B74EC" w14:paraId="74D0401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E942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5955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PLJEŠEVICA</w:t>
            </w:r>
          </w:p>
        </w:tc>
      </w:tr>
      <w:tr w:rsidR="00315BAA" w:rsidRPr="005B74EC" w14:paraId="42A26D1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89A3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1D9D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016°21'08"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E280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44°59'39" N</w:t>
            </w:r>
          </w:p>
        </w:tc>
      </w:tr>
      <w:tr w:rsidR="00315BAA" w:rsidRPr="005B74EC" w14:paraId="1DEB8D6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0997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C89A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016°20'18"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AA01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44°43'08" N</w:t>
            </w:r>
          </w:p>
        </w:tc>
      </w:tr>
      <w:tr w:rsidR="00315BAA" w:rsidRPr="005B74EC" w14:paraId="033B9D9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DAC5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8AD3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016°31'29"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8FDC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44°36'05" N</w:t>
            </w:r>
          </w:p>
        </w:tc>
      </w:tr>
      <w:tr w:rsidR="00315BAA" w:rsidRPr="005B74EC" w14:paraId="01A19A9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8B65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717D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016°35'43"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9AE5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44°29'08" N</w:t>
            </w:r>
          </w:p>
        </w:tc>
      </w:tr>
      <w:tr w:rsidR="00315BAA" w:rsidRPr="005B74EC" w14:paraId="7130E33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4770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7687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016°55'27"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06F0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44°24'50" N</w:t>
            </w:r>
          </w:p>
        </w:tc>
      </w:tr>
      <w:tr w:rsidR="00315BAA" w:rsidRPr="005B74EC" w14:paraId="1DA610F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AB11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8AB0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016°58'24"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6062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44°22'36" N</w:t>
            </w:r>
          </w:p>
        </w:tc>
      </w:tr>
      <w:tr w:rsidR="00315BAA" w:rsidRPr="005B74EC" w14:paraId="20FD85C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643B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C1088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016°50'06"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18B6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44°15'01" N</w:t>
            </w:r>
          </w:p>
        </w:tc>
      </w:tr>
      <w:tr w:rsidR="00315BAA" w:rsidRPr="005B74EC" w14:paraId="0D0D224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2B05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49DA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016°45'13"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1D10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44°17'54" N</w:t>
            </w:r>
          </w:p>
        </w:tc>
      </w:tr>
      <w:tr w:rsidR="00315BAA" w:rsidRPr="005B74EC" w14:paraId="01AF2F4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9001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56DB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016°35'45"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DD20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44°09'27" N</w:t>
            </w:r>
          </w:p>
        </w:tc>
      </w:tr>
      <w:tr w:rsidR="00315BAA" w:rsidRPr="005B74EC" w14:paraId="0A18167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4D33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7AF7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016°31'21"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3217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44°04'42" N</w:t>
            </w:r>
          </w:p>
        </w:tc>
      </w:tr>
      <w:tr w:rsidR="00315BAA" w:rsidRPr="005B74EC" w14:paraId="634DA75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2C89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54DC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016°30'23"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487E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44°01'31" N</w:t>
            </w:r>
          </w:p>
        </w:tc>
      </w:tr>
      <w:tr w:rsidR="00315BAA" w:rsidRPr="005B74EC" w14:paraId="66F624D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A98E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8313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016°27'22"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4719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44°01'53" N</w:t>
            </w:r>
          </w:p>
        </w:tc>
      </w:tr>
      <w:tr w:rsidR="00315BAA" w:rsidRPr="005B74EC" w14:paraId="38BC0D5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113E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5EBD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016°24'49"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5B6A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44°02'59" N</w:t>
            </w:r>
          </w:p>
        </w:tc>
      </w:tr>
      <w:tr w:rsidR="00315BAA" w:rsidRPr="005B74EC" w14:paraId="65D24C0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7933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6DCE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016°22'20"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5476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44°04'13" N</w:t>
            </w:r>
          </w:p>
        </w:tc>
      </w:tr>
      <w:tr w:rsidR="00315BAA" w:rsidRPr="005B74EC" w14:paraId="74B8FD0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BBF8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F51B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016°20'13"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FCC9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44°05'44" N</w:t>
            </w:r>
          </w:p>
        </w:tc>
      </w:tr>
      <w:tr w:rsidR="00315BAA" w:rsidRPr="005B74EC" w14:paraId="6D2905E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08BA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B4F4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016°18'40"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D322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44°07'35" N</w:t>
            </w:r>
          </w:p>
        </w:tc>
      </w:tr>
      <w:tr w:rsidR="00315BAA" w:rsidRPr="005B74EC" w14:paraId="4421378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59C0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FC2A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016°17'29"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AB7F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44°09'34" N</w:t>
            </w:r>
          </w:p>
        </w:tc>
      </w:tr>
      <w:tr w:rsidR="00315BAA" w:rsidRPr="005B74EC" w14:paraId="5B67060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D29D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ADC2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016°15'21"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B61E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44°11'06" N</w:t>
            </w:r>
          </w:p>
        </w:tc>
      </w:tr>
      <w:tr w:rsidR="00315BAA" w:rsidRPr="005B74EC" w14:paraId="41CF0E9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EF5B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61A2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016°13'24"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6BA8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44°12'44" N</w:t>
            </w:r>
          </w:p>
        </w:tc>
      </w:tr>
      <w:tr w:rsidR="00315BAA" w:rsidRPr="005B74EC" w14:paraId="51FBD1E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F4AC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4E70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016°12'42"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EA6A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44°14'51" N</w:t>
            </w:r>
          </w:p>
        </w:tc>
      </w:tr>
      <w:tr w:rsidR="00315BAA" w:rsidRPr="005B74EC" w14:paraId="469CC0C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022B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1CA1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016°11'29"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2798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44°16'52" N</w:t>
            </w:r>
          </w:p>
        </w:tc>
      </w:tr>
      <w:tr w:rsidR="00315BAA" w:rsidRPr="005B74EC" w14:paraId="10DA864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B731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A53E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016°11'45"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1A10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44°19'03" N</w:t>
            </w:r>
          </w:p>
        </w:tc>
      </w:tr>
      <w:tr w:rsidR="00315BAA" w:rsidRPr="005B74EC" w14:paraId="0D9A3DE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DD5E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44B7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016°12'43"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0362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44°21'04" N</w:t>
            </w:r>
          </w:p>
        </w:tc>
      </w:tr>
      <w:tr w:rsidR="00315BAA" w:rsidRPr="005B74EC" w14:paraId="3EB7B6F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48DB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CBEE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016°10'16"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48AA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44°22'18" N</w:t>
            </w:r>
          </w:p>
        </w:tc>
      </w:tr>
      <w:tr w:rsidR="00315BAA" w:rsidRPr="005B74EC" w14:paraId="0580A4E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3894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58D2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016°07'38"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50BB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44°23'25" N</w:t>
            </w:r>
          </w:p>
        </w:tc>
      </w:tr>
      <w:tr w:rsidR="00315BAA" w:rsidRPr="005B74EC" w14:paraId="5497842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24DB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D2B1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016°08'30"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C077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44°25'29" N</w:t>
            </w:r>
          </w:p>
        </w:tc>
      </w:tr>
      <w:tr w:rsidR="00315BAA" w:rsidRPr="005B74EC" w14:paraId="1EC7FD5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6764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584E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016°08'02"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7467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44°27'39" N</w:t>
            </w:r>
          </w:p>
        </w:tc>
      </w:tr>
      <w:tr w:rsidR="00315BAA" w:rsidRPr="005B74EC" w14:paraId="3750FF8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E6A2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AACC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016°08'35"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28BF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44°29'48" N</w:t>
            </w:r>
          </w:p>
        </w:tc>
      </w:tr>
      <w:tr w:rsidR="00315BAA" w:rsidRPr="005B74EC" w14:paraId="79F46B8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8256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0ADB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016°06'43"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4837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44°31'31" N</w:t>
            </w:r>
          </w:p>
        </w:tc>
      </w:tr>
      <w:tr w:rsidR="00315BAA" w:rsidRPr="005B74EC" w14:paraId="42E439D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E318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FAC7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016°04'13"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90F1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44°32'38" N</w:t>
            </w:r>
          </w:p>
        </w:tc>
      </w:tr>
      <w:tr w:rsidR="00315BAA" w:rsidRPr="005B74EC" w14:paraId="5EE807B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B190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C4FC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016°01'30"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C5EA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44°33'38" N</w:t>
            </w:r>
          </w:p>
        </w:tc>
      </w:tr>
      <w:tr w:rsidR="00315BAA" w:rsidRPr="005B74EC" w14:paraId="21AD62B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C78D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4413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016°01'10"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5EF6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44°35'46" N</w:t>
            </w:r>
          </w:p>
        </w:tc>
      </w:tr>
      <w:tr w:rsidR="00315BAA" w:rsidRPr="005B74EC" w14:paraId="6A74E8F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1A1D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B4D6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016°02'24"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5A2D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44°37'47" N</w:t>
            </w:r>
          </w:p>
        </w:tc>
      </w:tr>
      <w:tr w:rsidR="00315BAA" w:rsidRPr="005B74EC" w14:paraId="1AEAEFC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979C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0F7B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016°00'19"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C2B6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44°39'26" N</w:t>
            </w:r>
          </w:p>
        </w:tc>
      </w:tr>
      <w:tr w:rsidR="00315BAA" w:rsidRPr="005B74EC" w14:paraId="1EAC475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D96C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F642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015°58'22"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22E0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44°41'00" N</w:t>
            </w:r>
          </w:p>
        </w:tc>
      </w:tr>
      <w:tr w:rsidR="00315BAA" w:rsidRPr="005B74EC" w14:paraId="28508CE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9A00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E35E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015°56'42"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7436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44°42'50" N</w:t>
            </w:r>
          </w:p>
        </w:tc>
      </w:tr>
      <w:tr w:rsidR="00315BAA" w:rsidRPr="005B74EC" w14:paraId="14BEF98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A10E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7FE8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015°54'32"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B93B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44°44'20" N</w:t>
            </w:r>
          </w:p>
        </w:tc>
      </w:tr>
      <w:tr w:rsidR="00315BAA" w:rsidRPr="005B74EC" w14:paraId="1FF922A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750E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8D70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015°52'10"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F4C9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44°43'03" N</w:t>
            </w:r>
          </w:p>
        </w:tc>
      </w:tr>
      <w:tr w:rsidR="00315BAA" w:rsidRPr="005B74EC" w14:paraId="23FF5FC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3418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6A9B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015°49'12"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AD0F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44°43'22" N</w:t>
            </w:r>
          </w:p>
        </w:tc>
      </w:tr>
      <w:tr w:rsidR="00315BAA" w:rsidRPr="005B74EC" w14:paraId="33E4053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A639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B228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015°47'02"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7340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44°44'56" N</w:t>
            </w:r>
          </w:p>
        </w:tc>
      </w:tr>
      <w:tr w:rsidR="00315BAA" w:rsidRPr="005B74EC" w14:paraId="242E5F5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85DC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181F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015°45'37"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4AEA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44°46'47" N</w:t>
            </w:r>
          </w:p>
        </w:tc>
      </w:tr>
      <w:tr w:rsidR="00315BAA" w:rsidRPr="005B74EC" w14:paraId="31FE636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D734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CA51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015°43'49"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5461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44°48'58" N</w:t>
            </w:r>
          </w:p>
        </w:tc>
      </w:tr>
      <w:tr w:rsidR="00315BAA" w:rsidRPr="005B74EC" w14:paraId="05328A6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937A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98A9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015°47'15"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78DA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44°50'42" N</w:t>
            </w:r>
          </w:p>
        </w:tc>
      </w:tr>
      <w:tr w:rsidR="00315BAA" w:rsidRPr="005B74EC" w14:paraId="2C9240E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53F0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EE72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015°46'04"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776CB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44°52'22" N</w:t>
            </w:r>
          </w:p>
        </w:tc>
      </w:tr>
      <w:tr w:rsidR="00315BAA" w:rsidRPr="005B74EC" w14:paraId="7F21578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D0E65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24EB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015°45'38"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2563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44°54'30" N</w:t>
            </w:r>
          </w:p>
        </w:tc>
      </w:tr>
      <w:tr w:rsidR="00315BAA" w:rsidRPr="005B74EC" w14:paraId="2EBC8AC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721E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C17D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015°44'49"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BA88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44°56'09" N</w:t>
            </w:r>
          </w:p>
        </w:tc>
      </w:tr>
      <w:tr w:rsidR="00315BAA" w:rsidRPr="005B74EC" w14:paraId="22BB9FD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4980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95D6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015°45'05"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0DA8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44°57'49" N</w:t>
            </w:r>
          </w:p>
        </w:tc>
      </w:tr>
      <w:tr w:rsidR="00315BAA" w:rsidRPr="005B74EC" w14:paraId="035BE1B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0DE0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3100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015°47'04"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ADA0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44°58'08" N</w:t>
            </w:r>
          </w:p>
        </w:tc>
      </w:tr>
      <w:tr w:rsidR="00315BAA" w:rsidRPr="005B74EC" w14:paraId="03F72D3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EFDC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A7C0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015°47'18"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5165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44°59'51" N</w:t>
            </w:r>
          </w:p>
        </w:tc>
      </w:tr>
      <w:tr w:rsidR="00315BAA" w:rsidRPr="005B74EC" w14:paraId="7609C4D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DC15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EE8D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015°44'27"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76FD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45°03'42" N</w:t>
            </w:r>
          </w:p>
        </w:tc>
      </w:tr>
      <w:tr w:rsidR="00315BAA" w:rsidRPr="005B74EC" w14:paraId="14EA2CE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09E1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E485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015°46'20"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A76B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45°05'14" N</w:t>
            </w:r>
          </w:p>
        </w:tc>
      </w:tr>
      <w:tr w:rsidR="00315BAA" w:rsidRPr="005B74EC" w14:paraId="5002879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906C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7273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015°47'02"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73D2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45°06'30" N</w:t>
            </w:r>
          </w:p>
        </w:tc>
      </w:tr>
      <w:tr w:rsidR="00315BAA" w:rsidRPr="005B74EC" w14:paraId="6327642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7A39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A95A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015°46'41"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B959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45°08'42" N</w:t>
            </w:r>
          </w:p>
        </w:tc>
      </w:tr>
      <w:tr w:rsidR="00315BAA" w:rsidRPr="005B74EC" w14:paraId="51EF873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92A6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C277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015°46'44"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260F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45°10'48" N</w:t>
            </w:r>
          </w:p>
        </w:tc>
      </w:tr>
      <w:tr w:rsidR="00315BAA" w:rsidRPr="005B74EC" w14:paraId="6A7AB6D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29FB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5464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015°48'36"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6111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45°12'31" N</w:t>
            </w:r>
          </w:p>
        </w:tc>
      </w:tr>
      <w:tr w:rsidR="00315BAA" w:rsidRPr="005B74EC" w14:paraId="1368CAA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5FA6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40B2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015°51'25"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C807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45°13'03" N</w:t>
            </w:r>
          </w:p>
        </w:tc>
      </w:tr>
      <w:tr w:rsidR="00315BAA" w:rsidRPr="005B74EC" w14:paraId="37C8F83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3C49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9666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015°53'39"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9D12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45°13'34" N</w:t>
            </w:r>
          </w:p>
        </w:tc>
      </w:tr>
      <w:tr w:rsidR="00315BAA" w:rsidRPr="005B74EC" w14:paraId="399839F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7414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01ED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015°55'38"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B834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45°12'52" N</w:t>
            </w:r>
          </w:p>
        </w:tc>
      </w:tr>
      <w:tr w:rsidR="00315BAA" w:rsidRPr="005B74EC" w14:paraId="4FED4AB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3DC1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0579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015°58'27"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E37B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45°13'40" N</w:t>
            </w:r>
          </w:p>
        </w:tc>
      </w:tr>
      <w:tr w:rsidR="00315BAA" w:rsidRPr="005B74EC" w14:paraId="272175A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82E6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878F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016°01'03"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6406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45°13'15" N</w:t>
            </w:r>
          </w:p>
        </w:tc>
      </w:tr>
      <w:tr w:rsidR="00315BAA" w:rsidRPr="005B74EC" w14:paraId="419280E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A5C8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CAC5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016°01'00"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C64C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45°10'57" N</w:t>
            </w:r>
          </w:p>
        </w:tc>
      </w:tr>
      <w:tr w:rsidR="00315BAA" w:rsidRPr="005B74EC" w14:paraId="1CD097E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8059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C673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016°03'16"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0D3F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45°10'13" N</w:t>
            </w:r>
          </w:p>
        </w:tc>
      </w:tr>
      <w:tr w:rsidR="00315BAA" w:rsidRPr="005B74EC" w14:paraId="4540551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0455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1254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016°04'56"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0B6C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45°08'23" N</w:t>
            </w:r>
          </w:p>
        </w:tc>
      </w:tr>
      <w:tr w:rsidR="00315BAA" w:rsidRPr="005B74EC" w14:paraId="4F6AEC1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D560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A425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016°05'27"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0618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45°06'20" N</w:t>
            </w:r>
          </w:p>
        </w:tc>
      </w:tr>
      <w:tr w:rsidR="00315BAA" w:rsidRPr="005B74EC" w14:paraId="6356739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FD29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FF44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016°08'29"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C265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45°05'28" N</w:t>
            </w:r>
          </w:p>
        </w:tc>
      </w:tr>
      <w:tr w:rsidR="00315BAA" w:rsidRPr="005B74EC" w14:paraId="45604F7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D98B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7653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016°10'30"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1C6B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45°03'48" N</w:t>
            </w:r>
          </w:p>
        </w:tc>
      </w:tr>
      <w:tr w:rsidR="00315BAA" w:rsidRPr="005B74EC" w14:paraId="3133BAB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64A6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1ED2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016°11'59"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485F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45°02'02" N</w:t>
            </w:r>
          </w:p>
        </w:tc>
      </w:tr>
      <w:tr w:rsidR="00315BAA" w:rsidRPr="005B74EC" w14:paraId="0E96716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F70A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16C8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016°14'45"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DDAF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45°00'54" N</w:t>
            </w:r>
          </w:p>
        </w:tc>
      </w:tr>
      <w:tr w:rsidR="00315BAA" w:rsidRPr="005B74EC" w14:paraId="24E57AC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A3CD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BC5B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016°17'29"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CC24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44°59'59" N</w:t>
            </w:r>
          </w:p>
        </w:tc>
      </w:tr>
      <w:tr w:rsidR="00315BAA" w:rsidRPr="005B74EC" w14:paraId="193C133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4EAF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7773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016°20'30"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5AFF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45°00'03" N</w:t>
            </w:r>
          </w:p>
        </w:tc>
      </w:tr>
      <w:tr w:rsidR="00315BAA" w:rsidRPr="005B74EC" w14:paraId="57AB065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9C3E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E359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016°21'08"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B8BB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44°59'39" N</w:t>
            </w:r>
          </w:p>
        </w:tc>
      </w:tr>
    </w:tbl>
    <w:p w14:paraId="571E961D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num="2" w:space="720" w:equalWidth="0">
            <w:col w:w="3892" w:space="720"/>
            <w:col w:w="3892"/>
          </w:cols>
          <w:docGrid w:type="lines" w:linePitch="326"/>
        </w:sectPr>
      </w:pPr>
    </w:p>
    <w:p w14:paraId="4B71A8F5" w14:textId="33B4DC85" w:rsidR="00315BAA" w:rsidRPr="00122A17" w:rsidRDefault="00315BAA" w:rsidP="00315BAA">
      <w:pPr>
        <w:pStyle w:val="Heading2"/>
        <w:rPr>
          <w:rFonts w:ascii="Times New Roman" w:hAnsi="Times New Roman" w:cs="Times New Roman"/>
          <w:lang w:val="bs-Latn-BA"/>
        </w:rPr>
      </w:pPr>
      <w:r w:rsidRPr="00122A17">
        <w:rPr>
          <w:rFonts w:ascii="Times New Roman" w:hAnsi="Times New Roman" w:cs="Times New Roman"/>
          <w:szCs w:val="24"/>
          <w:lang w:val="bs-Latn-BA"/>
        </w:rPr>
        <w:br w:type="page"/>
      </w:r>
      <w:bookmarkStart w:id="4" w:name="_Toc258422103"/>
      <w:r w:rsidRPr="00122A17">
        <w:rPr>
          <w:rFonts w:ascii="Times New Roman" w:hAnsi="Times New Roman" w:cs="Times New Roman"/>
          <w:lang w:val="bs-Latn-BA"/>
        </w:rPr>
        <w:lastRenderedPageBreak/>
        <w:t xml:space="preserve">Grafički prikaz i tabela testnih tačaka za </w:t>
      </w:r>
      <w:r w:rsidR="002012ED" w:rsidRPr="00122A17">
        <w:rPr>
          <w:rFonts w:ascii="Times New Roman" w:hAnsi="Times New Roman" w:cs="Times New Roman"/>
          <w:lang w:val="bs-Latn-BA"/>
        </w:rPr>
        <w:t>digitalnu regiju</w:t>
      </w:r>
      <w:r w:rsidRPr="00122A17">
        <w:rPr>
          <w:rFonts w:ascii="Times New Roman" w:hAnsi="Times New Roman" w:cs="Times New Roman"/>
          <w:lang w:val="bs-Latn-BA"/>
        </w:rPr>
        <w:t xml:space="preserve"> KOZARA</w:t>
      </w:r>
      <w:bookmarkEnd w:id="4"/>
    </w:p>
    <w:p w14:paraId="626B9159" w14:textId="77777777" w:rsidR="00315BAA" w:rsidRPr="00122A17" w:rsidRDefault="00315BAA" w:rsidP="00315BAA">
      <w:pPr>
        <w:pStyle w:val="Text"/>
        <w:spacing w:line="240" w:lineRule="auto"/>
        <w:jc w:val="center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6A27EE66" wp14:editId="18F1B49F">
            <wp:extent cx="4848225" cy="4048125"/>
            <wp:effectExtent l="19050" t="0" r="9525" b="0"/>
            <wp:docPr id="4" name="Picture 4" descr="A map with lines and a red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with lines and a red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B3F513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</w:p>
    <w:p w14:paraId="39CDA967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0BAAEB04" wp14:editId="3706B539">
            <wp:extent cx="5391150" cy="2952750"/>
            <wp:effectExtent l="19050" t="0" r="0" b="0"/>
            <wp:docPr id="5" name="Picture 5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8A38B" w14:textId="77777777" w:rsidR="00315BAA" w:rsidRPr="00122A17" w:rsidRDefault="00315BAA" w:rsidP="00315BAA">
      <w:pPr>
        <w:rPr>
          <w:lang w:val="bs-Latn-BA"/>
        </w:rPr>
      </w:pPr>
    </w:p>
    <w:p w14:paraId="74D6DE24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space="720"/>
          <w:docGrid w:type="lines" w:linePitch="326"/>
        </w:sectPr>
      </w:pPr>
      <w:r w:rsidRPr="00122A17">
        <w:rPr>
          <w:lang w:val="bs-Latn-BA"/>
        </w:rPr>
        <w:br w:type="page"/>
      </w:r>
    </w:p>
    <w:tbl>
      <w:tblPr>
        <w:tblW w:w="3418" w:type="dxa"/>
        <w:tblInd w:w="93" w:type="dxa"/>
        <w:tblLook w:val="0000" w:firstRow="0" w:lastRow="0" w:firstColumn="0" w:lastColumn="0" w:noHBand="0" w:noVBand="0"/>
      </w:tblPr>
      <w:tblGrid>
        <w:gridCol w:w="550"/>
        <w:gridCol w:w="1484"/>
        <w:gridCol w:w="1384"/>
      </w:tblGrid>
      <w:tr w:rsidR="00315BAA" w:rsidRPr="005B74EC" w14:paraId="400A142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4F25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1660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KOZARA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492A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</w:tr>
      <w:tr w:rsidR="00315BAA" w:rsidRPr="005B74EC" w14:paraId="7B51262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360E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93DC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017°40'38"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30C0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45°05'00" N</w:t>
            </w:r>
          </w:p>
        </w:tc>
      </w:tr>
      <w:tr w:rsidR="00315BAA" w:rsidRPr="005B74EC" w14:paraId="580D0E5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0CC0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0151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017°22'03"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6DB0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44°46'50" N</w:t>
            </w:r>
          </w:p>
        </w:tc>
      </w:tr>
      <w:tr w:rsidR="00315BAA" w:rsidRPr="005B74EC" w14:paraId="60E6CD5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C941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A512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017°14'36"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84FB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44°42'46" N</w:t>
            </w:r>
          </w:p>
        </w:tc>
      </w:tr>
      <w:tr w:rsidR="00315BAA" w:rsidRPr="005B74EC" w14:paraId="7BA8030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03C6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90A7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017°09'47"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2432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44°39'18" N</w:t>
            </w:r>
          </w:p>
        </w:tc>
      </w:tr>
      <w:tr w:rsidR="00315BAA" w:rsidRPr="005B74EC" w14:paraId="6E731F8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993D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966A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017°13'51"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44D3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44°31'04" N</w:t>
            </w:r>
          </w:p>
        </w:tc>
      </w:tr>
      <w:tr w:rsidR="00315BAA" w:rsidRPr="005B74EC" w14:paraId="3AFB404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C809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EDE7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017°02'40"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9C73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44°24'18" N</w:t>
            </w:r>
          </w:p>
        </w:tc>
      </w:tr>
      <w:tr w:rsidR="00315BAA" w:rsidRPr="005B74EC" w14:paraId="5EE4F92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C997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919C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016°58'24"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E475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44°22'36" N</w:t>
            </w:r>
          </w:p>
        </w:tc>
      </w:tr>
      <w:tr w:rsidR="00315BAA" w:rsidRPr="005B74EC" w14:paraId="373356B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8225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957A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016°55'27"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3FCB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44°24'50" N</w:t>
            </w:r>
          </w:p>
        </w:tc>
      </w:tr>
      <w:tr w:rsidR="00315BAA" w:rsidRPr="005B74EC" w14:paraId="0D782F1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2A11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ADDC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016°35'43"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BD14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44°29'08" N</w:t>
            </w:r>
          </w:p>
        </w:tc>
      </w:tr>
      <w:tr w:rsidR="00315BAA" w:rsidRPr="005B74EC" w14:paraId="524DB89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2615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D08F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016°31'29"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ECF9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44°36'05" N</w:t>
            </w:r>
          </w:p>
        </w:tc>
      </w:tr>
      <w:tr w:rsidR="00315BAA" w:rsidRPr="005B74EC" w14:paraId="0892E30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FDE5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2574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016°20'18"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AE8D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44°43'08" N</w:t>
            </w:r>
          </w:p>
        </w:tc>
      </w:tr>
      <w:tr w:rsidR="00315BAA" w:rsidRPr="005B74EC" w14:paraId="39F9FCA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C97D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9656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016°21'08"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3DB8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44°59'39" N</w:t>
            </w:r>
          </w:p>
        </w:tc>
      </w:tr>
      <w:tr w:rsidR="00315BAA" w:rsidRPr="005B74EC" w14:paraId="31D7F47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F2D8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23BC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016°20'30"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9B3F4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45°00'03" N</w:t>
            </w:r>
          </w:p>
        </w:tc>
      </w:tr>
      <w:tr w:rsidR="00315BAA" w:rsidRPr="005B74EC" w14:paraId="23E73BF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A595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3205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016°21'39"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CCED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45°01'47" N</w:t>
            </w:r>
          </w:p>
        </w:tc>
      </w:tr>
      <w:tr w:rsidR="00315BAA" w:rsidRPr="005B74EC" w14:paraId="7A56093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5096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608C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016°23'12"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CD22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45°03'52" N</w:t>
            </w:r>
          </w:p>
        </w:tc>
      </w:tr>
      <w:tr w:rsidR="00315BAA" w:rsidRPr="005B74EC" w14:paraId="2AE3EA9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D4D6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FB6D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016°23'35"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6666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45°06'15" N</w:t>
            </w:r>
          </w:p>
        </w:tc>
      </w:tr>
      <w:tr w:rsidR="00315BAA" w:rsidRPr="005B74EC" w14:paraId="351C000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A9DD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6CAF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016°25'59"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4B7C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45°07'29" N</w:t>
            </w:r>
          </w:p>
        </w:tc>
      </w:tr>
      <w:tr w:rsidR="00315BAA" w:rsidRPr="005B74EC" w14:paraId="026174C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ABEA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FDA0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016°28'07"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C8A4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45°09'01" N</w:t>
            </w:r>
          </w:p>
        </w:tc>
      </w:tr>
      <w:tr w:rsidR="00315BAA" w:rsidRPr="005B74EC" w14:paraId="0293113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9A57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EE39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016°28'50"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ECCC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45°11'16" N</w:t>
            </w:r>
          </w:p>
        </w:tc>
      </w:tr>
      <w:tr w:rsidR="00315BAA" w:rsidRPr="005B74EC" w14:paraId="568EB9E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7341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5D4B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016°30'23"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E14C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45°13'05" N</w:t>
            </w:r>
          </w:p>
        </w:tc>
      </w:tr>
      <w:tr w:rsidR="00315BAA" w:rsidRPr="005B74EC" w14:paraId="499A1CD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FB16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6BE3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016°33'21"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C74D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45°13'19" N</w:t>
            </w:r>
          </w:p>
        </w:tc>
      </w:tr>
      <w:tr w:rsidR="00315BAA" w:rsidRPr="005B74EC" w14:paraId="6CAB36C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03BD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39C1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016°36'24"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8E08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45°13'45" N</w:t>
            </w:r>
          </w:p>
        </w:tc>
      </w:tr>
      <w:tr w:rsidR="00315BAA" w:rsidRPr="005B74EC" w14:paraId="6098331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2051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9B7B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016°38'48"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AC80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45°12'29" N</w:t>
            </w:r>
          </w:p>
        </w:tc>
      </w:tr>
      <w:tr w:rsidR="00315BAA" w:rsidRPr="005B74EC" w14:paraId="02294B4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DF4C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4E2F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016°41'47"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4FC8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45°11'47" N</w:t>
            </w:r>
          </w:p>
        </w:tc>
      </w:tr>
      <w:tr w:rsidR="00315BAA" w:rsidRPr="005B74EC" w14:paraId="5DA5C69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969B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853B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016°44'49"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F741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45°12'12" N</w:t>
            </w:r>
          </w:p>
        </w:tc>
      </w:tr>
      <w:tr w:rsidR="00315BAA" w:rsidRPr="005B74EC" w14:paraId="4118E0C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15EA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A3DC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016°47'37"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021A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45°11'18" N</w:t>
            </w:r>
          </w:p>
        </w:tc>
      </w:tr>
      <w:tr w:rsidR="00315BAA" w:rsidRPr="005B74EC" w14:paraId="16112C6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3566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79FA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016°50'38"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41CC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45°11'48" N</w:t>
            </w:r>
          </w:p>
        </w:tc>
      </w:tr>
      <w:tr w:rsidR="00315BAA" w:rsidRPr="005B74EC" w14:paraId="511CE29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2308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CB09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016°50'34"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E786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45°14'00" N</w:t>
            </w:r>
          </w:p>
        </w:tc>
      </w:tr>
      <w:tr w:rsidR="00315BAA" w:rsidRPr="005B74EC" w14:paraId="570F3C5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D0A3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E315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016°53'25"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750B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45°14'48" N</w:t>
            </w:r>
          </w:p>
        </w:tc>
      </w:tr>
      <w:tr w:rsidR="00315BAA" w:rsidRPr="005B74EC" w14:paraId="7C6DC3D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BA01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A5AB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016°55'20"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6105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45°16'28" N</w:t>
            </w:r>
          </w:p>
        </w:tc>
      </w:tr>
      <w:tr w:rsidR="00315BAA" w:rsidRPr="005B74EC" w14:paraId="4A35547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F71C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C318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016°56'06"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4491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45°14'23" N</w:t>
            </w:r>
          </w:p>
        </w:tc>
      </w:tr>
      <w:tr w:rsidR="00315BAA" w:rsidRPr="005B74EC" w14:paraId="41A304D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65A4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1679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016°59'07"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F44E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45°14'33" N</w:t>
            </w:r>
          </w:p>
        </w:tc>
      </w:tr>
      <w:tr w:rsidR="00315BAA" w:rsidRPr="005B74EC" w14:paraId="7651759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EA64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D74F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017°00'53"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C0D2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45°12'48" N</w:t>
            </w:r>
          </w:p>
        </w:tc>
      </w:tr>
      <w:tr w:rsidR="00315BAA" w:rsidRPr="005B74EC" w14:paraId="20F7826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84B2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85E1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017°03'43"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EEF1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45°11'55" N</w:t>
            </w:r>
          </w:p>
        </w:tc>
      </w:tr>
      <w:tr w:rsidR="00315BAA" w:rsidRPr="005B74EC" w14:paraId="6EBBC11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2679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D9C5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017°06'14"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4B40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45°10'38" N</w:t>
            </w:r>
          </w:p>
        </w:tc>
      </w:tr>
      <w:tr w:rsidR="00315BAA" w:rsidRPr="005B74EC" w14:paraId="6F2AE2F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A966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980C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017°08'57"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E407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45°09'38" N</w:t>
            </w:r>
          </w:p>
        </w:tc>
      </w:tr>
      <w:tr w:rsidR="00315BAA" w:rsidRPr="005B74EC" w14:paraId="07A09C2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265F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1D8F3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017°11'48"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C017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45°08'51" N</w:t>
            </w:r>
          </w:p>
        </w:tc>
      </w:tr>
      <w:tr w:rsidR="00315BAA" w:rsidRPr="005B74EC" w14:paraId="27C5B45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2786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2D0A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017°14'54"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B757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45°08'50" N</w:t>
            </w:r>
          </w:p>
        </w:tc>
      </w:tr>
      <w:tr w:rsidR="00315BAA" w:rsidRPr="005B74EC" w14:paraId="526BD52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529B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EAB8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017°16'02"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6FD3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45°10'52" N</w:t>
            </w:r>
          </w:p>
        </w:tc>
      </w:tr>
      <w:tr w:rsidR="00315BAA" w:rsidRPr="005B74EC" w14:paraId="6F622B8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E2F2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31AF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017°18'42"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F74D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45°10'10" N</w:t>
            </w:r>
          </w:p>
        </w:tc>
      </w:tr>
      <w:tr w:rsidR="00315BAA" w:rsidRPr="005B74EC" w14:paraId="4F6830D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CC89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7132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017°20'44"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6AD0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45°08'32" N</w:t>
            </w:r>
          </w:p>
        </w:tc>
      </w:tr>
      <w:tr w:rsidR="00315BAA" w:rsidRPr="005B74EC" w14:paraId="281BBBC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79A4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56EC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017°23'46"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7A6E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45°08'08" N</w:t>
            </w:r>
          </w:p>
        </w:tc>
      </w:tr>
      <w:tr w:rsidR="00315BAA" w:rsidRPr="005B74EC" w14:paraId="6DAAC07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E6C9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8033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017°26'14"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1321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45°09'22" N</w:t>
            </w:r>
          </w:p>
        </w:tc>
      </w:tr>
      <w:tr w:rsidR="00315BAA" w:rsidRPr="005B74EC" w14:paraId="6064D80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7879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9F31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017°27'52"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F928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45°07'32" N</w:t>
            </w:r>
          </w:p>
        </w:tc>
      </w:tr>
      <w:tr w:rsidR="00315BAA" w:rsidRPr="005B74EC" w14:paraId="0133982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F501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159C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017°30'38"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D063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45°06'37" N</w:t>
            </w:r>
          </w:p>
        </w:tc>
      </w:tr>
      <w:tr w:rsidR="00315BAA" w:rsidRPr="005B74EC" w14:paraId="74B3EFF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046B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69A3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017°33'16"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67E3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45°07'41" N</w:t>
            </w:r>
          </w:p>
        </w:tc>
      </w:tr>
      <w:tr w:rsidR="00315BAA" w:rsidRPr="005B74EC" w14:paraId="6D31382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97D8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21AE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017°35'48"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009B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45°06'21" N</w:t>
            </w:r>
          </w:p>
        </w:tc>
      </w:tr>
      <w:tr w:rsidR="00315BAA" w:rsidRPr="005B74EC" w14:paraId="3AAF370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3EA0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557A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017°38'26"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F432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45°07'36" N</w:t>
            </w:r>
          </w:p>
        </w:tc>
      </w:tr>
      <w:tr w:rsidR="00315BAA" w:rsidRPr="005B74EC" w14:paraId="22790F4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00DC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D17C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017°41'29"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7208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45°07'04" N</w:t>
            </w:r>
          </w:p>
        </w:tc>
      </w:tr>
      <w:tr w:rsidR="00315BAA" w:rsidRPr="005B74EC" w14:paraId="643FCC7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BDE0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2689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017°40'38"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3813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45°05'00" N</w:t>
            </w:r>
          </w:p>
        </w:tc>
      </w:tr>
    </w:tbl>
    <w:p w14:paraId="7E944D71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num="2" w:space="720" w:equalWidth="0">
            <w:col w:w="3892" w:space="720"/>
            <w:col w:w="3892"/>
          </w:cols>
          <w:docGrid w:type="lines" w:linePitch="326"/>
        </w:sectPr>
      </w:pPr>
    </w:p>
    <w:p w14:paraId="1A6BE230" w14:textId="679330F6" w:rsidR="00315BAA" w:rsidRPr="00122A17" w:rsidRDefault="00315BAA" w:rsidP="00315BAA">
      <w:pPr>
        <w:pStyle w:val="Heading2"/>
        <w:rPr>
          <w:rFonts w:ascii="Times New Roman" w:hAnsi="Times New Roman" w:cs="Times New Roman"/>
          <w:lang w:val="bs-Latn-BA"/>
        </w:rPr>
      </w:pPr>
      <w:r w:rsidRPr="00122A17">
        <w:rPr>
          <w:rFonts w:ascii="Times New Roman" w:hAnsi="Times New Roman" w:cs="Times New Roman"/>
          <w:szCs w:val="24"/>
          <w:lang w:val="bs-Latn-BA"/>
        </w:rPr>
        <w:br w:type="page"/>
      </w:r>
      <w:bookmarkStart w:id="5" w:name="_Toc258422104"/>
      <w:r w:rsidRPr="00122A17">
        <w:rPr>
          <w:rFonts w:ascii="Times New Roman" w:hAnsi="Times New Roman" w:cs="Times New Roman"/>
          <w:lang w:val="bs-Latn-BA"/>
        </w:rPr>
        <w:lastRenderedPageBreak/>
        <w:t xml:space="preserve">Grafički prikaz i tabela testnih tačaka za </w:t>
      </w:r>
      <w:r w:rsidR="002012ED" w:rsidRPr="00122A17">
        <w:rPr>
          <w:rFonts w:ascii="Times New Roman" w:hAnsi="Times New Roman" w:cs="Times New Roman"/>
          <w:lang w:val="bs-Latn-BA"/>
        </w:rPr>
        <w:t>digitalnu regiju</w:t>
      </w:r>
      <w:r w:rsidRPr="00122A17">
        <w:rPr>
          <w:rFonts w:ascii="Times New Roman" w:hAnsi="Times New Roman" w:cs="Times New Roman"/>
          <w:lang w:val="bs-Latn-BA"/>
        </w:rPr>
        <w:t xml:space="preserve"> VLAŠIĆ</w:t>
      </w:r>
      <w:bookmarkEnd w:id="5"/>
    </w:p>
    <w:p w14:paraId="37D101E9" w14:textId="77777777" w:rsidR="00315BAA" w:rsidRPr="00122A17" w:rsidRDefault="00315BAA" w:rsidP="00315BAA">
      <w:pPr>
        <w:pStyle w:val="Text"/>
        <w:spacing w:line="240" w:lineRule="auto"/>
        <w:jc w:val="center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17630B19" wp14:editId="4DAD8B2F">
            <wp:extent cx="4857750" cy="5819775"/>
            <wp:effectExtent l="19050" t="0" r="0" b="0"/>
            <wp:docPr id="6" name="Picture 6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432381" w14:textId="77777777" w:rsidR="00315BAA" w:rsidRPr="00122A17" w:rsidRDefault="00315BAA" w:rsidP="00315BAA">
      <w:pPr>
        <w:rPr>
          <w:lang w:val="bs-Latn-BA"/>
        </w:rPr>
      </w:pPr>
    </w:p>
    <w:p w14:paraId="72B60039" w14:textId="77777777" w:rsidR="00315BAA" w:rsidRPr="00122A17" w:rsidRDefault="00315BAA" w:rsidP="00315BAA">
      <w:pPr>
        <w:rPr>
          <w:lang w:val="bs-Latn-BA"/>
        </w:rPr>
      </w:pPr>
      <w:r w:rsidRPr="00122A17">
        <w:rPr>
          <w:noProof/>
        </w:rPr>
        <w:lastRenderedPageBreak/>
        <w:drawing>
          <wp:inline distT="0" distB="0" distL="0" distR="0" wp14:anchorId="15C16065" wp14:editId="369BBFC2">
            <wp:extent cx="5400675" cy="2962275"/>
            <wp:effectExtent l="19050" t="0" r="9525" b="0"/>
            <wp:docPr id="7" name="Picture 7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38E48" w14:textId="77777777" w:rsidR="00315BAA" w:rsidRPr="00122A17" w:rsidRDefault="00315BAA" w:rsidP="00315BAA">
      <w:pPr>
        <w:rPr>
          <w:lang w:val="bs-Latn-BA"/>
        </w:rPr>
      </w:pPr>
    </w:p>
    <w:p w14:paraId="13E63880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space="720"/>
          <w:docGrid w:type="lines" w:linePitch="326"/>
        </w:sectPr>
      </w:pPr>
    </w:p>
    <w:tbl>
      <w:tblPr>
        <w:tblW w:w="3418" w:type="dxa"/>
        <w:tblInd w:w="93" w:type="dxa"/>
        <w:tblLook w:val="0000" w:firstRow="0" w:lastRow="0" w:firstColumn="0" w:lastColumn="0" w:noHBand="0" w:noVBand="0"/>
      </w:tblPr>
      <w:tblGrid>
        <w:gridCol w:w="550"/>
        <w:gridCol w:w="1484"/>
        <w:gridCol w:w="1384"/>
      </w:tblGrid>
      <w:tr w:rsidR="00315BAA" w:rsidRPr="005B74EC" w14:paraId="236E848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23FE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A134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VLAŠIĆ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2518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</w:tr>
      <w:tr w:rsidR="00315BAA" w:rsidRPr="005B74EC" w14:paraId="490BB81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E283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ADB7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017°41'29"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34C1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45°07'04" N</w:t>
            </w:r>
          </w:p>
        </w:tc>
      </w:tr>
      <w:tr w:rsidR="00315BAA" w:rsidRPr="005B74EC" w14:paraId="54FF2EE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3511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B5C7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017°44'07"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70B0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45°05'56" N</w:t>
            </w:r>
          </w:p>
        </w:tc>
      </w:tr>
      <w:tr w:rsidR="00315BAA" w:rsidRPr="005B74EC" w14:paraId="06514EB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6936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1C78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017°46'53"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19D6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45°05'04" N</w:t>
            </w:r>
          </w:p>
        </w:tc>
      </w:tr>
      <w:tr w:rsidR="00315BAA" w:rsidRPr="005B74EC" w14:paraId="6CF80E8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4ABF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5665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017°48'58"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3E22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45°03'28" N</w:t>
            </w:r>
          </w:p>
        </w:tc>
      </w:tr>
      <w:tr w:rsidR="00315BAA" w:rsidRPr="005B74EC" w14:paraId="2599375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2C79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E9A6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017°51'44"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753D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45°02'40" N</w:t>
            </w:r>
          </w:p>
        </w:tc>
      </w:tr>
      <w:tr w:rsidR="00315BAA" w:rsidRPr="005B74EC" w14:paraId="3ECC6B0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C568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037A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017°54'21"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508B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45°03'49" N</w:t>
            </w:r>
          </w:p>
        </w:tc>
      </w:tr>
      <w:tr w:rsidR="00315BAA" w:rsidRPr="005B74EC" w14:paraId="66438B0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228B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097B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017°55'58"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86FB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45°05'40" N</w:t>
            </w:r>
          </w:p>
        </w:tc>
      </w:tr>
      <w:tr w:rsidR="00315BAA" w:rsidRPr="005B74EC" w14:paraId="727D752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9CF4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D0DB8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017°58'15"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2F85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45°07'06" N</w:t>
            </w:r>
          </w:p>
        </w:tc>
      </w:tr>
      <w:tr w:rsidR="00315BAA" w:rsidRPr="005B74EC" w14:paraId="1742B35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4FDD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AE77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017°59'50"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E893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45°08'59" N</w:t>
            </w:r>
          </w:p>
        </w:tc>
      </w:tr>
      <w:tr w:rsidR="00315BAA" w:rsidRPr="005B74EC" w14:paraId="633D51E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5BDA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AB03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018°02'02"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6754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45°07'31" N</w:t>
            </w:r>
          </w:p>
        </w:tc>
      </w:tr>
      <w:tr w:rsidR="00315BAA" w:rsidRPr="005B74EC" w14:paraId="3E71356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CA89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DA61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018°04'23"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9A16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45°08'26" N</w:t>
            </w:r>
          </w:p>
        </w:tc>
      </w:tr>
      <w:tr w:rsidR="00315BAA" w:rsidRPr="005B74EC" w14:paraId="755A24B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B3DC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E21C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018°04'36"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2E6B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45°06'17" N</w:t>
            </w:r>
          </w:p>
        </w:tc>
      </w:tr>
      <w:tr w:rsidR="00315BAA" w:rsidRPr="005B74EC" w14:paraId="2CC4C07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F74B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CA00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018°06'54"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37AA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45°04'53" N</w:t>
            </w:r>
          </w:p>
        </w:tc>
      </w:tr>
      <w:tr w:rsidR="00315BAA" w:rsidRPr="005B74EC" w14:paraId="60F0B96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87BC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2813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018°09'58"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45D6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45°04'43" N</w:t>
            </w:r>
          </w:p>
        </w:tc>
      </w:tr>
      <w:tr w:rsidR="00315BAA" w:rsidRPr="005B74EC" w14:paraId="38A0ACD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63F2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06EC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018°12'55"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61B4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45°05'19" N</w:t>
            </w:r>
          </w:p>
        </w:tc>
      </w:tr>
      <w:tr w:rsidR="00315BAA" w:rsidRPr="005B74EC" w14:paraId="1CF696E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2686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B094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018°12'20"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00A4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45°00'34" N</w:t>
            </w:r>
          </w:p>
        </w:tc>
      </w:tr>
      <w:tr w:rsidR="00315BAA" w:rsidRPr="005B74EC" w14:paraId="686FF78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7678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C1A9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018°13'52"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5A7B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44°51'24" N</w:t>
            </w:r>
          </w:p>
        </w:tc>
      </w:tr>
      <w:tr w:rsidR="00315BAA" w:rsidRPr="005B74EC" w14:paraId="1736244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83DB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4E52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018°16'44"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9030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44°45'48" N</w:t>
            </w:r>
          </w:p>
        </w:tc>
      </w:tr>
      <w:tr w:rsidR="00315BAA" w:rsidRPr="005B74EC" w14:paraId="49AF3A4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A472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8861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018°13'57"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C57C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44°37'47" N</w:t>
            </w:r>
          </w:p>
        </w:tc>
      </w:tr>
      <w:tr w:rsidR="00315BAA" w:rsidRPr="005B74EC" w14:paraId="74D2877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C050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A60D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018°17'21"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317B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44°28'20" N</w:t>
            </w:r>
          </w:p>
        </w:tc>
      </w:tr>
      <w:tr w:rsidR="00315BAA" w:rsidRPr="005B74EC" w14:paraId="564C284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50B3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D505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018°20'14"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F2AD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44°24'41" N</w:t>
            </w:r>
          </w:p>
        </w:tc>
      </w:tr>
      <w:tr w:rsidR="00315BAA" w:rsidRPr="005B74EC" w14:paraId="6A6A690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28E1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15E0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018°19'03"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0CDF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44°18'34" N</w:t>
            </w:r>
          </w:p>
        </w:tc>
      </w:tr>
      <w:tr w:rsidR="00315BAA" w:rsidRPr="005B74EC" w14:paraId="73C8AEA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B10E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D4109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018°04'29"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E0E5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44°17'28" N</w:t>
            </w:r>
          </w:p>
        </w:tc>
      </w:tr>
      <w:tr w:rsidR="00315BAA" w:rsidRPr="005B74EC" w14:paraId="4400186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19D2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6C28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018°00'03"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0808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44°13'09" N</w:t>
            </w:r>
          </w:p>
        </w:tc>
      </w:tr>
      <w:tr w:rsidR="00315BAA" w:rsidRPr="005B74EC" w14:paraId="26C83DC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430C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13A6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017°47'06"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B87D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44°01'32" N</w:t>
            </w:r>
          </w:p>
        </w:tc>
      </w:tr>
      <w:tr w:rsidR="00315BAA" w:rsidRPr="005B74EC" w14:paraId="7CD375B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76F0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B816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017°42'24"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F99F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43°58'22" N</w:t>
            </w:r>
          </w:p>
        </w:tc>
      </w:tr>
      <w:tr w:rsidR="00315BAA" w:rsidRPr="005B74EC" w14:paraId="7D01012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8FD5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D0F6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017°37'41"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415B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43°51'30" N</w:t>
            </w:r>
          </w:p>
        </w:tc>
      </w:tr>
      <w:tr w:rsidR="00315BAA" w:rsidRPr="005B74EC" w14:paraId="08A88CE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593C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2064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017°26'53"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8210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43°52'07" N</w:t>
            </w:r>
          </w:p>
        </w:tc>
      </w:tr>
      <w:tr w:rsidR="00315BAA" w:rsidRPr="005B74EC" w14:paraId="1C505C6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113B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F138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017°23'31"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BE72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43°55'58" N</w:t>
            </w:r>
          </w:p>
        </w:tc>
      </w:tr>
      <w:tr w:rsidR="00315BAA" w:rsidRPr="005B74EC" w14:paraId="3763EFB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49D1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BBA3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017°19'15"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3028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43°59'31" N</w:t>
            </w:r>
          </w:p>
        </w:tc>
      </w:tr>
      <w:tr w:rsidR="00315BAA" w:rsidRPr="005B74EC" w14:paraId="4E611A8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146F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CE7C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017°16'09"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5441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44°02'40" N</w:t>
            </w:r>
          </w:p>
        </w:tc>
      </w:tr>
      <w:tr w:rsidR="00315BAA" w:rsidRPr="005B74EC" w14:paraId="7FF80B8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3FC3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FD34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017°02'28"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80F1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44°07'18" N</w:t>
            </w:r>
          </w:p>
        </w:tc>
      </w:tr>
      <w:tr w:rsidR="00315BAA" w:rsidRPr="005B74EC" w14:paraId="4DDCD3D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FCF3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CD38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016°50'06"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BF9D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44°15'01" N</w:t>
            </w:r>
          </w:p>
        </w:tc>
      </w:tr>
      <w:tr w:rsidR="00315BAA" w:rsidRPr="005B74EC" w14:paraId="038900D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6FEE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D8EB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016°58'24"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85E5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44°22'36" N</w:t>
            </w:r>
          </w:p>
        </w:tc>
      </w:tr>
      <w:tr w:rsidR="00315BAA" w:rsidRPr="005B74EC" w14:paraId="57571F6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2C12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7D43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017°02'40"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5624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44°24'18" N</w:t>
            </w:r>
          </w:p>
        </w:tc>
      </w:tr>
      <w:tr w:rsidR="00315BAA" w:rsidRPr="005B74EC" w14:paraId="0E7E9A7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C3FF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F554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017°13'51"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8520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44°31'04" N</w:t>
            </w:r>
          </w:p>
        </w:tc>
      </w:tr>
      <w:tr w:rsidR="00315BAA" w:rsidRPr="005B74EC" w14:paraId="3B7A691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8F0F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0375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017°09'47"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83D7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44°39'18" N</w:t>
            </w:r>
          </w:p>
        </w:tc>
      </w:tr>
      <w:tr w:rsidR="00315BAA" w:rsidRPr="005B74EC" w14:paraId="7F5001E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EDBB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0E4E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017°14'36"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B87A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44°42'46" N</w:t>
            </w:r>
          </w:p>
        </w:tc>
      </w:tr>
      <w:tr w:rsidR="00315BAA" w:rsidRPr="005B74EC" w14:paraId="45B6D70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6253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F1D5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017°22'03"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4F1A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44°46'50" N</w:t>
            </w:r>
          </w:p>
        </w:tc>
      </w:tr>
      <w:tr w:rsidR="00315BAA" w:rsidRPr="005B74EC" w14:paraId="7BCAB6E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4E99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1ED7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017°40'38"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0D7F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45°05'00" N</w:t>
            </w:r>
          </w:p>
        </w:tc>
      </w:tr>
      <w:tr w:rsidR="00315BAA" w:rsidRPr="005B74EC" w14:paraId="33E6933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7024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003B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017°41'29"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C333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45°07'04" N</w:t>
            </w:r>
          </w:p>
        </w:tc>
      </w:tr>
    </w:tbl>
    <w:p w14:paraId="2FAB4A2D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num="2" w:space="720" w:equalWidth="0">
            <w:col w:w="3892" w:space="720"/>
            <w:col w:w="3892"/>
          </w:cols>
          <w:docGrid w:type="lines" w:linePitch="326"/>
        </w:sectPr>
      </w:pPr>
    </w:p>
    <w:p w14:paraId="594970F8" w14:textId="10DC0014" w:rsidR="00315BAA" w:rsidRPr="00122A17" w:rsidRDefault="00315BAA" w:rsidP="00315BAA">
      <w:pPr>
        <w:pStyle w:val="Heading2"/>
        <w:rPr>
          <w:rFonts w:ascii="Times New Roman" w:hAnsi="Times New Roman" w:cs="Times New Roman"/>
          <w:lang w:val="bs-Latn-BA"/>
        </w:rPr>
      </w:pPr>
      <w:r w:rsidRPr="00122A17">
        <w:rPr>
          <w:rFonts w:ascii="Times New Roman" w:hAnsi="Times New Roman" w:cs="Times New Roman"/>
          <w:szCs w:val="24"/>
          <w:lang w:val="bs-Latn-BA"/>
        </w:rPr>
        <w:br w:type="page"/>
      </w:r>
      <w:bookmarkStart w:id="6" w:name="_Toc258422105"/>
      <w:r w:rsidRPr="00122A17">
        <w:rPr>
          <w:rFonts w:ascii="Times New Roman" w:hAnsi="Times New Roman" w:cs="Times New Roman"/>
          <w:lang w:val="bs-Latn-BA"/>
        </w:rPr>
        <w:lastRenderedPageBreak/>
        <w:t xml:space="preserve">Grafički prikaz i tabela testnih tačaka za </w:t>
      </w:r>
      <w:r w:rsidR="002012ED" w:rsidRPr="00122A17">
        <w:rPr>
          <w:rFonts w:ascii="Times New Roman" w:hAnsi="Times New Roman" w:cs="Times New Roman"/>
          <w:lang w:val="bs-Latn-BA"/>
        </w:rPr>
        <w:t>digitalnu regiju</w:t>
      </w:r>
      <w:r w:rsidRPr="00122A17">
        <w:rPr>
          <w:rFonts w:ascii="Times New Roman" w:hAnsi="Times New Roman" w:cs="Times New Roman"/>
          <w:lang w:val="bs-Latn-BA"/>
        </w:rPr>
        <w:t xml:space="preserve"> MAJEVICA</w:t>
      </w:r>
      <w:bookmarkEnd w:id="6"/>
    </w:p>
    <w:p w14:paraId="717FC504" w14:textId="77777777" w:rsidR="00315BAA" w:rsidRPr="00122A17" w:rsidRDefault="00315BAA" w:rsidP="00315BAA">
      <w:pPr>
        <w:pStyle w:val="Text"/>
        <w:spacing w:line="240" w:lineRule="auto"/>
        <w:jc w:val="center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101850BE" wp14:editId="0FDE45A5">
            <wp:extent cx="4619625" cy="5324475"/>
            <wp:effectExtent l="19050" t="0" r="9525" b="0"/>
            <wp:docPr id="8" name="Picture 8" descr="A map of a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map of a count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60C02" w14:textId="77777777" w:rsidR="00315BAA" w:rsidRPr="00122A17" w:rsidRDefault="00315BAA" w:rsidP="00315BAA">
      <w:pPr>
        <w:rPr>
          <w:lang w:val="bs-Latn-BA"/>
        </w:rPr>
      </w:pPr>
    </w:p>
    <w:p w14:paraId="5BF795BF" w14:textId="77777777" w:rsidR="00315BAA" w:rsidRPr="00122A17" w:rsidRDefault="00315BAA" w:rsidP="00315BAA">
      <w:pPr>
        <w:rPr>
          <w:lang w:val="bs-Latn-BA"/>
        </w:rPr>
      </w:pPr>
      <w:r w:rsidRPr="00122A17">
        <w:rPr>
          <w:noProof/>
        </w:rPr>
        <w:drawing>
          <wp:inline distT="0" distB="0" distL="0" distR="0" wp14:anchorId="5D227C65" wp14:editId="0F0B040A">
            <wp:extent cx="5400675" cy="2962275"/>
            <wp:effectExtent l="19050" t="0" r="9525" b="0"/>
            <wp:docPr id="9" name="Picture 9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8A53E" w14:textId="77777777" w:rsidR="00315BAA" w:rsidRPr="00122A17" w:rsidRDefault="00315BAA" w:rsidP="00315BAA">
      <w:pPr>
        <w:rPr>
          <w:lang w:val="bs-Latn-BA"/>
        </w:rPr>
      </w:pPr>
    </w:p>
    <w:p w14:paraId="4C2801BB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space="720"/>
          <w:docGrid w:type="lines" w:linePitch="326"/>
        </w:sectPr>
      </w:pPr>
    </w:p>
    <w:tbl>
      <w:tblPr>
        <w:tblW w:w="3418" w:type="dxa"/>
        <w:tblInd w:w="93" w:type="dxa"/>
        <w:tblLook w:val="0000" w:firstRow="0" w:lastRow="0" w:firstColumn="0" w:lastColumn="0" w:noHBand="0" w:noVBand="0"/>
      </w:tblPr>
      <w:tblGrid>
        <w:gridCol w:w="550"/>
        <w:gridCol w:w="1484"/>
        <w:gridCol w:w="1384"/>
      </w:tblGrid>
      <w:tr w:rsidR="00315BAA" w:rsidRPr="005B74EC" w14:paraId="3729BFF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7445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59C8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MAJEVICA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3394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</w:tr>
      <w:tr w:rsidR="00315BAA" w:rsidRPr="005B74EC" w14:paraId="66887D0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58E9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D05D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018°46'30"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6A72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44°05'24" N</w:t>
            </w:r>
          </w:p>
        </w:tc>
      </w:tr>
      <w:tr w:rsidR="00315BAA" w:rsidRPr="005B74EC" w14:paraId="23A4F1C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1764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3112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018°44'06"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5E81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44°06'40" N</w:t>
            </w:r>
          </w:p>
        </w:tc>
      </w:tr>
      <w:tr w:rsidR="00315BAA" w:rsidRPr="005B74EC" w14:paraId="0642818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B2C3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C0F2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018°44'20"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EF8F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44°10'13" N</w:t>
            </w:r>
          </w:p>
        </w:tc>
      </w:tr>
      <w:tr w:rsidR="00315BAA" w:rsidRPr="005B74EC" w14:paraId="522B5E6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0423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8B22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018°34'58"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6BC1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44°11'43" N</w:t>
            </w:r>
          </w:p>
        </w:tc>
      </w:tr>
      <w:tr w:rsidR="00315BAA" w:rsidRPr="005B74EC" w14:paraId="2367E08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091C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506F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018°32'43"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7ECE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44°18'13" N</w:t>
            </w:r>
          </w:p>
        </w:tc>
      </w:tr>
      <w:tr w:rsidR="00315BAA" w:rsidRPr="005B74EC" w14:paraId="3A72F32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CDAD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3DDA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018°19'03"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BBD1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44°18'34" N</w:t>
            </w:r>
          </w:p>
        </w:tc>
      </w:tr>
      <w:tr w:rsidR="00315BAA" w:rsidRPr="005B74EC" w14:paraId="5F87B80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5FA8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9CA9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018°20'14"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DD4C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44°24'41" N</w:t>
            </w:r>
          </w:p>
        </w:tc>
      </w:tr>
      <w:tr w:rsidR="00315BAA" w:rsidRPr="005B74EC" w14:paraId="28CE097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C663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A659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018°17'21"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7ED0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44°28'20" N</w:t>
            </w:r>
          </w:p>
        </w:tc>
      </w:tr>
      <w:tr w:rsidR="00315BAA" w:rsidRPr="005B74EC" w14:paraId="28BCBA0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D790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93C9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018°13'57"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5488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44°37'47" N</w:t>
            </w:r>
          </w:p>
        </w:tc>
      </w:tr>
      <w:tr w:rsidR="00315BAA" w:rsidRPr="005B74EC" w14:paraId="1900C34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8E3C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7F9B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018°16'44"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42EB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44°45'48" N</w:t>
            </w:r>
          </w:p>
        </w:tc>
      </w:tr>
      <w:tr w:rsidR="00315BAA" w:rsidRPr="005B74EC" w14:paraId="1AAF531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1356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B188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018°13'52"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9820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44°51'24" N</w:t>
            </w:r>
          </w:p>
        </w:tc>
      </w:tr>
      <w:tr w:rsidR="00315BAA" w:rsidRPr="005B74EC" w14:paraId="5E578E0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26FF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D564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018°12'20"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4BB6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45°00'34" N</w:t>
            </w:r>
          </w:p>
        </w:tc>
      </w:tr>
      <w:tr w:rsidR="00315BAA" w:rsidRPr="005B74EC" w14:paraId="4637E49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F9FC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D20A0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018°12'55"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6D1B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45°05'19" N</w:t>
            </w:r>
          </w:p>
        </w:tc>
      </w:tr>
      <w:tr w:rsidR="00315BAA" w:rsidRPr="005B74EC" w14:paraId="1DC801D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88A6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1A72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018°12'42"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7071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45°07'29" N</w:t>
            </w:r>
          </w:p>
        </w:tc>
      </w:tr>
      <w:tr w:rsidR="00315BAA" w:rsidRPr="005B74EC" w14:paraId="42CECD7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B014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BC8E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018°15'30"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7C2F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45°08'23" N</w:t>
            </w:r>
          </w:p>
        </w:tc>
      </w:tr>
      <w:tr w:rsidR="00315BAA" w:rsidRPr="005B74EC" w14:paraId="4B280DD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D9C1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8C40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018°17'43"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49BC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45°06'48" N</w:t>
            </w:r>
          </w:p>
        </w:tc>
      </w:tr>
      <w:tr w:rsidR="00315BAA" w:rsidRPr="005B74EC" w14:paraId="1F4BA9D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7929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FD8D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018°20'41"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E811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45°06'14" N</w:t>
            </w:r>
          </w:p>
        </w:tc>
      </w:tr>
      <w:tr w:rsidR="00315BAA" w:rsidRPr="005B74EC" w14:paraId="4E488B1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FB6C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4056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018°23'42"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005B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45°06'30" N</w:t>
            </w:r>
          </w:p>
        </w:tc>
      </w:tr>
      <w:tr w:rsidR="00315BAA" w:rsidRPr="005B74EC" w14:paraId="4E851FB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C8EA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9775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018°26'27"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3C97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45°05'30" N</w:t>
            </w:r>
          </w:p>
        </w:tc>
      </w:tr>
      <w:tr w:rsidR="00315BAA" w:rsidRPr="005B74EC" w14:paraId="0F377CA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F8E5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59DE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018°28'26"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7035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45°03'49" N</w:t>
            </w:r>
          </w:p>
        </w:tc>
      </w:tr>
      <w:tr w:rsidR="00315BAA" w:rsidRPr="005B74EC" w14:paraId="51271F4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5723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BDBF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018°31'30"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22B6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45°03'40" N</w:t>
            </w:r>
          </w:p>
        </w:tc>
      </w:tr>
      <w:tr w:rsidR="00315BAA" w:rsidRPr="005B74EC" w14:paraId="0D5A91F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8988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F525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018°32'28"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5FC3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45°05'40" N</w:t>
            </w:r>
          </w:p>
        </w:tc>
      </w:tr>
      <w:tr w:rsidR="00315BAA" w:rsidRPr="005B74EC" w14:paraId="735E25C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DA5F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4BF4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018°35'28"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B231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45°05'12" N</w:t>
            </w:r>
          </w:p>
        </w:tc>
      </w:tr>
      <w:tr w:rsidR="00315BAA" w:rsidRPr="005B74EC" w14:paraId="3A784EF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D6B2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4F29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018°37'36"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A631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45°03'41" N</w:t>
            </w:r>
          </w:p>
        </w:tc>
      </w:tr>
      <w:tr w:rsidR="00315BAA" w:rsidRPr="005B74EC" w14:paraId="7F705D7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9F28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A29F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018°39'37"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8CB6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45°05'20" N</w:t>
            </w:r>
          </w:p>
        </w:tc>
      </w:tr>
      <w:tr w:rsidR="00315BAA" w:rsidRPr="005B74EC" w14:paraId="76008F0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DEA9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E107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018°40'31"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A0B4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45°03'17" N</w:t>
            </w:r>
          </w:p>
        </w:tc>
      </w:tr>
      <w:tr w:rsidR="00315BAA" w:rsidRPr="005B74EC" w14:paraId="2717063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B8AE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DBDA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018°43'05"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2814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45°02'04" N</w:t>
            </w:r>
          </w:p>
        </w:tc>
      </w:tr>
      <w:tr w:rsidR="00315BAA" w:rsidRPr="005B74EC" w14:paraId="281205F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6625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889B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018°43'44"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7011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44°59'56" N</w:t>
            </w:r>
          </w:p>
        </w:tc>
      </w:tr>
      <w:tr w:rsidR="00315BAA" w:rsidRPr="005B74EC" w14:paraId="6EE4115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B54B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E63C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018°46'43"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6749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44°59'53" N</w:t>
            </w:r>
          </w:p>
        </w:tc>
      </w:tr>
      <w:tr w:rsidR="00315BAA" w:rsidRPr="005B74EC" w14:paraId="3989A69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9DE7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86D5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018°47'10"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7BB5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44°57'44" N</w:t>
            </w:r>
          </w:p>
        </w:tc>
      </w:tr>
      <w:tr w:rsidR="00315BAA" w:rsidRPr="005B74EC" w14:paraId="0E3208E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876A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C93F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018°45'07"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49C6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44°56'08" N</w:t>
            </w:r>
          </w:p>
        </w:tc>
      </w:tr>
      <w:tr w:rsidR="00315BAA" w:rsidRPr="005B74EC" w14:paraId="23B12E1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CFAD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09B7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018°46'11"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82FD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44°54'08" N</w:t>
            </w:r>
          </w:p>
        </w:tc>
      </w:tr>
      <w:tr w:rsidR="00315BAA" w:rsidRPr="005B74EC" w14:paraId="1159C58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3000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5D3A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018°48'41"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695B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44°52'52" N</w:t>
            </w:r>
          </w:p>
        </w:tc>
      </w:tr>
      <w:tr w:rsidR="00315BAA" w:rsidRPr="005B74EC" w14:paraId="077C50F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C7DA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E2C5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018°50'54"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6EA6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44°51'21" N</w:t>
            </w:r>
          </w:p>
        </w:tc>
      </w:tr>
      <w:tr w:rsidR="00315BAA" w:rsidRPr="005B74EC" w14:paraId="011EE97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B90E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331C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018°53'55"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9982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44°51'10" N</w:t>
            </w:r>
          </w:p>
        </w:tc>
      </w:tr>
      <w:tr w:rsidR="00315BAA" w:rsidRPr="005B74EC" w14:paraId="3F4B80E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0014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EDD3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018°56'58"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937B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44°51'00" N</w:t>
            </w:r>
          </w:p>
        </w:tc>
      </w:tr>
      <w:tr w:rsidR="00315BAA" w:rsidRPr="005B74EC" w14:paraId="4DC04D4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CBAB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2E88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019°00'01"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0314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44°51'18" N</w:t>
            </w:r>
          </w:p>
        </w:tc>
      </w:tr>
      <w:tr w:rsidR="00315BAA" w:rsidRPr="005B74EC" w14:paraId="469F88B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1BC1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99EA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019°03'03"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7BCB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44°51'35" N</w:t>
            </w:r>
          </w:p>
        </w:tc>
      </w:tr>
      <w:tr w:rsidR="00315BAA" w:rsidRPr="005B74EC" w14:paraId="4F50F24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D360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E074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019°05'30"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90D5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44°52'53" N</w:t>
            </w:r>
          </w:p>
        </w:tc>
      </w:tr>
      <w:tr w:rsidR="00315BAA" w:rsidRPr="005B74EC" w14:paraId="6256168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B98C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12EB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019°08'04"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8DD7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44°54'03" N</w:t>
            </w:r>
          </w:p>
        </w:tc>
      </w:tr>
      <w:tr w:rsidR="00315BAA" w:rsidRPr="005B74EC" w14:paraId="4EB24F1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ACDC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5F10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019°10'34"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BDB2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44°55'17" N</w:t>
            </w:r>
          </w:p>
        </w:tc>
      </w:tr>
      <w:tr w:rsidR="00315BAA" w:rsidRPr="005B74EC" w14:paraId="2ADBDB1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013F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BE8C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019°12'46"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E6E5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44°53'48" N</w:t>
            </w:r>
          </w:p>
        </w:tc>
      </w:tr>
      <w:tr w:rsidR="00315BAA" w:rsidRPr="005B74EC" w14:paraId="3B6034E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0F93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68AF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019°15'32"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E6F4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44°54'46" N</w:t>
            </w:r>
          </w:p>
        </w:tc>
      </w:tr>
      <w:tr w:rsidR="00315BAA" w:rsidRPr="005B74EC" w14:paraId="6067548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9BB7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A67C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019°18'34"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C0E2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44°54'28" N</w:t>
            </w:r>
          </w:p>
        </w:tc>
      </w:tr>
      <w:tr w:rsidR="00315BAA" w:rsidRPr="005B74EC" w14:paraId="6196FAB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32DB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CA6E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019°21'17"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CEB2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44°53'28" N</w:t>
            </w:r>
          </w:p>
        </w:tc>
      </w:tr>
      <w:tr w:rsidR="00315BAA" w:rsidRPr="005B74EC" w14:paraId="3F8FF73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CD80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8826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019°22'09"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0491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44°51'23" N</w:t>
            </w:r>
          </w:p>
        </w:tc>
      </w:tr>
      <w:tr w:rsidR="00315BAA" w:rsidRPr="005B74EC" w14:paraId="674AEA1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C550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7733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019°21'02"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B03B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44°49'21" N</w:t>
            </w:r>
          </w:p>
        </w:tc>
      </w:tr>
      <w:tr w:rsidR="00315BAA" w:rsidRPr="005B74EC" w14:paraId="71788C4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4117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EA04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019°20'40"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7976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44°47'13" N</w:t>
            </w:r>
          </w:p>
        </w:tc>
      </w:tr>
      <w:tr w:rsidR="00315BAA" w:rsidRPr="005B74EC" w14:paraId="54E2E4D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9963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4BEE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019°20'07"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BA41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44°45'06" N</w:t>
            </w:r>
          </w:p>
        </w:tc>
      </w:tr>
      <w:tr w:rsidR="00315BAA" w:rsidRPr="005B74EC" w14:paraId="1FF59E8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1E7D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7235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019°19'12"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4192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44°43'02" N</w:t>
            </w:r>
          </w:p>
        </w:tc>
      </w:tr>
      <w:tr w:rsidR="00315BAA" w:rsidRPr="005B74EC" w14:paraId="31074A1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02F3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0EA7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019°17'30"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0812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44°41'12" N</w:t>
            </w:r>
          </w:p>
        </w:tc>
      </w:tr>
      <w:tr w:rsidR="00315BAA" w:rsidRPr="005B74EC" w14:paraId="7146C1B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1886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9C40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019°15'29"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25C2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44°39'37" N</w:t>
            </w:r>
          </w:p>
        </w:tc>
      </w:tr>
      <w:tr w:rsidR="00315BAA" w:rsidRPr="005B74EC" w14:paraId="42FA3B7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2C9D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5619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019°14'28"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ECC8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44°37'34" N</w:t>
            </w:r>
          </w:p>
        </w:tc>
      </w:tr>
      <w:tr w:rsidR="00315BAA" w:rsidRPr="005B74EC" w14:paraId="6D21703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893A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47F4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019°13'16"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4717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44°35'34" N</w:t>
            </w:r>
          </w:p>
        </w:tc>
      </w:tr>
      <w:tr w:rsidR="00315BAA" w:rsidRPr="005B74EC" w14:paraId="2F8389C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BD31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DE7C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019°10'56"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2AA7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44°34'10" N</w:t>
            </w:r>
          </w:p>
        </w:tc>
      </w:tr>
      <w:tr w:rsidR="00315BAA" w:rsidRPr="005B74EC" w14:paraId="3E2050A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86CC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1186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019°10'28"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3188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44°32'01" N</w:t>
            </w:r>
          </w:p>
        </w:tc>
      </w:tr>
      <w:tr w:rsidR="00315BAA" w:rsidRPr="005B74EC" w14:paraId="5E63F79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C2E24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F557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019°07'44"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EC5B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44°31'08" N</w:t>
            </w:r>
          </w:p>
        </w:tc>
      </w:tr>
      <w:tr w:rsidR="00315BAA" w:rsidRPr="005B74EC" w14:paraId="4783AEA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F1EB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A6D2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019°07'58"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9879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44°28'57" N</w:t>
            </w:r>
          </w:p>
        </w:tc>
      </w:tr>
      <w:tr w:rsidR="00315BAA" w:rsidRPr="005B74EC" w14:paraId="566B41E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1289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F31D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019°08'54"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746F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44°26'56" N</w:t>
            </w:r>
          </w:p>
        </w:tc>
      </w:tr>
      <w:tr w:rsidR="00315BAA" w:rsidRPr="005B74EC" w14:paraId="7E94C40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D487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2B50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019°08'48"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6E03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44°24'48" N</w:t>
            </w:r>
          </w:p>
        </w:tc>
      </w:tr>
      <w:tr w:rsidR="00315BAA" w:rsidRPr="005B74EC" w14:paraId="0A3D9F4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0E17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555A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019°06'25"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320C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44°23'29" N</w:t>
            </w:r>
          </w:p>
        </w:tc>
      </w:tr>
      <w:tr w:rsidR="00315BAA" w:rsidRPr="005B74EC" w14:paraId="47E3C61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5367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79BB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019°06'34"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D459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44°21'18" N</w:t>
            </w:r>
          </w:p>
        </w:tc>
      </w:tr>
      <w:tr w:rsidR="00315BAA" w:rsidRPr="005B74EC" w14:paraId="08FD557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2389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1DE7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019°07'52"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0140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44°19'20" N</w:t>
            </w:r>
          </w:p>
        </w:tc>
      </w:tr>
      <w:tr w:rsidR="00315BAA" w:rsidRPr="005B74EC" w14:paraId="639513E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498E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B04F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019°09'37"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9C41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44°17'32" N</w:t>
            </w:r>
          </w:p>
        </w:tc>
      </w:tr>
      <w:tr w:rsidR="00315BAA" w:rsidRPr="005B74EC" w14:paraId="03BF41D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870E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164A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019°12'35"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E4C3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44°17'28" N</w:t>
            </w:r>
          </w:p>
        </w:tc>
      </w:tr>
      <w:tr w:rsidR="00315BAA" w:rsidRPr="005B74EC" w14:paraId="0D38D76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C7BE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99D9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019°14'22"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E7EF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44°15'42" N</w:t>
            </w:r>
          </w:p>
        </w:tc>
      </w:tr>
      <w:tr w:rsidR="00315BAA" w:rsidRPr="005B74EC" w14:paraId="7A5E166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BEA1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19C7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019°17'14"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BC4E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44°16'24" N</w:t>
            </w:r>
          </w:p>
        </w:tc>
      </w:tr>
      <w:tr w:rsidR="00315BAA" w:rsidRPr="005B74EC" w14:paraId="067C260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D6B1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33CA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019°19'43"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BD6C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44°15'11" N</w:t>
            </w:r>
          </w:p>
        </w:tc>
      </w:tr>
      <w:tr w:rsidR="00315BAA" w:rsidRPr="005B74EC" w14:paraId="07C793E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CA7A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9615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019°20'36"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89AC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44°13'08" N</w:t>
            </w:r>
          </w:p>
        </w:tc>
      </w:tr>
      <w:tr w:rsidR="00315BAA" w:rsidRPr="005B74EC" w14:paraId="552280C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1A7D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088F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019°21'35"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27B5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44°11'03" N</w:t>
            </w:r>
          </w:p>
        </w:tc>
      </w:tr>
      <w:tr w:rsidR="00315BAA" w:rsidRPr="005B74EC" w14:paraId="257330B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28F9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C143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019°24'22"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F37F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44°10'14" N</w:t>
            </w:r>
          </w:p>
        </w:tc>
      </w:tr>
      <w:tr w:rsidR="00315BAA" w:rsidRPr="005B74EC" w14:paraId="665735D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F92A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8D0E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019°25'48"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3F4E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44°08'18" N</w:t>
            </w:r>
          </w:p>
        </w:tc>
      </w:tr>
      <w:tr w:rsidR="00315BAA" w:rsidRPr="005B74EC" w14:paraId="4581CA7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9062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D842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019°28'43"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35CF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44°08'54" N</w:t>
            </w:r>
          </w:p>
        </w:tc>
      </w:tr>
      <w:tr w:rsidR="00315BAA" w:rsidRPr="005B74EC" w14:paraId="0CF94B1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2130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193F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019°29'17"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5639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44°06'46" N</w:t>
            </w:r>
          </w:p>
        </w:tc>
      </w:tr>
      <w:tr w:rsidR="00315BAA" w:rsidRPr="005B74EC" w14:paraId="6D5DD02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207D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3D18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019°30'22"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AA6C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44°04'45" N</w:t>
            </w:r>
          </w:p>
        </w:tc>
      </w:tr>
      <w:tr w:rsidR="00315BAA" w:rsidRPr="005B74EC" w14:paraId="260FBC1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64AA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B637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019°33'06"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3311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44°03'52" N</w:t>
            </w:r>
          </w:p>
        </w:tc>
      </w:tr>
      <w:tr w:rsidR="00315BAA" w:rsidRPr="005B74EC" w14:paraId="7EEFF2B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F8BA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E7D7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019°35'47"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EE26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44°02'59" N</w:t>
            </w:r>
          </w:p>
        </w:tc>
      </w:tr>
      <w:tr w:rsidR="00315BAA" w:rsidRPr="005B74EC" w14:paraId="41A8037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F2EF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9CDD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019°36'03"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B751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44°00'46" N</w:t>
            </w:r>
          </w:p>
        </w:tc>
      </w:tr>
      <w:tr w:rsidR="00315BAA" w:rsidRPr="005B74EC" w14:paraId="6C0309A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8EB3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40BF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019°33'27"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C206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43°59'36" N</w:t>
            </w:r>
          </w:p>
        </w:tc>
      </w:tr>
      <w:tr w:rsidR="00315BAA" w:rsidRPr="005B74EC" w14:paraId="45884CD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6DC8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8390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019°31'49"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0D50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43°57'50" N</w:t>
            </w:r>
          </w:p>
        </w:tc>
      </w:tr>
      <w:tr w:rsidR="00315BAA" w:rsidRPr="005B74EC" w14:paraId="5CAF120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F7FCD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AA04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019°26'03"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4F45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43°57'27" N</w:t>
            </w:r>
          </w:p>
        </w:tc>
      </w:tr>
      <w:tr w:rsidR="00315BAA" w:rsidRPr="005B74EC" w14:paraId="40E4216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4C2D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3491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019°23'00"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887F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43°57'30" N</w:t>
            </w:r>
          </w:p>
        </w:tc>
      </w:tr>
      <w:tr w:rsidR="00315BAA" w:rsidRPr="005B74EC" w14:paraId="6E0CC91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2927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9802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019°20'41"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51B8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43°58'55" N</w:t>
            </w:r>
          </w:p>
        </w:tc>
      </w:tr>
      <w:tr w:rsidR="00315BAA" w:rsidRPr="005B74EC" w14:paraId="7677257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BCED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B43F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019°17'27"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AE1D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43°59'49" N</w:t>
            </w:r>
          </w:p>
        </w:tc>
      </w:tr>
      <w:tr w:rsidR="00315BAA" w:rsidRPr="005B74EC" w14:paraId="01C8B95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5F63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372A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019°14'49"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3106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44°00'53" N</w:t>
            </w:r>
          </w:p>
        </w:tc>
      </w:tr>
      <w:tr w:rsidR="00315BAA" w:rsidRPr="005B74EC" w14:paraId="5728BFA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B703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BA7A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018°46'30"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B5D5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44°05'24" N</w:t>
            </w:r>
          </w:p>
        </w:tc>
      </w:tr>
    </w:tbl>
    <w:p w14:paraId="514C41FA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num="2" w:space="720" w:equalWidth="0">
            <w:col w:w="3892" w:space="720"/>
            <w:col w:w="3892"/>
          </w:cols>
          <w:docGrid w:type="lines" w:linePitch="326"/>
        </w:sectPr>
      </w:pPr>
    </w:p>
    <w:p w14:paraId="758C0063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</w:p>
    <w:p w14:paraId="16F7DDBD" w14:textId="080B49A6" w:rsidR="00315BAA" w:rsidRPr="00122A17" w:rsidRDefault="00315BAA" w:rsidP="00315BAA">
      <w:pPr>
        <w:pStyle w:val="Heading2"/>
        <w:rPr>
          <w:rFonts w:ascii="Times New Roman" w:hAnsi="Times New Roman" w:cs="Times New Roman"/>
          <w:lang w:val="bs-Latn-BA"/>
        </w:rPr>
      </w:pPr>
      <w:r w:rsidRPr="00122A17">
        <w:rPr>
          <w:rFonts w:ascii="Times New Roman" w:hAnsi="Times New Roman" w:cs="Times New Roman"/>
          <w:szCs w:val="24"/>
          <w:lang w:val="bs-Latn-BA"/>
        </w:rPr>
        <w:br w:type="page"/>
      </w:r>
      <w:bookmarkStart w:id="7" w:name="_Toc258422106"/>
      <w:r w:rsidRPr="00122A17">
        <w:rPr>
          <w:rFonts w:ascii="Times New Roman" w:hAnsi="Times New Roman" w:cs="Times New Roman"/>
          <w:lang w:val="bs-Latn-BA"/>
        </w:rPr>
        <w:lastRenderedPageBreak/>
        <w:t xml:space="preserve">Grafički prikaz i tabela testnih tačaka za </w:t>
      </w:r>
      <w:r w:rsidR="002012ED" w:rsidRPr="00122A17">
        <w:rPr>
          <w:rFonts w:ascii="Times New Roman" w:hAnsi="Times New Roman" w:cs="Times New Roman"/>
          <w:lang w:val="bs-Latn-BA"/>
        </w:rPr>
        <w:t>digitalnu regiju</w:t>
      </w:r>
      <w:r w:rsidRPr="00122A17">
        <w:rPr>
          <w:rFonts w:ascii="Times New Roman" w:hAnsi="Times New Roman" w:cs="Times New Roman"/>
          <w:lang w:val="bs-Latn-BA"/>
        </w:rPr>
        <w:t xml:space="preserve"> TUŠNICA</w:t>
      </w:r>
      <w:bookmarkEnd w:id="7"/>
    </w:p>
    <w:p w14:paraId="3E02543B" w14:textId="77777777" w:rsidR="00315BAA" w:rsidRPr="00122A17" w:rsidRDefault="00315BAA" w:rsidP="00315BAA">
      <w:pPr>
        <w:pStyle w:val="Text"/>
        <w:spacing w:line="240" w:lineRule="auto"/>
        <w:jc w:val="center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34A6A2D7" wp14:editId="77C1D636">
            <wp:extent cx="3714750" cy="4057650"/>
            <wp:effectExtent l="19050" t="0" r="0" b="0"/>
            <wp:docPr id="10" name="Picture 10" descr="A map with a gri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map with a gri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63A97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</w:p>
    <w:p w14:paraId="3EE2A6EB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6243DA17" wp14:editId="60128396">
            <wp:extent cx="5400675" cy="2962275"/>
            <wp:effectExtent l="19050" t="0" r="9525" b="0"/>
            <wp:docPr id="11" name="Picture 1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A6D26" w14:textId="77777777" w:rsidR="00315BAA" w:rsidRPr="00122A17" w:rsidRDefault="00315BAA" w:rsidP="00315BAA">
      <w:pPr>
        <w:rPr>
          <w:lang w:val="bs-Latn-BA"/>
        </w:rPr>
      </w:pPr>
    </w:p>
    <w:p w14:paraId="2EAA143C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space="720"/>
          <w:docGrid w:type="lines" w:linePitch="326"/>
        </w:sectPr>
      </w:pPr>
      <w:r w:rsidRPr="00122A17">
        <w:rPr>
          <w:lang w:val="bs-Latn-BA"/>
        </w:rPr>
        <w:br w:type="page"/>
      </w:r>
    </w:p>
    <w:tbl>
      <w:tblPr>
        <w:tblW w:w="3418" w:type="dxa"/>
        <w:tblInd w:w="93" w:type="dxa"/>
        <w:tblLook w:val="0000" w:firstRow="0" w:lastRow="0" w:firstColumn="0" w:lastColumn="0" w:noHBand="0" w:noVBand="0"/>
      </w:tblPr>
      <w:tblGrid>
        <w:gridCol w:w="550"/>
        <w:gridCol w:w="1484"/>
        <w:gridCol w:w="1384"/>
      </w:tblGrid>
      <w:tr w:rsidR="00315BAA" w:rsidRPr="005B74EC" w14:paraId="61825E9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D71BE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78D5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TUŠNICA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73E6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</w:tr>
      <w:tr w:rsidR="00315BAA" w:rsidRPr="005B74EC" w14:paraId="36DB727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3D13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F4A8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016°31'21"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B2BC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44°04'42" N</w:t>
            </w:r>
          </w:p>
        </w:tc>
      </w:tr>
      <w:tr w:rsidR="00315BAA" w:rsidRPr="005B74EC" w14:paraId="61B1002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3452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FCD2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016°35'45"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EBDB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44°09'27" N</w:t>
            </w:r>
          </w:p>
        </w:tc>
      </w:tr>
      <w:tr w:rsidR="00315BAA" w:rsidRPr="005B74EC" w14:paraId="28AEF8A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0B15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10FA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016°45'13"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275D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44°17'54" N</w:t>
            </w:r>
          </w:p>
        </w:tc>
      </w:tr>
      <w:tr w:rsidR="00315BAA" w:rsidRPr="005B74EC" w14:paraId="33666F8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689D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3EA0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016°50'06"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518D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44°15'01" N</w:t>
            </w:r>
          </w:p>
        </w:tc>
      </w:tr>
      <w:tr w:rsidR="00315BAA" w:rsidRPr="005B74EC" w14:paraId="196DDCA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096A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183D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017°02'28"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C18B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44°07'18" N</w:t>
            </w:r>
          </w:p>
        </w:tc>
      </w:tr>
      <w:tr w:rsidR="00315BAA" w:rsidRPr="005B74EC" w14:paraId="3203057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601C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E06D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017°16'09"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9CCD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44°02'40" N</w:t>
            </w:r>
          </w:p>
        </w:tc>
      </w:tr>
      <w:tr w:rsidR="00315BAA" w:rsidRPr="005B74EC" w14:paraId="1759382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F50E5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3888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017°19'15"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97EF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43°59'31" N</w:t>
            </w:r>
          </w:p>
        </w:tc>
      </w:tr>
      <w:tr w:rsidR="00315BAA" w:rsidRPr="005B74EC" w14:paraId="1CA5DB9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C094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C01B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017°23'31"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9BF8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43°55'58" N</w:t>
            </w:r>
          </w:p>
        </w:tc>
      </w:tr>
      <w:tr w:rsidR="00315BAA" w:rsidRPr="005B74EC" w14:paraId="2A26DC5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6DEA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813C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017°26'53"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C20E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43°52'07" N</w:t>
            </w:r>
          </w:p>
        </w:tc>
      </w:tr>
      <w:tr w:rsidR="00315BAA" w:rsidRPr="005B74EC" w14:paraId="45D29E7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FC5B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06AE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017°23'14"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1D19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43°45'07" N</w:t>
            </w:r>
          </w:p>
        </w:tc>
      </w:tr>
      <w:tr w:rsidR="00315BAA" w:rsidRPr="005B74EC" w14:paraId="355A8FC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62AC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4BFB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017°25'08"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B564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43°42'03" N</w:t>
            </w:r>
          </w:p>
        </w:tc>
      </w:tr>
      <w:tr w:rsidR="00315BAA" w:rsidRPr="005B74EC" w14:paraId="0B02599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9B96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A798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017°30'16"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563C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43°40'10" N</w:t>
            </w:r>
          </w:p>
        </w:tc>
      </w:tr>
      <w:tr w:rsidR="00315BAA" w:rsidRPr="005B74EC" w14:paraId="766DB30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3861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CF05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017°33'38"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CD90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43°36'09" N</w:t>
            </w:r>
          </w:p>
        </w:tc>
      </w:tr>
      <w:tr w:rsidR="00315BAA" w:rsidRPr="005B74EC" w14:paraId="2F547DA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A388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7B8B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017°31'18"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5E8E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43°31'00" N</w:t>
            </w:r>
          </w:p>
        </w:tc>
      </w:tr>
      <w:tr w:rsidR="00315BAA" w:rsidRPr="005B74EC" w14:paraId="10C5E6C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5F93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682A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017°26'29"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E378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43°25'56" N</w:t>
            </w:r>
          </w:p>
        </w:tc>
      </w:tr>
      <w:tr w:rsidR="00315BAA" w:rsidRPr="005B74EC" w14:paraId="79C7027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32FD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02DB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017°18'33"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7A08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43°25'59" N</w:t>
            </w:r>
          </w:p>
        </w:tc>
      </w:tr>
      <w:tr w:rsidR="00315BAA" w:rsidRPr="005B74EC" w14:paraId="703DB98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730E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BF07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017°17'32"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4402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43°27'23" N</w:t>
            </w:r>
          </w:p>
        </w:tc>
      </w:tr>
      <w:tr w:rsidR="00315BAA" w:rsidRPr="005B74EC" w14:paraId="1ACB5C1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2A9E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D28E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017°15'29"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64CC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43°28'51" N</w:t>
            </w:r>
          </w:p>
        </w:tc>
      </w:tr>
      <w:tr w:rsidR="00315BAA" w:rsidRPr="005B74EC" w14:paraId="6182FB0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977C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53D2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017°12'49"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7C08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43°29'46" N</w:t>
            </w:r>
          </w:p>
        </w:tc>
      </w:tr>
      <w:tr w:rsidR="00315BAA" w:rsidRPr="005B74EC" w14:paraId="5BE3CBC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5F80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97B1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017°09'51"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2F02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43°29'36" N</w:t>
            </w:r>
          </w:p>
        </w:tc>
      </w:tr>
      <w:tr w:rsidR="00315BAA" w:rsidRPr="005B74EC" w14:paraId="15F4C3D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C7EC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9A0E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017°07'34"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F296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43°31'02" N</w:t>
            </w:r>
          </w:p>
        </w:tc>
      </w:tr>
      <w:tr w:rsidR="00315BAA" w:rsidRPr="005B74EC" w14:paraId="1299D51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8E98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3367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017°05'10"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D079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43°32'14" N</w:t>
            </w:r>
          </w:p>
        </w:tc>
      </w:tr>
      <w:tr w:rsidR="00315BAA" w:rsidRPr="005B74EC" w14:paraId="4E3190A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0E97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840D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017°02'39"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D033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43°33'24" N</w:t>
            </w:r>
          </w:p>
        </w:tc>
      </w:tr>
      <w:tr w:rsidR="00315BAA" w:rsidRPr="005B74EC" w14:paraId="041CBE0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8170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98EF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017°00'15"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E5E8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43°34'39" N</w:t>
            </w:r>
          </w:p>
        </w:tc>
      </w:tr>
      <w:tr w:rsidR="00315BAA" w:rsidRPr="005B74EC" w14:paraId="1968BA7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3D93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1847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016°58'28"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4003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43°36'25" N</w:t>
            </w:r>
          </w:p>
        </w:tc>
      </w:tr>
      <w:tr w:rsidR="00315BAA" w:rsidRPr="005B74EC" w14:paraId="781E015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6061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4E6F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016°56'20"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E660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43°37'57" N</w:t>
            </w:r>
          </w:p>
        </w:tc>
      </w:tr>
      <w:tr w:rsidR="00315BAA" w:rsidRPr="005B74EC" w14:paraId="3717776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794F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BBB4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016°54'50"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D497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43°39'53" N</w:t>
            </w:r>
          </w:p>
        </w:tc>
      </w:tr>
      <w:tr w:rsidR="00315BAA" w:rsidRPr="005B74EC" w14:paraId="6143B44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C6DD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F305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016°53'10"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D716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43°41'40" N</w:t>
            </w:r>
          </w:p>
        </w:tc>
      </w:tr>
      <w:tr w:rsidR="00315BAA" w:rsidRPr="005B74EC" w14:paraId="29DD0EB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756C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7F53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016°50'53"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632F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43°43'04" N</w:t>
            </w:r>
          </w:p>
        </w:tc>
      </w:tr>
      <w:tr w:rsidR="00315BAA" w:rsidRPr="005B74EC" w14:paraId="4C9C699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B16B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2D5C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016°48'52"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F7E4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43°44'38" N</w:t>
            </w:r>
          </w:p>
        </w:tc>
      </w:tr>
      <w:tr w:rsidR="00315BAA" w:rsidRPr="005B74EC" w14:paraId="54BB054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B5E0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2C2B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016°46'32"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53C6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43°46'00" N</w:t>
            </w:r>
          </w:p>
        </w:tc>
      </w:tr>
      <w:tr w:rsidR="00315BAA" w:rsidRPr="005B74EC" w14:paraId="080B05F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7123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1DCF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016°44'06"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77AB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43°47'20" N</w:t>
            </w:r>
          </w:p>
        </w:tc>
      </w:tr>
      <w:tr w:rsidR="00315BAA" w:rsidRPr="005B74EC" w14:paraId="2E499FF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1700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63DAC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016°43'03"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D693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43°49'22" N</w:t>
            </w:r>
          </w:p>
        </w:tc>
      </w:tr>
      <w:tr w:rsidR="00315BAA" w:rsidRPr="005B74EC" w14:paraId="4BA7A4D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BC4A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39A9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016°41'59"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EC35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43°51'25" N</w:t>
            </w:r>
          </w:p>
        </w:tc>
      </w:tr>
      <w:tr w:rsidR="00315BAA" w:rsidRPr="005B74EC" w14:paraId="118B6DA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B783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0957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016°39'41"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3309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43°52'47" N</w:t>
            </w:r>
          </w:p>
        </w:tc>
      </w:tr>
      <w:tr w:rsidR="00315BAA" w:rsidRPr="005B74EC" w14:paraId="67A06D2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9F82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2E11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016°37'34"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2FEA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43°54'22" N</w:t>
            </w:r>
          </w:p>
        </w:tc>
      </w:tr>
      <w:tr w:rsidR="00315BAA" w:rsidRPr="005B74EC" w14:paraId="554B61C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8C0F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ED1D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016°35'29"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4FB5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43°55'54" N</w:t>
            </w:r>
          </w:p>
        </w:tc>
      </w:tr>
      <w:tr w:rsidR="00315BAA" w:rsidRPr="005B74EC" w14:paraId="203DC7F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3884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FFC5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016°33'09"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0425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43°57'16" N</w:t>
            </w:r>
          </w:p>
        </w:tc>
      </w:tr>
      <w:tr w:rsidR="00315BAA" w:rsidRPr="005B74EC" w14:paraId="7FE3439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C353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1DEC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016°31'53"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BB4C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43°59'25" N</w:t>
            </w:r>
          </w:p>
        </w:tc>
      </w:tr>
      <w:tr w:rsidR="00315BAA" w:rsidRPr="005B74EC" w14:paraId="67F3294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5815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F3C4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016°30'23"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80B3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44°01'31" N</w:t>
            </w:r>
          </w:p>
        </w:tc>
      </w:tr>
      <w:tr w:rsidR="00315BAA" w:rsidRPr="005B74EC" w14:paraId="1DCA42C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2682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242D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016°31'21"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BCFA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44°04'42" N</w:t>
            </w:r>
          </w:p>
        </w:tc>
      </w:tr>
    </w:tbl>
    <w:p w14:paraId="7371024A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num="2" w:space="720" w:equalWidth="0">
            <w:col w:w="3892" w:space="720"/>
            <w:col w:w="3892"/>
          </w:cols>
          <w:docGrid w:type="lines" w:linePitch="326"/>
        </w:sectPr>
      </w:pPr>
    </w:p>
    <w:p w14:paraId="5171D8F4" w14:textId="26B0DCC4" w:rsidR="00315BAA" w:rsidRPr="00122A17" w:rsidRDefault="00315BAA" w:rsidP="00315BAA">
      <w:pPr>
        <w:pStyle w:val="Heading2"/>
        <w:rPr>
          <w:rFonts w:ascii="Times New Roman" w:hAnsi="Times New Roman" w:cs="Times New Roman"/>
          <w:lang w:val="bs-Latn-BA"/>
        </w:rPr>
      </w:pPr>
      <w:r w:rsidRPr="00122A17">
        <w:rPr>
          <w:rFonts w:ascii="Times New Roman" w:hAnsi="Times New Roman" w:cs="Times New Roman"/>
          <w:szCs w:val="24"/>
          <w:lang w:val="bs-Latn-BA"/>
        </w:rPr>
        <w:br w:type="page"/>
      </w:r>
      <w:bookmarkStart w:id="8" w:name="_Toc258422107"/>
      <w:r w:rsidRPr="00122A17">
        <w:rPr>
          <w:rFonts w:ascii="Times New Roman" w:hAnsi="Times New Roman" w:cs="Times New Roman"/>
          <w:lang w:val="bs-Latn-BA"/>
        </w:rPr>
        <w:lastRenderedPageBreak/>
        <w:t xml:space="preserve">Grafički prikaz i tabela testnih tačaka za </w:t>
      </w:r>
      <w:r w:rsidR="002012ED" w:rsidRPr="00122A17">
        <w:rPr>
          <w:rFonts w:ascii="Times New Roman" w:hAnsi="Times New Roman" w:cs="Times New Roman"/>
          <w:lang w:val="bs-Latn-BA"/>
        </w:rPr>
        <w:t>digitalnu regiju</w:t>
      </w:r>
      <w:r w:rsidRPr="00122A17">
        <w:rPr>
          <w:rFonts w:ascii="Times New Roman" w:hAnsi="Times New Roman" w:cs="Times New Roman"/>
          <w:lang w:val="bs-Latn-BA"/>
        </w:rPr>
        <w:t xml:space="preserve"> BJELAŠNICA</w:t>
      </w:r>
      <w:bookmarkEnd w:id="8"/>
    </w:p>
    <w:p w14:paraId="179CDD16" w14:textId="77777777" w:rsidR="00315BAA" w:rsidRPr="00122A17" w:rsidRDefault="00315BAA" w:rsidP="00315BAA">
      <w:pPr>
        <w:pStyle w:val="Text"/>
        <w:spacing w:line="240" w:lineRule="auto"/>
        <w:jc w:val="center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414F0C86" wp14:editId="10A05443">
            <wp:extent cx="4352925" cy="3562350"/>
            <wp:effectExtent l="19050" t="0" r="9525" b="0"/>
            <wp:docPr id="12" name="Picture 12" descr="A map of a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map of a count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A63AA" w14:textId="77777777" w:rsidR="00315BAA" w:rsidRPr="00122A17" w:rsidRDefault="00315BAA" w:rsidP="00315BAA">
      <w:pPr>
        <w:rPr>
          <w:lang w:val="bs-Latn-BA"/>
        </w:rPr>
      </w:pPr>
    </w:p>
    <w:p w14:paraId="102E6653" w14:textId="77777777" w:rsidR="00315BAA" w:rsidRPr="00122A17" w:rsidRDefault="00315BAA" w:rsidP="00315BAA">
      <w:pPr>
        <w:rPr>
          <w:lang w:val="bs-Latn-BA"/>
        </w:rPr>
      </w:pPr>
      <w:r w:rsidRPr="00122A17">
        <w:rPr>
          <w:noProof/>
        </w:rPr>
        <w:drawing>
          <wp:inline distT="0" distB="0" distL="0" distR="0" wp14:anchorId="71CD512C" wp14:editId="6CB00615">
            <wp:extent cx="5400675" cy="2962275"/>
            <wp:effectExtent l="19050" t="0" r="9525" b="0"/>
            <wp:docPr id="13" name="Picture 13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8317A" w14:textId="77777777" w:rsidR="00315BAA" w:rsidRPr="00122A17" w:rsidRDefault="00315BAA" w:rsidP="00315BAA">
      <w:pPr>
        <w:rPr>
          <w:lang w:val="bs-Latn-BA"/>
        </w:rPr>
      </w:pPr>
    </w:p>
    <w:p w14:paraId="3E2EFF6B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space="720"/>
          <w:docGrid w:type="lines" w:linePitch="326"/>
        </w:sectPr>
      </w:pPr>
      <w:r w:rsidRPr="00122A17">
        <w:rPr>
          <w:lang w:val="bs-Latn-BA"/>
        </w:rPr>
        <w:br w:type="page"/>
      </w:r>
    </w:p>
    <w:tbl>
      <w:tblPr>
        <w:tblW w:w="3418" w:type="dxa"/>
        <w:tblInd w:w="93" w:type="dxa"/>
        <w:tblLook w:val="0000" w:firstRow="0" w:lastRow="0" w:firstColumn="0" w:lastColumn="0" w:noHBand="0" w:noVBand="0"/>
      </w:tblPr>
      <w:tblGrid>
        <w:gridCol w:w="550"/>
        <w:gridCol w:w="1484"/>
        <w:gridCol w:w="1384"/>
      </w:tblGrid>
      <w:tr w:rsidR="00315BAA" w:rsidRPr="005B74EC" w14:paraId="0E6AEB6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98D8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65B5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BJELAŠNICA</w:t>
            </w:r>
          </w:p>
        </w:tc>
      </w:tr>
      <w:tr w:rsidR="00315BAA" w:rsidRPr="005B74EC" w14:paraId="3561071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59D3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E30A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018°11'22"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D94C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43°34'52" N</w:t>
            </w:r>
          </w:p>
        </w:tc>
      </w:tr>
      <w:tr w:rsidR="00315BAA" w:rsidRPr="005B74EC" w14:paraId="61630D1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98F5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CC6D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017°54'15"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5BFF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43°33'00" N</w:t>
            </w:r>
          </w:p>
        </w:tc>
      </w:tr>
      <w:tr w:rsidR="00315BAA" w:rsidRPr="005B74EC" w14:paraId="674AC97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B51B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B22E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017°33'38"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641E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43°36'09" N</w:t>
            </w:r>
          </w:p>
        </w:tc>
      </w:tr>
      <w:tr w:rsidR="00315BAA" w:rsidRPr="005B74EC" w14:paraId="4DCCD13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F4A1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B5F1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017°30'16"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B579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43°40'10" N</w:t>
            </w:r>
          </w:p>
        </w:tc>
      </w:tr>
      <w:tr w:rsidR="00315BAA" w:rsidRPr="005B74EC" w14:paraId="4E865FB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3FBA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953F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017°25'08"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6E39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43°42'03" N</w:t>
            </w:r>
          </w:p>
        </w:tc>
      </w:tr>
      <w:tr w:rsidR="00315BAA" w:rsidRPr="005B74EC" w14:paraId="618040B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1CD7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4F32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017°23'14"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FEDB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43°45'07" N</w:t>
            </w:r>
          </w:p>
        </w:tc>
      </w:tr>
      <w:tr w:rsidR="00315BAA" w:rsidRPr="005B74EC" w14:paraId="211A04C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F198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3053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017°26'53"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CF40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43°52'07" N</w:t>
            </w:r>
          </w:p>
        </w:tc>
      </w:tr>
      <w:tr w:rsidR="00315BAA" w:rsidRPr="005B74EC" w14:paraId="57B6738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669D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80AC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017°37'41"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1E62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43°51'30" N</w:t>
            </w:r>
          </w:p>
        </w:tc>
      </w:tr>
      <w:tr w:rsidR="00315BAA" w:rsidRPr="005B74EC" w14:paraId="0058805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ADF5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678D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017°42'24"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6124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43°58'22" N</w:t>
            </w:r>
          </w:p>
        </w:tc>
      </w:tr>
      <w:tr w:rsidR="00315BAA" w:rsidRPr="005B74EC" w14:paraId="00D7EE9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0732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F82E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017°47'06"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EB6C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44°01'32" N</w:t>
            </w:r>
          </w:p>
        </w:tc>
      </w:tr>
      <w:tr w:rsidR="00315BAA" w:rsidRPr="005B74EC" w14:paraId="503137B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8734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AC6D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018°00'03"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A913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44°13'09" N</w:t>
            </w:r>
          </w:p>
        </w:tc>
      </w:tr>
      <w:tr w:rsidR="00315BAA" w:rsidRPr="005B74EC" w14:paraId="1156585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3D17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83FA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018°04'29"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E35E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44°17'28" N</w:t>
            </w:r>
          </w:p>
        </w:tc>
      </w:tr>
      <w:tr w:rsidR="00315BAA" w:rsidRPr="005B74EC" w14:paraId="031C773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7429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27DE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018°19'03"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5326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44°18'34" N</w:t>
            </w:r>
          </w:p>
        </w:tc>
      </w:tr>
      <w:tr w:rsidR="00315BAA" w:rsidRPr="005B74EC" w14:paraId="4358B8C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51C0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0AC6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018°32'43"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42F25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44°18'13" N</w:t>
            </w:r>
          </w:p>
        </w:tc>
      </w:tr>
      <w:tr w:rsidR="00315BAA" w:rsidRPr="005B74EC" w14:paraId="595E60C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629E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13FF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018°34'58"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F5BB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44°11'43" N</w:t>
            </w:r>
          </w:p>
        </w:tc>
      </w:tr>
      <w:tr w:rsidR="00315BAA" w:rsidRPr="005B74EC" w14:paraId="040CAC1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3C8A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65D8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018°44'20"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EE53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44°10'13" N</w:t>
            </w:r>
          </w:p>
        </w:tc>
      </w:tr>
      <w:tr w:rsidR="00315BAA" w:rsidRPr="005B74EC" w14:paraId="6168B3C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3269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CD4E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018°44'06"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FD48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44°06'40" N</w:t>
            </w:r>
          </w:p>
        </w:tc>
      </w:tr>
      <w:tr w:rsidR="00315BAA" w:rsidRPr="005B74EC" w14:paraId="466E48D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6B66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FB18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018°46'30"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B7A4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44°05'24" N</w:t>
            </w:r>
          </w:p>
        </w:tc>
      </w:tr>
      <w:tr w:rsidR="00315BAA" w:rsidRPr="005B74EC" w14:paraId="174C872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D142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C0BC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018°39'24"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C3CF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43°51'06" N</w:t>
            </w:r>
          </w:p>
        </w:tc>
      </w:tr>
      <w:tr w:rsidR="00315BAA" w:rsidRPr="005B74EC" w14:paraId="5170EAC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8F94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0993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018°36'49"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2032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43°41'40" N</w:t>
            </w:r>
          </w:p>
        </w:tc>
      </w:tr>
      <w:tr w:rsidR="00315BAA" w:rsidRPr="005B74EC" w14:paraId="074C773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ACF4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F60A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018°21'13"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B38B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43°35'47" N</w:t>
            </w:r>
          </w:p>
        </w:tc>
      </w:tr>
      <w:tr w:rsidR="00315BAA" w:rsidRPr="005B74EC" w14:paraId="19E712E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72B1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BDEB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018°11'22"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C5E3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43°34'52" N</w:t>
            </w:r>
          </w:p>
        </w:tc>
      </w:tr>
    </w:tbl>
    <w:p w14:paraId="50CC5D10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num="2" w:space="720" w:equalWidth="0">
            <w:col w:w="3892" w:space="720"/>
            <w:col w:w="3892"/>
          </w:cols>
          <w:docGrid w:type="lines" w:linePitch="326"/>
        </w:sectPr>
      </w:pPr>
    </w:p>
    <w:p w14:paraId="4B1B1D68" w14:textId="5C2898E2" w:rsidR="00315BAA" w:rsidRPr="00122A17" w:rsidRDefault="00315BAA" w:rsidP="00315BAA">
      <w:pPr>
        <w:pStyle w:val="Heading2"/>
        <w:rPr>
          <w:rFonts w:ascii="Times New Roman" w:hAnsi="Times New Roman" w:cs="Times New Roman"/>
          <w:lang w:val="bs-Latn-BA"/>
        </w:rPr>
      </w:pPr>
      <w:r w:rsidRPr="00122A17">
        <w:rPr>
          <w:rFonts w:ascii="Times New Roman" w:hAnsi="Times New Roman" w:cs="Times New Roman"/>
          <w:szCs w:val="24"/>
          <w:lang w:val="bs-Latn-BA"/>
        </w:rPr>
        <w:br w:type="page"/>
      </w:r>
      <w:bookmarkStart w:id="9" w:name="_Toc258422108"/>
      <w:r w:rsidRPr="00122A17">
        <w:rPr>
          <w:rFonts w:ascii="Times New Roman" w:hAnsi="Times New Roman" w:cs="Times New Roman"/>
          <w:lang w:val="bs-Latn-BA"/>
        </w:rPr>
        <w:lastRenderedPageBreak/>
        <w:t xml:space="preserve">Grafički prikaz i tabela testnih tačaka za </w:t>
      </w:r>
      <w:r w:rsidR="002012ED" w:rsidRPr="00122A17">
        <w:rPr>
          <w:rFonts w:ascii="Times New Roman" w:hAnsi="Times New Roman" w:cs="Times New Roman"/>
          <w:lang w:val="bs-Latn-BA"/>
        </w:rPr>
        <w:t>digitalnu regiju</w:t>
      </w:r>
      <w:r w:rsidRPr="00122A17">
        <w:rPr>
          <w:rFonts w:ascii="Times New Roman" w:hAnsi="Times New Roman" w:cs="Times New Roman"/>
          <w:lang w:val="bs-Latn-BA"/>
        </w:rPr>
        <w:t xml:space="preserve"> TROVRH</w:t>
      </w:r>
      <w:bookmarkEnd w:id="9"/>
    </w:p>
    <w:p w14:paraId="6A43FC84" w14:textId="77777777" w:rsidR="00315BAA" w:rsidRPr="00122A17" w:rsidRDefault="00315BAA" w:rsidP="00315BAA">
      <w:pPr>
        <w:pStyle w:val="Text"/>
        <w:spacing w:line="240" w:lineRule="auto"/>
        <w:jc w:val="center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37E652A2" wp14:editId="19FCE633">
            <wp:extent cx="3752850" cy="3924300"/>
            <wp:effectExtent l="19050" t="0" r="0" b="0"/>
            <wp:docPr id="14" name="Picture 14" descr="A map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map with line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B36B5" w14:textId="77777777" w:rsidR="00315BAA" w:rsidRPr="00122A17" w:rsidRDefault="00315BAA" w:rsidP="00315BAA">
      <w:pPr>
        <w:rPr>
          <w:lang w:val="bs-Latn-BA"/>
        </w:rPr>
      </w:pPr>
    </w:p>
    <w:p w14:paraId="73AEA706" w14:textId="77777777" w:rsidR="00315BAA" w:rsidRPr="00122A17" w:rsidRDefault="00315BAA" w:rsidP="00315BAA">
      <w:pPr>
        <w:rPr>
          <w:lang w:val="bs-Latn-BA"/>
        </w:rPr>
      </w:pPr>
      <w:r w:rsidRPr="00122A17">
        <w:rPr>
          <w:noProof/>
        </w:rPr>
        <w:drawing>
          <wp:inline distT="0" distB="0" distL="0" distR="0" wp14:anchorId="1617E1BC" wp14:editId="2D3BAD68">
            <wp:extent cx="5400675" cy="2962275"/>
            <wp:effectExtent l="19050" t="0" r="9525" b="0"/>
            <wp:docPr id="15" name="Picture 15" descr="A map of the state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map of the state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A9941" w14:textId="77777777" w:rsidR="00315BAA" w:rsidRPr="00122A17" w:rsidRDefault="00315BAA" w:rsidP="00315BAA">
      <w:pPr>
        <w:rPr>
          <w:lang w:val="bs-Latn-BA"/>
        </w:rPr>
      </w:pPr>
    </w:p>
    <w:p w14:paraId="5EE600B1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space="720"/>
          <w:docGrid w:type="lines" w:linePitch="326"/>
        </w:sectPr>
      </w:pPr>
      <w:r w:rsidRPr="00122A17">
        <w:rPr>
          <w:lang w:val="bs-Latn-BA"/>
        </w:rPr>
        <w:br w:type="page"/>
      </w:r>
    </w:p>
    <w:tbl>
      <w:tblPr>
        <w:tblW w:w="3418" w:type="dxa"/>
        <w:tblInd w:w="93" w:type="dxa"/>
        <w:tblLook w:val="0000" w:firstRow="0" w:lastRow="0" w:firstColumn="0" w:lastColumn="0" w:noHBand="0" w:noVBand="0"/>
      </w:tblPr>
      <w:tblGrid>
        <w:gridCol w:w="550"/>
        <w:gridCol w:w="1484"/>
        <w:gridCol w:w="1384"/>
      </w:tblGrid>
      <w:tr w:rsidR="00315BAA" w:rsidRPr="005B74EC" w14:paraId="3FB5F5E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57B5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987C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TROVRH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BC37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</w:tr>
      <w:tr w:rsidR="00315BAA" w:rsidRPr="005B74EC" w14:paraId="3EB65F7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7AB0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9455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018°34'26"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723D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43°21'42" N</w:t>
            </w:r>
          </w:p>
        </w:tc>
      </w:tr>
      <w:tr w:rsidR="00315BAA" w:rsidRPr="005B74EC" w14:paraId="310A129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873A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A96D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018°29'15"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91AE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43°25'26" N</w:t>
            </w:r>
          </w:p>
        </w:tc>
      </w:tr>
      <w:tr w:rsidR="00315BAA" w:rsidRPr="005B74EC" w14:paraId="0C23B43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822A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6BE9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018°21'13"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B1AE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43°35'47" N</w:t>
            </w:r>
          </w:p>
        </w:tc>
      </w:tr>
      <w:tr w:rsidR="00315BAA" w:rsidRPr="005B74EC" w14:paraId="42B9AF4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4459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F905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018°36'49"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25B6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43°41'40" N</w:t>
            </w:r>
          </w:p>
        </w:tc>
      </w:tr>
      <w:tr w:rsidR="00315BAA" w:rsidRPr="005B74EC" w14:paraId="14D8A5F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4F78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7CDC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018°39'24"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D404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43°51'06" N</w:t>
            </w:r>
          </w:p>
        </w:tc>
      </w:tr>
      <w:tr w:rsidR="00315BAA" w:rsidRPr="005B74EC" w14:paraId="7153214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4907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7BA0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018°46'30"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8048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44°05'24" N</w:t>
            </w:r>
          </w:p>
        </w:tc>
      </w:tr>
      <w:tr w:rsidR="00315BAA" w:rsidRPr="005B74EC" w14:paraId="40F829E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0D0B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435E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019°14'49"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5B47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44°00'53" N</w:t>
            </w:r>
          </w:p>
        </w:tc>
      </w:tr>
      <w:tr w:rsidR="00315BAA" w:rsidRPr="005B74EC" w14:paraId="6A5F0A1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BFDA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F944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019°14'31"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7B3F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43°58'46" N</w:t>
            </w:r>
          </w:p>
        </w:tc>
      </w:tr>
      <w:tr w:rsidR="00315BAA" w:rsidRPr="005B74EC" w14:paraId="18BF77E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27FD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EA45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019°15'55"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3332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43°56'49" N</w:t>
            </w:r>
          </w:p>
        </w:tc>
      </w:tr>
      <w:tr w:rsidR="00315BAA" w:rsidRPr="005B74EC" w14:paraId="631979F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7AD1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717F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019°17'42"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FB18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43°55'04" N</w:t>
            </w:r>
          </w:p>
        </w:tc>
      </w:tr>
      <w:tr w:rsidR="00315BAA" w:rsidRPr="005B74EC" w14:paraId="60F45F2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95D0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30DB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019°18'45"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2117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43°53'01" N</w:t>
            </w:r>
          </w:p>
        </w:tc>
      </w:tr>
      <w:tr w:rsidR="00315BAA" w:rsidRPr="005B74EC" w14:paraId="5EACCB4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3A7C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9194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019°20'40"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B55F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43°51'22" N</w:t>
            </w:r>
          </w:p>
        </w:tc>
      </w:tr>
      <w:tr w:rsidR="00315BAA" w:rsidRPr="005B74EC" w14:paraId="0D0DFAC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F3CA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5E48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019°22'20"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DCC21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43°49'34" N</w:t>
            </w:r>
          </w:p>
        </w:tc>
      </w:tr>
      <w:tr w:rsidR="00315BAA" w:rsidRPr="005B74EC" w14:paraId="2F401FD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9FCF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A25F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019°24'11"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FB06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43°47'49" N</w:t>
            </w:r>
          </w:p>
        </w:tc>
      </w:tr>
      <w:tr w:rsidR="00315BAA" w:rsidRPr="005B74EC" w14:paraId="47783DF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13CB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2FD4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019°26'34"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AE9C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43°46'33" N</w:t>
            </w:r>
          </w:p>
        </w:tc>
      </w:tr>
      <w:tr w:rsidR="00315BAA" w:rsidRPr="005B74EC" w14:paraId="37AB469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E9E3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8DAF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019°27'48"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4B25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43°44'34" N</w:t>
            </w:r>
          </w:p>
        </w:tc>
      </w:tr>
      <w:tr w:rsidR="00315BAA" w:rsidRPr="005B74EC" w14:paraId="4339778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0008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0DD3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019°30'04"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333D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43°43'08" N</w:t>
            </w:r>
          </w:p>
        </w:tc>
      </w:tr>
      <w:tr w:rsidR="00315BAA" w:rsidRPr="005B74EC" w14:paraId="018E9FF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C6D8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1F5C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019°30'22"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EE68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43°40'58" N</w:t>
            </w:r>
          </w:p>
        </w:tc>
      </w:tr>
      <w:tr w:rsidR="00315BAA" w:rsidRPr="005B74EC" w14:paraId="45C7340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B6ED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7289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019°30'34"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CCD9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43°38'47" N</w:t>
            </w:r>
          </w:p>
        </w:tc>
      </w:tr>
      <w:tr w:rsidR="00315BAA" w:rsidRPr="005B74EC" w14:paraId="52D5C14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3DBA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E756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019°29'14"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BB5A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43°36'54" N</w:t>
            </w:r>
          </w:p>
        </w:tc>
      </w:tr>
      <w:tr w:rsidR="00315BAA" w:rsidRPr="005B74EC" w14:paraId="616C97F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5B92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D1BF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019°29'32"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74E1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43°34'29" N</w:t>
            </w:r>
          </w:p>
        </w:tc>
      </w:tr>
      <w:tr w:rsidR="00315BAA" w:rsidRPr="005B74EC" w14:paraId="737D41D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E81A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0898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019°26'38"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80FA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43°34'54" N</w:t>
            </w:r>
          </w:p>
        </w:tc>
      </w:tr>
      <w:tr w:rsidR="00315BAA" w:rsidRPr="005B74EC" w14:paraId="77C5128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3126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F679E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019°25'25"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F3D0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43°32'53" N</w:t>
            </w:r>
          </w:p>
        </w:tc>
      </w:tr>
      <w:tr w:rsidR="00315BAA" w:rsidRPr="005B74EC" w14:paraId="1509A13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4AED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45A3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019°22'49"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6410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43°32'59" N</w:t>
            </w:r>
          </w:p>
        </w:tc>
      </w:tr>
      <w:tr w:rsidR="00315BAA" w:rsidRPr="005B74EC" w14:paraId="3F9024C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A24E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58F2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019°23'27"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2771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43°35'07" N</w:t>
            </w:r>
          </w:p>
        </w:tc>
      </w:tr>
      <w:tr w:rsidR="00315BAA" w:rsidRPr="005B74EC" w14:paraId="6670059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F6AD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37D3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019°21'31"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6C9F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43°36'34" N</w:t>
            </w:r>
          </w:p>
        </w:tc>
      </w:tr>
      <w:tr w:rsidR="00315BAA" w:rsidRPr="005B74EC" w14:paraId="398A72F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3566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6CAD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019°19'02"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08C1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43°35'20" N</w:t>
            </w:r>
          </w:p>
        </w:tc>
      </w:tr>
      <w:tr w:rsidR="00315BAA" w:rsidRPr="005B74EC" w14:paraId="45892BE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870A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7709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019°16'06"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83A1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43°35'40" N</w:t>
            </w:r>
          </w:p>
        </w:tc>
      </w:tr>
      <w:tr w:rsidR="00315BAA" w:rsidRPr="005B74EC" w14:paraId="5A0BD2E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6AC9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8DF8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019°15'03"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2EA8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43°33'41" N</w:t>
            </w:r>
          </w:p>
        </w:tc>
      </w:tr>
      <w:tr w:rsidR="00315BAA" w:rsidRPr="005B74EC" w14:paraId="02CCDF8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7831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C337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019°14'39"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0161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43°31'33" N</w:t>
            </w:r>
          </w:p>
        </w:tc>
      </w:tr>
      <w:tr w:rsidR="00315BAA" w:rsidRPr="005B74EC" w14:paraId="47D5CA4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8101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E183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019°11'43"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439A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43°32'06" N</w:t>
            </w:r>
          </w:p>
        </w:tc>
      </w:tr>
      <w:tr w:rsidR="00315BAA" w:rsidRPr="005B74EC" w14:paraId="554D247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CC90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84C7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019°08'46"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A12B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43°31'57" N</w:t>
            </w:r>
          </w:p>
        </w:tc>
      </w:tr>
      <w:tr w:rsidR="00315BAA" w:rsidRPr="005B74EC" w14:paraId="2944C36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CBA6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6EA3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019°05'54"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404B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43°31'28" N</w:t>
            </w:r>
          </w:p>
        </w:tc>
      </w:tr>
      <w:tr w:rsidR="00315BAA" w:rsidRPr="005B74EC" w14:paraId="334460E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A379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3738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019°03'27"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3A31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43°30'13" N</w:t>
            </w:r>
          </w:p>
        </w:tc>
      </w:tr>
      <w:tr w:rsidR="00315BAA" w:rsidRPr="005B74EC" w14:paraId="5F8B398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5621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0073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019°02'07"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15EB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43°32'11" N</w:t>
            </w:r>
          </w:p>
        </w:tc>
      </w:tr>
      <w:tr w:rsidR="00315BAA" w:rsidRPr="005B74EC" w14:paraId="124EA7A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A6F3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9914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018°59'35"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6699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43°33'24" N</w:t>
            </w:r>
          </w:p>
        </w:tc>
      </w:tr>
      <w:tr w:rsidR="00315BAA" w:rsidRPr="005B74EC" w14:paraId="0A46862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319D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4562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018°58'04"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AF85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43°31'32" N</w:t>
            </w:r>
          </w:p>
        </w:tc>
      </w:tr>
      <w:tr w:rsidR="00315BAA" w:rsidRPr="005B74EC" w14:paraId="6FD6ACC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4C6B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7C70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018°55'22"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A1C2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43°30'43" N</w:t>
            </w:r>
          </w:p>
        </w:tc>
      </w:tr>
      <w:tr w:rsidR="00315BAA" w:rsidRPr="005B74EC" w14:paraId="3ED00CC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F395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38945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018°55'33"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02C4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43°28'48" N</w:t>
            </w:r>
          </w:p>
        </w:tc>
      </w:tr>
      <w:tr w:rsidR="00315BAA" w:rsidRPr="005B74EC" w14:paraId="742762D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78F9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CE83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018°57'21"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4E3E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43°27'07" N</w:t>
            </w:r>
          </w:p>
        </w:tc>
      </w:tr>
      <w:tr w:rsidR="00315BAA" w:rsidRPr="005B74EC" w14:paraId="0682050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8AB9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BFB6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018°59'56"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86AB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43°26'03" N</w:t>
            </w:r>
          </w:p>
        </w:tc>
      </w:tr>
      <w:tr w:rsidR="00315BAA" w:rsidRPr="005B74EC" w14:paraId="79A2743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8D47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C702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019°00'45"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8C4C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43°23'58" N</w:t>
            </w:r>
          </w:p>
        </w:tc>
      </w:tr>
      <w:tr w:rsidR="00315BAA" w:rsidRPr="005B74EC" w14:paraId="59F52D8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04A7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5F9A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019°01'28"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7FCA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43°21'52" N</w:t>
            </w:r>
          </w:p>
        </w:tc>
      </w:tr>
      <w:tr w:rsidR="00315BAA" w:rsidRPr="005B74EC" w14:paraId="1F8CA99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03BD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41F2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019°03'40"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C5E5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43°20'23" N</w:t>
            </w:r>
          </w:p>
        </w:tc>
      </w:tr>
      <w:tr w:rsidR="00315BAA" w:rsidRPr="005B74EC" w14:paraId="2560760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1F7B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911B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019°04'47"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9FC4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43°18'22" N</w:t>
            </w:r>
          </w:p>
        </w:tc>
      </w:tr>
      <w:tr w:rsidR="00315BAA" w:rsidRPr="005B74EC" w14:paraId="73FDBC5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DC26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73ED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019°01'52"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3512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43°17'54" N</w:t>
            </w:r>
          </w:p>
        </w:tc>
      </w:tr>
      <w:tr w:rsidR="00315BAA" w:rsidRPr="005B74EC" w14:paraId="76A7F40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FD1D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101F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019°00'25"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6103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43°16'02" N</w:t>
            </w:r>
          </w:p>
        </w:tc>
      </w:tr>
      <w:tr w:rsidR="00315BAA" w:rsidRPr="005B74EC" w14:paraId="484D846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899C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0A28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018°57'55"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85EE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43°17'12" N</w:t>
            </w:r>
          </w:p>
        </w:tc>
      </w:tr>
      <w:tr w:rsidR="00315BAA" w:rsidRPr="005B74EC" w14:paraId="6B0ECD5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E58D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3D52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018°57'36"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4FBD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43°19'21" N</w:t>
            </w:r>
          </w:p>
        </w:tc>
      </w:tr>
      <w:tr w:rsidR="00315BAA" w:rsidRPr="005B74EC" w14:paraId="0FC143C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9233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95BF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018°55'36"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AAC5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43°20'59" N</w:t>
            </w:r>
          </w:p>
        </w:tc>
      </w:tr>
      <w:tr w:rsidR="00315BAA" w:rsidRPr="005B74EC" w14:paraId="02F9FDC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193B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CA15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018°52'57"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6092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43°21'22" N</w:t>
            </w:r>
          </w:p>
        </w:tc>
      </w:tr>
      <w:tr w:rsidR="00315BAA" w:rsidRPr="005B74EC" w14:paraId="0A06F4D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88DC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3319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018°50'18"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2E7E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43°20'48" N</w:t>
            </w:r>
          </w:p>
        </w:tc>
      </w:tr>
      <w:tr w:rsidR="00315BAA" w:rsidRPr="005B74EC" w14:paraId="36A5D2C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B9BD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7839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018°49'06"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01FE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43°18'48" N</w:t>
            </w:r>
          </w:p>
        </w:tc>
      </w:tr>
      <w:tr w:rsidR="00315BAA" w:rsidRPr="005B74EC" w14:paraId="2F1CB70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372D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A2A9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018°46'26"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1372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43°17'52" N</w:t>
            </w:r>
          </w:p>
        </w:tc>
      </w:tr>
      <w:tr w:rsidR="00315BAA" w:rsidRPr="005B74EC" w14:paraId="58C62AA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5FFF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9E66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018°43'52"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8A31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43°16'49" N</w:t>
            </w:r>
          </w:p>
        </w:tc>
      </w:tr>
      <w:tr w:rsidR="00315BAA" w:rsidRPr="005B74EC" w14:paraId="1ED5CE4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F65C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0F2C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018°41'17"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E10C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43°15'17" N</w:t>
            </w:r>
          </w:p>
        </w:tc>
      </w:tr>
      <w:tr w:rsidR="00315BAA" w:rsidRPr="005B74EC" w14:paraId="4D018C6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8221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F7B3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018°34'26"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761D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43°21'42" N</w:t>
            </w:r>
          </w:p>
        </w:tc>
      </w:tr>
    </w:tbl>
    <w:p w14:paraId="4F73818A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num="2" w:space="720" w:equalWidth="0">
            <w:col w:w="3892" w:space="720"/>
            <w:col w:w="3892"/>
          </w:cols>
          <w:docGrid w:type="lines" w:linePitch="326"/>
        </w:sectPr>
      </w:pPr>
    </w:p>
    <w:p w14:paraId="1D3D613A" w14:textId="28D378E4" w:rsidR="00315BAA" w:rsidRPr="00122A17" w:rsidRDefault="00315BAA" w:rsidP="00315BAA">
      <w:pPr>
        <w:pStyle w:val="Heading2"/>
        <w:rPr>
          <w:rFonts w:ascii="Times New Roman" w:hAnsi="Times New Roman" w:cs="Times New Roman"/>
          <w:lang w:val="bs-Latn-BA"/>
        </w:rPr>
      </w:pPr>
      <w:r w:rsidRPr="00122A17">
        <w:rPr>
          <w:rFonts w:ascii="Times New Roman" w:hAnsi="Times New Roman" w:cs="Times New Roman"/>
          <w:szCs w:val="24"/>
          <w:lang w:val="bs-Latn-BA"/>
        </w:rPr>
        <w:br w:type="page"/>
      </w:r>
      <w:bookmarkStart w:id="10" w:name="_Toc258422109"/>
      <w:r w:rsidRPr="00122A17">
        <w:rPr>
          <w:rFonts w:ascii="Times New Roman" w:hAnsi="Times New Roman" w:cs="Times New Roman"/>
          <w:lang w:val="bs-Latn-BA"/>
        </w:rPr>
        <w:lastRenderedPageBreak/>
        <w:t xml:space="preserve">Grafički prikaz i tabela testnih tačaka za </w:t>
      </w:r>
      <w:r w:rsidR="002012ED" w:rsidRPr="00122A17">
        <w:rPr>
          <w:rFonts w:ascii="Times New Roman" w:hAnsi="Times New Roman" w:cs="Times New Roman"/>
          <w:lang w:val="bs-Latn-BA"/>
        </w:rPr>
        <w:t>digitalnu regiju</w:t>
      </w:r>
      <w:r w:rsidRPr="00122A17">
        <w:rPr>
          <w:rFonts w:ascii="Times New Roman" w:hAnsi="Times New Roman" w:cs="Times New Roman"/>
          <w:lang w:val="bs-Latn-BA"/>
        </w:rPr>
        <w:t xml:space="preserve"> VELEŽ</w:t>
      </w:r>
      <w:bookmarkEnd w:id="10"/>
    </w:p>
    <w:p w14:paraId="56C7BC98" w14:textId="77777777" w:rsidR="00315BAA" w:rsidRPr="00122A17" w:rsidRDefault="00315BAA" w:rsidP="00315BAA">
      <w:pPr>
        <w:pStyle w:val="Text"/>
        <w:spacing w:line="240" w:lineRule="auto"/>
        <w:jc w:val="center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65784CE4" wp14:editId="532AA610">
            <wp:extent cx="4324350" cy="3381375"/>
            <wp:effectExtent l="19050" t="0" r="0" b="0"/>
            <wp:docPr id="16" name="Picture 16" descr="A map with lines and a red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map with lines and a red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AFAD8" w14:textId="77777777" w:rsidR="00315BAA" w:rsidRPr="00122A17" w:rsidRDefault="00315BAA" w:rsidP="00315BAA">
      <w:pPr>
        <w:rPr>
          <w:lang w:val="bs-Latn-BA"/>
        </w:rPr>
      </w:pPr>
    </w:p>
    <w:p w14:paraId="1F961254" w14:textId="77777777" w:rsidR="00315BAA" w:rsidRPr="00122A17" w:rsidRDefault="00315BAA" w:rsidP="00315BAA">
      <w:pPr>
        <w:rPr>
          <w:lang w:val="bs-Latn-BA"/>
        </w:rPr>
      </w:pPr>
      <w:r w:rsidRPr="00122A17">
        <w:rPr>
          <w:noProof/>
        </w:rPr>
        <w:drawing>
          <wp:inline distT="0" distB="0" distL="0" distR="0" wp14:anchorId="2631887C" wp14:editId="554DBA43">
            <wp:extent cx="5400675" cy="2952750"/>
            <wp:effectExtent l="19050" t="0" r="9525" b="0"/>
            <wp:docPr id="17" name="Picture 17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49DC88" w14:textId="77777777" w:rsidR="00315BAA" w:rsidRPr="00122A17" w:rsidRDefault="00315BAA" w:rsidP="00315BAA">
      <w:pPr>
        <w:rPr>
          <w:lang w:val="bs-Latn-BA"/>
        </w:rPr>
      </w:pPr>
    </w:p>
    <w:p w14:paraId="3B9E3A34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space="720"/>
          <w:docGrid w:type="lines" w:linePitch="326"/>
        </w:sectPr>
      </w:pPr>
      <w:r w:rsidRPr="00122A17">
        <w:rPr>
          <w:lang w:val="bs-Latn-BA"/>
        </w:rPr>
        <w:br w:type="page"/>
      </w:r>
    </w:p>
    <w:tbl>
      <w:tblPr>
        <w:tblW w:w="3418" w:type="dxa"/>
        <w:tblInd w:w="93" w:type="dxa"/>
        <w:tblLook w:val="0000" w:firstRow="0" w:lastRow="0" w:firstColumn="0" w:lastColumn="0" w:noHBand="0" w:noVBand="0"/>
      </w:tblPr>
      <w:tblGrid>
        <w:gridCol w:w="550"/>
        <w:gridCol w:w="1484"/>
        <w:gridCol w:w="1384"/>
      </w:tblGrid>
      <w:tr w:rsidR="00315BAA" w:rsidRPr="005B74EC" w14:paraId="6A918A7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BACD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286A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VELEŽ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57B2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</w:tr>
      <w:tr w:rsidR="00315BAA" w:rsidRPr="005B74EC" w14:paraId="375A75A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AADA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4F47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017°18'33"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3BC4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43°25'59" N</w:t>
            </w:r>
          </w:p>
        </w:tc>
      </w:tr>
      <w:tr w:rsidR="00315BAA" w:rsidRPr="005B74EC" w14:paraId="0E1CA5B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FCEA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7876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017°26'29"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15C3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43°25'56" N</w:t>
            </w:r>
          </w:p>
        </w:tc>
      </w:tr>
      <w:tr w:rsidR="00315BAA" w:rsidRPr="005B74EC" w14:paraId="76F1198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E4C9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D71B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017°31'18"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0FF5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43°31'00" N</w:t>
            </w:r>
          </w:p>
        </w:tc>
      </w:tr>
      <w:tr w:rsidR="00315BAA" w:rsidRPr="005B74EC" w14:paraId="003C6B8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D375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1FD9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017°33'38"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99D8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43°36'09" N</w:t>
            </w:r>
          </w:p>
        </w:tc>
      </w:tr>
      <w:tr w:rsidR="00315BAA" w:rsidRPr="005B74EC" w14:paraId="2955472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6EC9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E698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017°54'15"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3CCD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43°33'00" N</w:t>
            </w:r>
          </w:p>
        </w:tc>
      </w:tr>
      <w:tr w:rsidR="00315BAA" w:rsidRPr="005B74EC" w14:paraId="344D06C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7FCE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E4AA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018°11'22"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240C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43°34'52" N</w:t>
            </w:r>
          </w:p>
        </w:tc>
      </w:tr>
      <w:tr w:rsidR="00315BAA" w:rsidRPr="005B74EC" w14:paraId="6CAF968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93E3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454A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018°21'13"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0613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43°35'47" N</w:t>
            </w:r>
          </w:p>
        </w:tc>
      </w:tr>
      <w:tr w:rsidR="00315BAA" w:rsidRPr="005B74EC" w14:paraId="0FCCFD2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E72D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7713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018°29'15"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E90F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43°25'26" N</w:t>
            </w:r>
          </w:p>
        </w:tc>
      </w:tr>
      <w:tr w:rsidR="00315BAA" w:rsidRPr="005B74EC" w14:paraId="0FF59D0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7657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CE3A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018°34'26"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6011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43°21'42" N</w:t>
            </w:r>
          </w:p>
        </w:tc>
      </w:tr>
      <w:tr w:rsidR="00315BAA" w:rsidRPr="005B74EC" w14:paraId="46D7193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5500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B475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018°32'49"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D0D6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43°15'33" N</w:t>
            </w:r>
          </w:p>
        </w:tc>
      </w:tr>
      <w:tr w:rsidR="00315BAA" w:rsidRPr="005B74EC" w14:paraId="314F4B7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FC1D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CBBB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018°24'42"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AF89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43°09'09" N</w:t>
            </w:r>
          </w:p>
        </w:tc>
      </w:tr>
      <w:tr w:rsidR="00315BAA" w:rsidRPr="005B74EC" w14:paraId="2610A01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DE35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6C69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018°24'54"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E383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43°06'17" N</w:t>
            </w:r>
          </w:p>
        </w:tc>
      </w:tr>
      <w:tr w:rsidR="00315BAA" w:rsidRPr="005B74EC" w14:paraId="21A48CB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AEFC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D28B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018°13'06"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0C22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42°58'54" N</w:t>
            </w:r>
          </w:p>
        </w:tc>
      </w:tr>
      <w:tr w:rsidR="00315BAA" w:rsidRPr="005B74EC" w14:paraId="35B1C80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6ED6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F10C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018°00'52"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3027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42°55'33" N</w:t>
            </w:r>
          </w:p>
        </w:tc>
      </w:tr>
      <w:tr w:rsidR="00315BAA" w:rsidRPr="005B74EC" w14:paraId="7CEB173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45F4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82EB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017°48'58"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4E8F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42°54'56" N</w:t>
            </w:r>
          </w:p>
        </w:tc>
      </w:tr>
      <w:tr w:rsidR="00315BAA" w:rsidRPr="005B74EC" w14:paraId="6A5A47C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662A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2CFF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017°47'41"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1453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42°53'28" N</w:t>
            </w:r>
          </w:p>
        </w:tc>
      </w:tr>
      <w:tr w:rsidR="00315BAA" w:rsidRPr="005B74EC" w14:paraId="30213F6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122A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ADD0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017°45'13"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D004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42°54'41" N</w:t>
            </w:r>
          </w:p>
        </w:tc>
      </w:tr>
      <w:tr w:rsidR="00315BAA" w:rsidRPr="005B74EC" w14:paraId="27669E5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9F31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F745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017°41'52"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E6C1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42°55'15" N</w:t>
            </w:r>
          </w:p>
        </w:tc>
      </w:tr>
      <w:tr w:rsidR="00315BAA" w:rsidRPr="005B74EC" w14:paraId="0F77773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4D7C8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6D04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017°39'21"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0E53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42°52'51" N</w:t>
            </w:r>
          </w:p>
        </w:tc>
      </w:tr>
      <w:tr w:rsidR="00315BAA" w:rsidRPr="005B74EC" w14:paraId="0A388D4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5E80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2327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017°35'45"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72A2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42°54'20" N</w:t>
            </w:r>
          </w:p>
        </w:tc>
      </w:tr>
      <w:tr w:rsidR="00315BAA" w:rsidRPr="005B74EC" w14:paraId="14DEEB8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0D3B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6845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017°32'34"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009A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42°55'57" N</w:t>
            </w:r>
          </w:p>
        </w:tc>
      </w:tr>
      <w:tr w:rsidR="00315BAA" w:rsidRPr="005B74EC" w14:paraId="098E143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DE1F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3D29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017°32'55"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20A3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42°56'24" N</w:t>
            </w:r>
          </w:p>
        </w:tc>
      </w:tr>
      <w:tr w:rsidR="00315BAA" w:rsidRPr="005B74EC" w14:paraId="755A43C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ADCC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45A6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017°35'10"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C8C9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42°56'03" N</w:t>
            </w:r>
          </w:p>
        </w:tc>
      </w:tr>
      <w:tr w:rsidR="00315BAA" w:rsidRPr="005B74EC" w14:paraId="7D6F86C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85CE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1CC5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017°37'45"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8C9B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42°56'21" N</w:t>
            </w:r>
          </w:p>
        </w:tc>
      </w:tr>
      <w:tr w:rsidR="00315BAA" w:rsidRPr="005B74EC" w14:paraId="219AC5A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3B3C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4A77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017°40'16"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8853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42°57'12" N</w:t>
            </w:r>
          </w:p>
        </w:tc>
      </w:tr>
      <w:tr w:rsidR="00315BAA" w:rsidRPr="005B74EC" w14:paraId="66390E7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C6BA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9FDE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017°42'53"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DFE1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42°58'22" N</w:t>
            </w:r>
          </w:p>
        </w:tc>
      </w:tr>
      <w:tr w:rsidR="00315BAA" w:rsidRPr="005B74EC" w14:paraId="49DFCCD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CFD3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A145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017°41'41"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B621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43°00'23" N</w:t>
            </w:r>
          </w:p>
        </w:tc>
      </w:tr>
      <w:tr w:rsidR="00315BAA" w:rsidRPr="005B74EC" w14:paraId="471F1E8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18FC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56B1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017°40'28"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8E6E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43°02'34" N</w:t>
            </w:r>
          </w:p>
        </w:tc>
      </w:tr>
      <w:tr w:rsidR="00315BAA" w:rsidRPr="005B74EC" w14:paraId="7BB3B57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4415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BAE4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017°39'11"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A97F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43°04'48" N</w:t>
            </w:r>
          </w:p>
        </w:tc>
      </w:tr>
      <w:tr w:rsidR="00315BAA" w:rsidRPr="005B74EC" w14:paraId="57C491E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589E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8E79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017°36'50"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9894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43°06'03" N</w:t>
            </w:r>
          </w:p>
        </w:tc>
      </w:tr>
      <w:tr w:rsidR="00315BAA" w:rsidRPr="005B74EC" w14:paraId="7857F75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E49B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E186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017°34'24"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A8F4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43°07'16" N</w:t>
            </w:r>
          </w:p>
        </w:tc>
      </w:tr>
      <w:tr w:rsidR="00315BAA" w:rsidRPr="005B74EC" w14:paraId="30F1126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91FF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D4D7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017°31'43"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24B5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43°08'15" N</w:t>
            </w:r>
          </w:p>
        </w:tc>
      </w:tr>
      <w:tr w:rsidR="00315BAA" w:rsidRPr="005B74EC" w14:paraId="46D942C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C1CC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83DC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017°28'53"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6EC7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43°09'29" N</w:t>
            </w:r>
          </w:p>
        </w:tc>
      </w:tr>
      <w:tr w:rsidR="00315BAA" w:rsidRPr="005B74EC" w14:paraId="14BB856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4A29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D645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017°25'59"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EA13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43°10'38" N</w:t>
            </w:r>
          </w:p>
        </w:tc>
      </w:tr>
      <w:tr w:rsidR="00315BAA" w:rsidRPr="005B74EC" w14:paraId="22A2BA4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8E89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0514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017°26'09"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B226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43°13'23" N</w:t>
            </w:r>
          </w:p>
        </w:tc>
      </w:tr>
      <w:tr w:rsidR="00315BAA" w:rsidRPr="005B74EC" w14:paraId="575E3CA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22C8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25FD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017°23'28"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3115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43°14'36" N</w:t>
            </w:r>
          </w:p>
        </w:tc>
      </w:tr>
      <w:tr w:rsidR="00315BAA" w:rsidRPr="005B74EC" w14:paraId="1BB7A15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AD0E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C104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017°20'33"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8FA5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43°15'36" N</w:t>
            </w:r>
          </w:p>
        </w:tc>
      </w:tr>
      <w:tr w:rsidR="00315BAA" w:rsidRPr="005B74EC" w14:paraId="41252C0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524A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BEE4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017°19'17"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015BA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43°17'36" N</w:t>
            </w:r>
          </w:p>
        </w:tc>
      </w:tr>
      <w:tr w:rsidR="00315BAA" w:rsidRPr="005B74EC" w14:paraId="67B73C1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6914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1673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017°17'46"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1182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43°19'26" N</w:t>
            </w:r>
          </w:p>
        </w:tc>
      </w:tr>
      <w:tr w:rsidR="00315BAA" w:rsidRPr="005B74EC" w14:paraId="206C1EA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A497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0B8F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017°16'59"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49CB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43°21'33" N</w:t>
            </w:r>
          </w:p>
        </w:tc>
      </w:tr>
      <w:tr w:rsidR="00315BAA" w:rsidRPr="005B74EC" w14:paraId="64ECFEA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0A9E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22C4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017°16'26"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A60B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43°23'42" N</w:t>
            </w:r>
          </w:p>
        </w:tc>
      </w:tr>
      <w:tr w:rsidR="00315BAA" w:rsidRPr="005B74EC" w14:paraId="67DCEBA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34E0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51CD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017°16'37"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023D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43°25'36" N</w:t>
            </w:r>
          </w:p>
        </w:tc>
      </w:tr>
      <w:tr w:rsidR="00315BAA" w:rsidRPr="005B74EC" w14:paraId="159CE9F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9C7C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2E4A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017°17'32"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ACB1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43°27'23" N</w:t>
            </w:r>
          </w:p>
        </w:tc>
      </w:tr>
      <w:tr w:rsidR="00315BAA" w:rsidRPr="005B74EC" w14:paraId="1AED343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8C20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89F2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017°18'33"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F34E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43°25'59" N</w:t>
            </w:r>
          </w:p>
        </w:tc>
      </w:tr>
    </w:tbl>
    <w:p w14:paraId="18F8376F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num="2" w:space="720" w:equalWidth="0">
            <w:col w:w="3892" w:space="720"/>
            <w:col w:w="3892"/>
          </w:cols>
          <w:docGrid w:type="lines" w:linePitch="326"/>
        </w:sectPr>
      </w:pPr>
    </w:p>
    <w:p w14:paraId="05736BEE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</w:p>
    <w:p w14:paraId="38002B54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</w:p>
    <w:p w14:paraId="798B133F" w14:textId="77777777" w:rsidR="00315BAA" w:rsidRPr="00122A17" w:rsidRDefault="00315BAA" w:rsidP="00315BAA">
      <w:pPr>
        <w:rPr>
          <w:lang w:val="bs-Latn-BA" w:eastAsia="sl-SI"/>
        </w:rPr>
      </w:pPr>
    </w:p>
    <w:p w14:paraId="676E6101" w14:textId="71B96F9A" w:rsidR="00315BAA" w:rsidRPr="00122A17" w:rsidRDefault="00315BAA" w:rsidP="00315BAA">
      <w:pPr>
        <w:pStyle w:val="Heading2"/>
        <w:rPr>
          <w:rFonts w:ascii="Times New Roman" w:hAnsi="Times New Roman" w:cs="Times New Roman"/>
          <w:lang w:val="bs-Latn-BA"/>
        </w:rPr>
      </w:pPr>
      <w:r w:rsidRPr="00122A17">
        <w:rPr>
          <w:rFonts w:ascii="Times New Roman" w:hAnsi="Times New Roman" w:cs="Times New Roman"/>
          <w:szCs w:val="24"/>
          <w:lang w:val="bs-Latn-BA"/>
        </w:rPr>
        <w:br w:type="page"/>
      </w:r>
      <w:bookmarkStart w:id="11" w:name="_Toc258422110"/>
      <w:r w:rsidRPr="00122A17">
        <w:rPr>
          <w:rFonts w:ascii="Times New Roman" w:hAnsi="Times New Roman" w:cs="Times New Roman"/>
          <w:lang w:val="bs-Latn-BA"/>
        </w:rPr>
        <w:lastRenderedPageBreak/>
        <w:t xml:space="preserve">Grafički prikaz i tabela testnih tačaka za </w:t>
      </w:r>
      <w:r w:rsidR="002012ED" w:rsidRPr="00122A17">
        <w:rPr>
          <w:rFonts w:ascii="Times New Roman" w:hAnsi="Times New Roman" w:cs="Times New Roman"/>
          <w:lang w:val="bs-Latn-BA"/>
        </w:rPr>
        <w:t>digitalnu regiju</w:t>
      </w:r>
      <w:r w:rsidRPr="00122A17">
        <w:rPr>
          <w:rFonts w:ascii="Times New Roman" w:hAnsi="Times New Roman" w:cs="Times New Roman"/>
          <w:lang w:val="bs-Latn-BA"/>
        </w:rPr>
        <w:t xml:space="preserve"> LEOTAR</w:t>
      </w:r>
      <w:bookmarkEnd w:id="11"/>
    </w:p>
    <w:p w14:paraId="108C4CCA" w14:textId="77777777" w:rsidR="00315BAA" w:rsidRPr="00122A17" w:rsidRDefault="00315BAA" w:rsidP="00315BAA">
      <w:pPr>
        <w:pStyle w:val="Text"/>
        <w:spacing w:line="240" w:lineRule="auto"/>
        <w:jc w:val="center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noProof/>
          <w:sz w:val="24"/>
          <w:lang w:bidi="ar-SA"/>
        </w:rPr>
        <w:drawing>
          <wp:inline distT="0" distB="0" distL="0" distR="0" wp14:anchorId="21EF858B" wp14:editId="7CE2D9DE">
            <wp:extent cx="2990850" cy="3524250"/>
            <wp:effectExtent l="19050" t="0" r="0" b="0"/>
            <wp:docPr id="18" name="Picture 18" descr="A map with lines and a red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map with lines and a red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AAAA9" w14:textId="77777777" w:rsidR="00315BAA" w:rsidRPr="00122A17" w:rsidRDefault="00315BAA" w:rsidP="00315BAA">
      <w:pPr>
        <w:rPr>
          <w:lang w:val="bs-Latn-BA"/>
        </w:rPr>
      </w:pPr>
    </w:p>
    <w:p w14:paraId="242207F6" w14:textId="77777777" w:rsidR="00315BAA" w:rsidRPr="00122A17" w:rsidRDefault="00315BAA" w:rsidP="00315BAA">
      <w:pPr>
        <w:rPr>
          <w:lang w:val="bs-Latn-BA"/>
        </w:rPr>
      </w:pPr>
      <w:r w:rsidRPr="00122A17">
        <w:rPr>
          <w:noProof/>
        </w:rPr>
        <w:drawing>
          <wp:inline distT="0" distB="0" distL="0" distR="0" wp14:anchorId="25CD1894" wp14:editId="4834B437">
            <wp:extent cx="5391150" cy="2952750"/>
            <wp:effectExtent l="19050" t="0" r="0" b="0"/>
            <wp:docPr id="19" name="Picture 19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837DE" w14:textId="77777777" w:rsidR="00315BAA" w:rsidRPr="00122A17" w:rsidRDefault="00315BAA" w:rsidP="00315BAA">
      <w:pPr>
        <w:rPr>
          <w:lang w:val="bs-Latn-BA"/>
        </w:rPr>
      </w:pPr>
    </w:p>
    <w:p w14:paraId="12A40EC7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space="720"/>
          <w:docGrid w:type="lines" w:linePitch="326"/>
        </w:sectPr>
      </w:pPr>
      <w:r w:rsidRPr="00122A17">
        <w:rPr>
          <w:lang w:val="bs-Latn-BA"/>
        </w:rPr>
        <w:br w:type="page"/>
      </w:r>
    </w:p>
    <w:tbl>
      <w:tblPr>
        <w:tblW w:w="3418" w:type="dxa"/>
        <w:tblInd w:w="93" w:type="dxa"/>
        <w:tblLook w:val="0000" w:firstRow="0" w:lastRow="0" w:firstColumn="0" w:lastColumn="0" w:noHBand="0" w:noVBand="0"/>
      </w:tblPr>
      <w:tblGrid>
        <w:gridCol w:w="550"/>
        <w:gridCol w:w="1484"/>
        <w:gridCol w:w="1384"/>
      </w:tblGrid>
      <w:tr w:rsidR="00315BAA" w:rsidRPr="005B74EC" w14:paraId="50D61B0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7949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BB2A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LEOTAR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1960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</w:p>
        </w:tc>
      </w:tr>
      <w:tr w:rsidR="00315BAA" w:rsidRPr="005B74EC" w14:paraId="0A3E0E8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8DA0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2092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018°00'52"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4F9C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42°55'33" N</w:t>
            </w:r>
          </w:p>
        </w:tc>
      </w:tr>
      <w:tr w:rsidR="00315BAA" w:rsidRPr="005B74EC" w14:paraId="64C7BA1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FE10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7B14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018°13'06"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93A2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42°58'54" N</w:t>
            </w:r>
          </w:p>
        </w:tc>
      </w:tr>
      <w:tr w:rsidR="00315BAA" w:rsidRPr="005B74EC" w14:paraId="7C8F69C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ABD6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FEE7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018°24'54"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CC00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43°06'17" N</w:t>
            </w:r>
          </w:p>
        </w:tc>
      </w:tr>
      <w:tr w:rsidR="00315BAA" w:rsidRPr="005B74EC" w14:paraId="46CA631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957E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DE85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018°24'42"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7775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43°09'09" N</w:t>
            </w:r>
          </w:p>
        </w:tc>
      </w:tr>
      <w:tr w:rsidR="00315BAA" w:rsidRPr="005B74EC" w14:paraId="2C59A5C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7D69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1823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018°32'49"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DDD8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43°15'33" N</w:t>
            </w:r>
          </w:p>
        </w:tc>
      </w:tr>
      <w:tr w:rsidR="00315BAA" w:rsidRPr="005B74EC" w14:paraId="0CE058E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942D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62ED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018°34'26"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0985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43°21'42" N</w:t>
            </w:r>
          </w:p>
        </w:tc>
      </w:tr>
      <w:tr w:rsidR="00315BAA" w:rsidRPr="005B74EC" w14:paraId="565E9AD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085D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A773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018°41'17"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C867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43°15'17" N</w:t>
            </w:r>
          </w:p>
        </w:tc>
      </w:tr>
      <w:tr w:rsidR="00315BAA" w:rsidRPr="005B74EC" w14:paraId="44A93C2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79C8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EBA54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018°42'25"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0794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43°13'28" N</w:t>
            </w:r>
          </w:p>
        </w:tc>
      </w:tr>
      <w:tr w:rsidR="00315BAA" w:rsidRPr="005B74EC" w14:paraId="5E4675B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5C08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8718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018°40'07"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9455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43°12'14" N</w:t>
            </w:r>
          </w:p>
        </w:tc>
      </w:tr>
      <w:tr w:rsidR="00315BAA" w:rsidRPr="005B74EC" w14:paraId="5DD5F54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E0C0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F29C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018°39'33"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27F9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43°10'13" N</w:t>
            </w:r>
          </w:p>
        </w:tc>
      </w:tr>
      <w:tr w:rsidR="00315BAA" w:rsidRPr="005B74EC" w14:paraId="31E9E11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FD02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151D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018°39'04"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C9D4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43°08'07" N</w:t>
            </w:r>
          </w:p>
        </w:tc>
      </w:tr>
      <w:tr w:rsidR="00315BAA" w:rsidRPr="005B74EC" w14:paraId="66F360F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E045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9E35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018°39'25"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330C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43°06'00" N</w:t>
            </w:r>
          </w:p>
        </w:tc>
      </w:tr>
      <w:tr w:rsidR="00315BAA" w:rsidRPr="005B74EC" w14:paraId="145DB8F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CBF5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49ED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018°39'46"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E166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43°02'14" N</w:t>
            </w:r>
          </w:p>
        </w:tc>
      </w:tr>
      <w:tr w:rsidR="00315BAA" w:rsidRPr="005B74EC" w14:paraId="3E1A6FD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DD63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0BB5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018°39'10"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F3ED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43°02'17" N</w:t>
            </w:r>
          </w:p>
        </w:tc>
      </w:tr>
      <w:tr w:rsidR="00315BAA" w:rsidRPr="005B74EC" w14:paraId="544AA2D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215C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A386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018°36'55"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1A6D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43°01'47" N</w:t>
            </w:r>
          </w:p>
        </w:tc>
      </w:tr>
      <w:tr w:rsidR="00315BAA" w:rsidRPr="005B74EC" w14:paraId="23F645C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68519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CEC3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018°33'56"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FF06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43°01'51" N</w:t>
            </w:r>
          </w:p>
        </w:tc>
      </w:tr>
      <w:tr w:rsidR="00315BAA" w:rsidRPr="005B74EC" w14:paraId="56F4E51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FE37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750C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018°31'04"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3EE9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43°01'09" N</w:t>
            </w:r>
          </w:p>
        </w:tc>
      </w:tr>
      <w:tr w:rsidR="00315BAA" w:rsidRPr="005B74EC" w14:paraId="470207D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5226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4D59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018°29'50"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26FA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42°59'12" N</w:t>
            </w:r>
          </w:p>
        </w:tc>
      </w:tr>
      <w:tr w:rsidR="00315BAA" w:rsidRPr="005B74EC" w14:paraId="44CF31B5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2FF4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8D1B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018°29'12"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126E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42°57'04" N</w:t>
            </w:r>
          </w:p>
        </w:tc>
      </w:tr>
      <w:tr w:rsidR="00315BAA" w:rsidRPr="005B74EC" w14:paraId="1C85852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2BDE6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C15E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018°30'35"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0B6E6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42°53'10" N</w:t>
            </w:r>
          </w:p>
        </w:tc>
      </w:tr>
      <w:tr w:rsidR="00315BAA" w:rsidRPr="005B74EC" w14:paraId="35B62C5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0E1E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8685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018°29'25"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7954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42°52'45" N</w:t>
            </w:r>
          </w:p>
        </w:tc>
      </w:tr>
      <w:tr w:rsidR="00315BAA" w:rsidRPr="005B74EC" w14:paraId="4D5C0950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0E3B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DE8C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018°28'38"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91F8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42°51'34" N</w:t>
            </w:r>
          </w:p>
        </w:tc>
      </w:tr>
      <w:tr w:rsidR="00315BAA" w:rsidRPr="005B74EC" w14:paraId="754B25F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E188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FE46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018°28'04"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A632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42°49'30" N</w:t>
            </w:r>
          </w:p>
        </w:tc>
      </w:tr>
      <w:tr w:rsidR="00315BAA" w:rsidRPr="005B74EC" w14:paraId="4A102E9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D2BA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1AB3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018°28'03"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26A9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42°47'21" N</w:t>
            </w:r>
          </w:p>
        </w:tc>
      </w:tr>
      <w:tr w:rsidR="00315BAA" w:rsidRPr="005B74EC" w14:paraId="63BD85C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8743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ED9D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018°28'43"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6E21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42°45'14" N</w:t>
            </w:r>
          </w:p>
        </w:tc>
      </w:tr>
      <w:tr w:rsidR="00315BAA" w:rsidRPr="005B74EC" w14:paraId="4C2B05ED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C1AD8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C1C5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018°31'04"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91EA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42°43'55" N</w:t>
            </w:r>
          </w:p>
        </w:tc>
      </w:tr>
      <w:tr w:rsidR="00315BAA" w:rsidRPr="005B74EC" w14:paraId="4588B357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F33BC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07694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018°33'53"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2105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42°43'22" N</w:t>
            </w:r>
          </w:p>
        </w:tc>
      </w:tr>
      <w:tr w:rsidR="00315BAA" w:rsidRPr="005B74EC" w14:paraId="280379B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4E83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CACF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018°32'50"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461A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42°41'22" N</w:t>
            </w:r>
          </w:p>
        </w:tc>
      </w:tr>
      <w:tr w:rsidR="00315BAA" w:rsidRPr="005B74EC" w14:paraId="0C6A531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256B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A4E15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018°34'04"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608B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42°39'23" N</w:t>
            </w:r>
          </w:p>
        </w:tc>
      </w:tr>
      <w:tr w:rsidR="00315BAA" w:rsidRPr="005B74EC" w14:paraId="5FCD044F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1782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29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C881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018°31'57"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D3B6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42°37'50" N</w:t>
            </w:r>
          </w:p>
        </w:tc>
      </w:tr>
      <w:tr w:rsidR="00315BAA" w:rsidRPr="005B74EC" w14:paraId="558F321C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B2A62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5C9B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018°32'51"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862B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42°35'45" N</w:t>
            </w:r>
          </w:p>
        </w:tc>
      </w:tr>
      <w:tr w:rsidR="00315BAA" w:rsidRPr="005B74EC" w14:paraId="0E8772B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2482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6837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018°30'01"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E45C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42°35'16" N</w:t>
            </w:r>
          </w:p>
        </w:tc>
      </w:tr>
      <w:tr w:rsidR="00315BAA" w:rsidRPr="005B74EC" w14:paraId="499B001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9337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7692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018°28'04"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963E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42°33'51" N</w:t>
            </w:r>
          </w:p>
        </w:tc>
      </w:tr>
      <w:tr w:rsidR="00315BAA" w:rsidRPr="005B74EC" w14:paraId="7E18E0EE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05F41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3311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018°26'18"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EBEC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42°33'23" N</w:t>
            </w:r>
          </w:p>
        </w:tc>
      </w:tr>
      <w:tr w:rsidR="00315BAA" w:rsidRPr="005B74EC" w14:paraId="019A600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9FD1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FA4FD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018°24'24"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94FE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42°35'05" N</w:t>
            </w:r>
          </w:p>
        </w:tc>
      </w:tr>
      <w:tr w:rsidR="00315BAA" w:rsidRPr="005B74EC" w14:paraId="390AFCB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1C41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D0D1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018°22'06"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AE835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42°36'20" N</w:t>
            </w:r>
          </w:p>
        </w:tc>
      </w:tr>
      <w:tr w:rsidR="00315BAA" w:rsidRPr="005B74EC" w14:paraId="6464F884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E47FE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CCA5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018°16'28"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A66C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42°36'34" N</w:t>
            </w:r>
          </w:p>
        </w:tc>
      </w:tr>
      <w:tr w:rsidR="00315BAA" w:rsidRPr="005B74EC" w14:paraId="230710F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ECA34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FF61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018°13'36"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0E25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42°37'10" N</w:t>
            </w:r>
          </w:p>
        </w:tc>
      </w:tr>
      <w:tr w:rsidR="00315BAA" w:rsidRPr="005B74EC" w14:paraId="54804E6B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2E85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7265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018°11'44"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5E8C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42°39'11" N</w:t>
            </w:r>
          </w:p>
        </w:tc>
      </w:tr>
      <w:tr w:rsidR="00315BAA" w:rsidRPr="005B74EC" w14:paraId="105A0C1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D522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39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6C3D2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018°08'58"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31499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42°40'04" N</w:t>
            </w:r>
          </w:p>
        </w:tc>
      </w:tr>
      <w:tr w:rsidR="00315BAA" w:rsidRPr="005B74EC" w14:paraId="3397A83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EDEBD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3F9B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018°06'27"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EA68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42°41'18" N</w:t>
            </w:r>
          </w:p>
        </w:tc>
      </w:tr>
      <w:tr w:rsidR="00315BAA" w:rsidRPr="005B74EC" w14:paraId="181F278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C322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CA72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018°04'55"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6859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42°43'08" N</w:t>
            </w:r>
          </w:p>
        </w:tc>
      </w:tr>
      <w:tr w:rsidR="00315BAA" w:rsidRPr="005B74EC" w14:paraId="61F0B74A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C38AF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79F3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018°00'11"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2D9F8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42°45'35" N</w:t>
            </w:r>
          </w:p>
        </w:tc>
      </w:tr>
      <w:tr w:rsidR="00315BAA" w:rsidRPr="005B74EC" w14:paraId="5A83D623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47490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89A9F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017°58'07"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0853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42°47'06" N</w:t>
            </w:r>
          </w:p>
        </w:tc>
      </w:tr>
      <w:tr w:rsidR="00315BAA" w:rsidRPr="005B74EC" w14:paraId="5EB4CF82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BAF54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0623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017°55'35"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56F8A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42°48'18" N</w:t>
            </w:r>
          </w:p>
        </w:tc>
      </w:tr>
      <w:tr w:rsidR="00315BAA" w:rsidRPr="005B74EC" w14:paraId="73948B86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987EA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0061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017°53'47"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71B71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42°49'56" N</w:t>
            </w:r>
          </w:p>
        </w:tc>
      </w:tr>
      <w:tr w:rsidR="00315BAA" w:rsidRPr="005B74EC" w14:paraId="3CDCA5D8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98CD7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CE300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017°51'49"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D817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42°51'35" N</w:t>
            </w:r>
          </w:p>
        </w:tc>
      </w:tr>
      <w:tr w:rsidR="00315BAA" w:rsidRPr="005B74EC" w14:paraId="33715E5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333CB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6FB43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017°51'20"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237BE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42°53'42" N</w:t>
            </w:r>
          </w:p>
        </w:tc>
      </w:tr>
      <w:tr w:rsidR="00315BAA" w:rsidRPr="005B74EC" w14:paraId="4DCE3081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D4C95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FB83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017°48'58"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ABF6B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42°54'56" N</w:t>
            </w:r>
          </w:p>
        </w:tc>
      </w:tr>
      <w:tr w:rsidR="00315BAA" w:rsidRPr="005B74EC" w14:paraId="71BF1C99" w14:textId="77777777" w:rsidTr="003F3799">
        <w:trPr>
          <w:trHeight w:val="255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7AD63" w14:textId="77777777" w:rsidR="00315BAA" w:rsidRPr="00122A17" w:rsidRDefault="00315BAA" w:rsidP="003F3799">
            <w:pPr>
              <w:jc w:val="right"/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397B7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018°00'52" 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01EEC" w14:textId="77777777" w:rsidR="00315BAA" w:rsidRPr="00122A17" w:rsidRDefault="00315BAA" w:rsidP="003F3799">
            <w:pPr>
              <w:rPr>
                <w:sz w:val="20"/>
                <w:szCs w:val="20"/>
                <w:lang w:val="bs-Latn-BA"/>
              </w:rPr>
            </w:pPr>
            <w:r w:rsidRPr="00122A17">
              <w:rPr>
                <w:sz w:val="20"/>
                <w:szCs w:val="20"/>
                <w:lang w:val="bs-Latn-BA"/>
              </w:rPr>
              <w:t>42°55'33" N</w:t>
            </w:r>
          </w:p>
        </w:tc>
      </w:tr>
    </w:tbl>
    <w:p w14:paraId="4BB903C1" w14:textId="77777777" w:rsidR="00315BAA" w:rsidRPr="00122A17" w:rsidRDefault="00315BAA" w:rsidP="00315BAA">
      <w:pPr>
        <w:rPr>
          <w:lang w:val="bs-Latn-BA"/>
        </w:rPr>
        <w:sectPr w:rsidR="00315BAA" w:rsidRPr="00122A17" w:rsidSect="003F3799">
          <w:type w:val="continuous"/>
          <w:pgSz w:w="11907" w:h="16840" w:code="9"/>
          <w:pgMar w:top="1134" w:right="1134" w:bottom="1134" w:left="1134" w:header="851" w:footer="992" w:gutter="1134"/>
          <w:cols w:num="2" w:space="720" w:equalWidth="0">
            <w:col w:w="3892" w:space="720"/>
            <w:col w:w="3892"/>
          </w:cols>
          <w:docGrid w:type="lines" w:linePitch="326"/>
        </w:sectPr>
      </w:pPr>
    </w:p>
    <w:p w14:paraId="401E3097" w14:textId="05F1E79C" w:rsidR="00C24C71" w:rsidRPr="00122A17" w:rsidRDefault="00315BAA" w:rsidP="00157AE3">
      <w:pPr>
        <w:pStyle w:val="Heading1"/>
        <w:rPr>
          <w:rFonts w:ascii="Times New Roman" w:hAnsi="Times New Roman"/>
          <w:lang w:val="bs-Latn-BA"/>
        </w:rPr>
      </w:pPr>
      <w:r w:rsidRPr="00122A17">
        <w:rPr>
          <w:rFonts w:ascii="Times New Roman" w:hAnsi="Times New Roman"/>
          <w:lang w:val="bs-Latn-BA"/>
        </w:rPr>
        <w:br w:type="page"/>
      </w:r>
      <w:bookmarkStart w:id="12" w:name="_Toc258422111"/>
      <w:r w:rsidR="005D678E" w:rsidRPr="00122A17">
        <w:rPr>
          <w:rFonts w:ascii="Times New Roman" w:hAnsi="Times New Roman"/>
          <w:lang w:val="bs-Latn-BA"/>
        </w:rPr>
        <w:lastRenderedPageBreak/>
        <w:t>DAB+ radijski</w:t>
      </w:r>
      <w:r w:rsidR="00B7589F" w:rsidRPr="00122A17">
        <w:rPr>
          <w:rFonts w:ascii="Times New Roman" w:hAnsi="Times New Roman"/>
          <w:lang w:val="bs-Latn-BA"/>
        </w:rPr>
        <w:t xml:space="preserve"> </w:t>
      </w:r>
      <w:r w:rsidRPr="00122A17">
        <w:rPr>
          <w:rFonts w:ascii="Times New Roman" w:hAnsi="Times New Roman"/>
          <w:lang w:val="bs-Latn-BA"/>
        </w:rPr>
        <w:t>kanali</w:t>
      </w:r>
      <w:bookmarkEnd w:id="12"/>
    </w:p>
    <w:p w14:paraId="55319A0F" w14:textId="1AFC24A8" w:rsidR="00E44AF8" w:rsidRPr="00122A17" w:rsidRDefault="00DE4523" w:rsidP="00D0629B">
      <w:pPr>
        <w:rPr>
          <w:lang w:val="bs-Latn-BA"/>
        </w:rPr>
      </w:pPr>
      <w:r w:rsidRPr="00122A17">
        <w:rPr>
          <w:lang w:val="bs-Latn-BA"/>
        </w:rPr>
        <w:t>Međunarodnim sporazumom i planom raspodjele frekvencija Ženeva 2006</w:t>
      </w:r>
      <w:r w:rsidR="00D312AA" w:rsidRPr="00122A17">
        <w:rPr>
          <w:lang w:val="bs-Latn-BA"/>
        </w:rPr>
        <w:t xml:space="preserve"> </w:t>
      </w:r>
      <w:r w:rsidR="00C01A2D" w:rsidRPr="00122A17">
        <w:rPr>
          <w:lang w:val="bs-Latn-BA"/>
        </w:rPr>
        <w:t xml:space="preserve">određeni su frekvencijski resursi </w:t>
      </w:r>
      <w:r w:rsidR="00741801" w:rsidRPr="00122A17">
        <w:rPr>
          <w:lang w:val="bs-Latn-BA"/>
        </w:rPr>
        <w:t xml:space="preserve">za </w:t>
      </w:r>
      <w:r w:rsidR="00325128" w:rsidRPr="00122A17">
        <w:rPr>
          <w:lang w:val="bs-Latn-BA"/>
        </w:rPr>
        <w:t xml:space="preserve">zemaljski </w:t>
      </w:r>
      <w:r w:rsidR="00741801" w:rsidRPr="00122A17">
        <w:rPr>
          <w:lang w:val="bs-Latn-BA"/>
        </w:rPr>
        <w:t>digitaln</w:t>
      </w:r>
      <w:r w:rsidR="00DF0755" w:rsidRPr="00122A17">
        <w:rPr>
          <w:lang w:val="bs-Latn-BA"/>
        </w:rPr>
        <w:t>i</w:t>
      </w:r>
      <w:r w:rsidR="00741801" w:rsidRPr="00122A17">
        <w:rPr>
          <w:lang w:val="bs-Latn-BA"/>
        </w:rPr>
        <w:t xml:space="preserve"> radio</w:t>
      </w:r>
      <w:r w:rsidR="00DF0755" w:rsidRPr="00122A17">
        <w:rPr>
          <w:lang w:val="bs-Latn-BA"/>
        </w:rPr>
        <w:t xml:space="preserve"> T-DAB</w:t>
      </w:r>
      <w:r w:rsidR="00741801" w:rsidRPr="00122A17">
        <w:rPr>
          <w:lang w:val="bs-Latn-BA"/>
        </w:rPr>
        <w:t>.</w:t>
      </w:r>
    </w:p>
    <w:p w14:paraId="774F74B4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</w:p>
    <w:tbl>
      <w:tblPr>
        <w:tblStyle w:val="TableGrid"/>
        <w:tblW w:w="4871" w:type="pct"/>
        <w:jc w:val="center"/>
        <w:tblLook w:val="01E0" w:firstRow="1" w:lastRow="1" w:firstColumn="1" w:lastColumn="1" w:noHBand="0" w:noVBand="0"/>
      </w:tblPr>
      <w:tblGrid>
        <w:gridCol w:w="3690"/>
        <w:gridCol w:w="2403"/>
        <w:gridCol w:w="2403"/>
      </w:tblGrid>
      <w:tr w:rsidR="00D749D5" w:rsidRPr="005B74EC" w14:paraId="641EDC42" w14:textId="77777777" w:rsidTr="00D749D5">
        <w:trPr>
          <w:jc w:val="center"/>
        </w:trPr>
        <w:tc>
          <w:tcPr>
            <w:tcW w:w="2172" w:type="pct"/>
            <w:vAlign w:val="center"/>
          </w:tcPr>
          <w:p w14:paraId="3E3D12CE" w14:textId="3D44D807" w:rsidR="00D749D5" w:rsidRPr="00122A17" w:rsidRDefault="00D749D5" w:rsidP="00D749D5">
            <w:pPr>
              <w:pStyle w:val="Text"/>
              <w:spacing w:line="240" w:lineRule="auto"/>
              <w:jc w:val="left"/>
              <w:rPr>
                <w:rFonts w:ascii="Times New Roman" w:hAnsi="Times New Roman"/>
                <w:sz w:val="24"/>
                <w:lang w:val="bs-Latn-BA"/>
              </w:rPr>
            </w:pPr>
            <w:r w:rsidRPr="00122A17">
              <w:rPr>
                <w:rFonts w:ascii="Times New Roman" w:hAnsi="Times New Roman"/>
                <w:sz w:val="24"/>
                <w:lang w:val="bs-Latn-BA"/>
              </w:rPr>
              <w:t>Digitalna regija</w:t>
            </w:r>
          </w:p>
        </w:tc>
        <w:tc>
          <w:tcPr>
            <w:tcW w:w="1414" w:type="pct"/>
            <w:vAlign w:val="center"/>
          </w:tcPr>
          <w:p w14:paraId="75617922" w14:textId="7D6DAD9A" w:rsidR="00D749D5" w:rsidRPr="00122A17" w:rsidRDefault="00D749D5" w:rsidP="00D749D5">
            <w:pPr>
              <w:jc w:val="center"/>
              <w:rPr>
                <w:lang w:val="bs-Latn-BA"/>
              </w:rPr>
            </w:pPr>
            <w:r>
              <w:rPr>
                <w:lang w:val="bs-Latn-BA"/>
              </w:rPr>
              <w:t xml:space="preserve"> </w:t>
            </w:r>
            <w:r w:rsidRPr="00122A17">
              <w:rPr>
                <w:lang w:val="bs-Latn-BA"/>
              </w:rPr>
              <w:t>Ukupna populacija</w:t>
            </w:r>
          </w:p>
        </w:tc>
        <w:tc>
          <w:tcPr>
            <w:tcW w:w="1414" w:type="pct"/>
            <w:vAlign w:val="center"/>
          </w:tcPr>
          <w:p w14:paraId="48073497" w14:textId="31B12EE9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T-DAB kanal</w:t>
            </w:r>
          </w:p>
        </w:tc>
      </w:tr>
      <w:tr w:rsidR="00D749D5" w:rsidRPr="005B74EC" w14:paraId="3758FE1A" w14:textId="77777777" w:rsidTr="00D749D5">
        <w:trPr>
          <w:jc w:val="center"/>
        </w:trPr>
        <w:tc>
          <w:tcPr>
            <w:tcW w:w="2172" w:type="pct"/>
            <w:vAlign w:val="center"/>
          </w:tcPr>
          <w:p w14:paraId="0EF4CADD" w14:textId="152056E4" w:rsidR="00D749D5" w:rsidRPr="00122A17" w:rsidRDefault="00D749D5" w:rsidP="00D749D5">
            <w:pPr>
              <w:pStyle w:val="Text"/>
              <w:spacing w:line="240" w:lineRule="auto"/>
              <w:jc w:val="left"/>
              <w:rPr>
                <w:rFonts w:ascii="Times New Roman" w:hAnsi="Times New Roman"/>
                <w:sz w:val="24"/>
                <w:lang w:val="bs-Latn-BA"/>
              </w:rPr>
            </w:pPr>
            <w:r w:rsidRPr="00122A17">
              <w:rPr>
                <w:rFonts w:ascii="Times New Roman" w:hAnsi="Times New Roman"/>
                <w:sz w:val="24"/>
                <w:lang w:val="bs-Latn-BA"/>
              </w:rPr>
              <w:t>PLJEŠEVICA</w:t>
            </w:r>
          </w:p>
        </w:tc>
        <w:tc>
          <w:tcPr>
            <w:tcW w:w="1414" w:type="pct"/>
            <w:vAlign w:val="center"/>
          </w:tcPr>
          <w:p w14:paraId="045BD235" w14:textId="3E6CB4F5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230,434</w:t>
            </w:r>
          </w:p>
        </w:tc>
        <w:tc>
          <w:tcPr>
            <w:tcW w:w="1414" w:type="pct"/>
            <w:vMerge w:val="restart"/>
            <w:vAlign w:val="center"/>
          </w:tcPr>
          <w:p w14:paraId="60172F90" w14:textId="3770FB0C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11B</w:t>
            </w:r>
          </w:p>
        </w:tc>
      </w:tr>
      <w:tr w:rsidR="00D749D5" w:rsidRPr="005B74EC" w14:paraId="4736CDD7" w14:textId="77777777" w:rsidTr="00D749D5">
        <w:trPr>
          <w:jc w:val="center"/>
        </w:trPr>
        <w:tc>
          <w:tcPr>
            <w:tcW w:w="2172" w:type="pct"/>
            <w:vAlign w:val="center"/>
          </w:tcPr>
          <w:p w14:paraId="6C190B20" w14:textId="14B23435" w:rsidR="00D749D5" w:rsidRPr="00122A17" w:rsidRDefault="00D749D5" w:rsidP="00D749D5">
            <w:pPr>
              <w:pStyle w:val="Text"/>
              <w:spacing w:line="240" w:lineRule="auto"/>
              <w:jc w:val="left"/>
              <w:rPr>
                <w:rFonts w:ascii="Times New Roman" w:hAnsi="Times New Roman"/>
                <w:sz w:val="24"/>
                <w:lang w:val="bs-Latn-BA"/>
              </w:rPr>
            </w:pPr>
            <w:r w:rsidRPr="00122A17">
              <w:rPr>
                <w:rFonts w:ascii="Times New Roman" w:hAnsi="Times New Roman"/>
                <w:sz w:val="24"/>
                <w:lang w:val="bs-Latn-BA"/>
              </w:rPr>
              <w:t>KOZARA</w:t>
            </w:r>
          </w:p>
        </w:tc>
        <w:tc>
          <w:tcPr>
            <w:tcW w:w="1414" w:type="pct"/>
            <w:vAlign w:val="center"/>
          </w:tcPr>
          <w:p w14:paraId="63620D4A" w14:textId="6B66FD28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497,337</w:t>
            </w:r>
          </w:p>
        </w:tc>
        <w:tc>
          <w:tcPr>
            <w:tcW w:w="1414" w:type="pct"/>
            <w:vMerge/>
            <w:vAlign w:val="center"/>
          </w:tcPr>
          <w:p w14:paraId="17CCC91B" w14:textId="519BDC5F" w:rsidR="00D749D5" w:rsidRPr="00122A17" w:rsidRDefault="00D749D5" w:rsidP="00D749D5">
            <w:pPr>
              <w:jc w:val="center"/>
              <w:rPr>
                <w:lang w:val="bs-Latn-BA"/>
              </w:rPr>
            </w:pPr>
          </w:p>
        </w:tc>
      </w:tr>
      <w:tr w:rsidR="00D749D5" w:rsidRPr="005B74EC" w14:paraId="24E5D366" w14:textId="77777777" w:rsidTr="00D749D5">
        <w:trPr>
          <w:jc w:val="center"/>
        </w:trPr>
        <w:tc>
          <w:tcPr>
            <w:tcW w:w="2172" w:type="pct"/>
            <w:vAlign w:val="center"/>
          </w:tcPr>
          <w:p w14:paraId="1C839D14" w14:textId="1389A4C2" w:rsidR="00D749D5" w:rsidRPr="00122A17" w:rsidRDefault="00D749D5" w:rsidP="00D749D5">
            <w:pPr>
              <w:pStyle w:val="Text"/>
              <w:spacing w:line="240" w:lineRule="auto"/>
              <w:jc w:val="left"/>
              <w:rPr>
                <w:rFonts w:ascii="Times New Roman" w:hAnsi="Times New Roman"/>
                <w:sz w:val="24"/>
                <w:lang w:val="bs-Latn-BA"/>
              </w:rPr>
            </w:pPr>
            <w:r w:rsidRPr="00122A17">
              <w:rPr>
                <w:rFonts w:ascii="Times New Roman" w:hAnsi="Times New Roman"/>
                <w:sz w:val="24"/>
                <w:lang w:val="bs-Latn-BA"/>
              </w:rPr>
              <w:t>VLAŠIĆ</w:t>
            </w:r>
          </w:p>
        </w:tc>
        <w:tc>
          <w:tcPr>
            <w:tcW w:w="1414" w:type="pct"/>
            <w:vAlign w:val="center"/>
          </w:tcPr>
          <w:p w14:paraId="20D33B94" w14:textId="690AE5C9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718,256</w:t>
            </w:r>
          </w:p>
        </w:tc>
        <w:tc>
          <w:tcPr>
            <w:tcW w:w="1414" w:type="pct"/>
            <w:vAlign w:val="center"/>
          </w:tcPr>
          <w:p w14:paraId="002DD84B" w14:textId="43A4B57C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10A</w:t>
            </w:r>
          </w:p>
        </w:tc>
      </w:tr>
      <w:tr w:rsidR="00D749D5" w:rsidRPr="005B74EC" w14:paraId="71A8DF94" w14:textId="77777777" w:rsidTr="00D749D5">
        <w:trPr>
          <w:jc w:val="center"/>
        </w:trPr>
        <w:tc>
          <w:tcPr>
            <w:tcW w:w="2172" w:type="pct"/>
            <w:vAlign w:val="center"/>
          </w:tcPr>
          <w:p w14:paraId="1FEBC1F4" w14:textId="22824F3D" w:rsidR="00D749D5" w:rsidRPr="00122A17" w:rsidRDefault="00D749D5" w:rsidP="00D749D5">
            <w:pPr>
              <w:pStyle w:val="Text"/>
              <w:spacing w:line="240" w:lineRule="auto"/>
              <w:jc w:val="left"/>
              <w:rPr>
                <w:rFonts w:ascii="Times New Roman" w:hAnsi="Times New Roman"/>
                <w:sz w:val="24"/>
                <w:lang w:val="bs-Latn-BA"/>
              </w:rPr>
            </w:pPr>
            <w:r w:rsidRPr="00122A17">
              <w:rPr>
                <w:rFonts w:ascii="Times New Roman" w:hAnsi="Times New Roman"/>
                <w:sz w:val="24"/>
                <w:lang w:val="bs-Latn-BA"/>
              </w:rPr>
              <w:t>MAJEVICA</w:t>
            </w:r>
          </w:p>
        </w:tc>
        <w:tc>
          <w:tcPr>
            <w:tcW w:w="1414" w:type="pct"/>
            <w:vAlign w:val="center"/>
          </w:tcPr>
          <w:p w14:paraId="6245440C" w14:textId="621E2C68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885,513</w:t>
            </w:r>
          </w:p>
        </w:tc>
        <w:tc>
          <w:tcPr>
            <w:tcW w:w="1414" w:type="pct"/>
            <w:vAlign w:val="center"/>
          </w:tcPr>
          <w:p w14:paraId="327C7593" w14:textId="62A154F6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11C</w:t>
            </w:r>
          </w:p>
        </w:tc>
      </w:tr>
      <w:tr w:rsidR="00D749D5" w:rsidRPr="005B74EC" w14:paraId="6BA3B917" w14:textId="77777777" w:rsidTr="00D749D5">
        <w:trPr>
          <w:jc w:val="center"/>
        </w:trPr>
        <w:tc>
          <w:tcPr>
            <w:tcW w:w="2172" w:type="pct"/>
            <w:vAlign w:val="center"/>
          </w:tcPr>
          <w:p w14:paraId="47AB1793" w14:textId="724D2B16" w:rsidR="00D749D5" w:rsidRPr="00122A17" w:rsidRDefault="00D749D5" w:rsidP="00D749D5">
            <w:pPr>
              <w:pStyle w:val="Text"/>
              <w:spacing w:line="240" w:lineRule="auto"/>
              <w:jc w:val="left"/>
              <w:rPr>
                <w:rFonts w:ascii="Times New Roman" w:hAnsi="Times New Roman"/>
                <w:sz w:val="24"/>
                <w:lang w:val="bs-Latn-BA"/>
              </w:rPr>
            </w:pPr>
            <w:r w:rsidRPr="00122A17">
              <w:rPr>
                <w:rFonts w:ascii="Times New Roman" w:hAnsi="Times New Roman"/>
                <w:sz w:val="24"/>
                <w:lang w:val="bs-Latn-BA"/>
              </w:rPr>
              <w:t>BJELAŠNICA</w:t>
            </w:r>
          </w:p>
        </w:tc>
        <w:tc>
          <w:tcPr>
            <w:tcW w:w="1414" w:type="pct"/>
            <w:vAlign w:val="center"/>
          </w:tcPr>
          <w:p w14:paraId="41178808" w14:textId="50E8E6E4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682,416</w:t>
            </w:r>
          </w:p>
        </w:tc>
        <w:tc>
          <w:tcPr>
            <w:tcW w:w="1414" w:type="pct"/>
            <w:vAlign w:val="center"/>
          </w:tcPr>
          <w:p w14:paraId="09B44E61" w14:textId="3CEF3D82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11B</w:t>
            </w:r>
          </w:p>
        </w:tc>
      </w:tr>
      <w:tr w:rsidR="00D749D5" w:rsidRPr="005B74EC" w14:paraId="79BFDA76" w14:textId="77777777" w:rsidTr="00D749D5">
        <w:trPr>
          <w:jc w:val="center"/>
        </w:trPr>
        <w:tc>
          <w:tcPr>
            <w:tcW w:w="2172" w:type="pct"/>
            <w:vAlign w:val="center"/>
          </w:tcPr>
          <w:p w14:paraId="0300A9E2" w14:textId="157AD086" w:rsidR="00D749D5" w:rsidRPr="00122A17" w:rsidRDefault="00D749D5" w:rsidP="00D749D5">
            <w:pPr>
              <w:pStyle w:val="Text"/>
              <w:spacing w:line="240" w:lineRule="auto"/>
              <w:jc w:val="left"/>
              <w:rPr>
                <w:rFonts w:ascii="Times New Roman" w:hAnsi="Times New Roman"/>
                <w:sz w:val="24"/>
                <w:lang w:val="bs-Latn-BA"/>
              </w:rPr>
            </w:pPr>
            <w:r w:rsidRPr="00122A17">
              <w:rPr>
                <w:rFonts w:ascii="Times New Roman" w:hAnsi="Times New Roman"/>
                <w:sz w:val="24"/>
                <w:lang w:val="bs-Latn-BA"/>
              </w:rPr>
              <w:t>TROVRH</w:t>
            </w:r>
          </w:p>
        </w:tc>
        <w:tc>
          <w:tcPr>
            <w:tcW w:w="1414" w:type="pct"/>
            <w:vAlign w:val="center"/>
          </w:tcPr>
          <w:p w14:paraId="779D18AD" w14:textId="11EE93CB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93,759</w:t>
            </w:r>
          </w:p>
        </w:tc>
        <w:tc>
          <w:tcPr>
            <w:tcW w:w="1414" w:type="pct"/>
            <w:vAlign w:val="center"/>
          </w:tcPr>
          <w:p w14:paraId="4B8206C3" w14:textId="0C5A9F8D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11D</w:t>
            </w:r>
          </w:p>
        </w:tc>
      </w:tr>
      <w:tr w:rsidR="00D749D5" w:rsidRPr="005B74EC" w14:paraId="5852E110" w14:textId="77777777" w:rsidTr="00D749D5">
        <w:trPr>
          <w:jc w:val="center"/>
        </w:trPr>
        <w:tc>
          <w:tcPr>
            <w:tcW w:w="2172" w:type="pct"/>
            <w:vAlign w:val="center"/>
          </w:tcPr>
          <w:p w14:paraId="317C14AD" w14:textId="77777777" w:rsidR="00D749D5" w:rsidRPr="00122A17" w:rsidRDefault="00D749D5" w:rsidP="00D749D5">
            <w:pPr>
              <w:pStyle w:val="Text"/>
              <w:spacing w:line="240" w:lineRule="auto"/>
              <w:jc w:val="left"/>
              <w:rPr>
                <w:rFonts w:ascii="Times New Roman" w:hAnsi="Times New Roman"/>
                <w:sz w:val="24"/>
                <w:lang w:val="bs-Latn-BA"/>
              </w:rPr>
            </w:pPr>
            <w:r w:rsidRPr="00122A17">
              <w:rPr>
                <w:rFonts w:ascii="Times New Roman" w:hAnsi="Times New Roman"/>
                <w:sz w:val="24"/>
                <w:lang w:val="bs-Latn-BA"/>
              </w:rPr>
              <w:t>TUŠNICA</w:t>
            </w:r>
          </w:p>
        </w:tc>
        <w:tc>
          <w:tcPr>
            <w:tcW w:w="1414" w:type="pct"/>
            <w:vAlign w:val="center"/>
          </w:tcPr>
          <w:p w14:paraId="0C6AF5BB" w14:textId="08A899DB" w:rsidR="00D749D5" w:rsidRPr="00122A17" w:rsidDel="00D749D5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94,638</w:t>
            </w:r>
          </w:p>
        </w:tc>
        <w:tc>
          <w:tcPr>
            <w:tcW w:w="1414" w:type="pct"/>
            <w:vMerge w:val="restart"/>
            <w:vAlign w:val="center"/>
          </w:tcPr>
          <w:p w14:paraId="00320AB1" w14:textId="047D1668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11C*</w:t>
            </w:r>
          </w:p>
        </w:tc>
      </w:tr>
      <w:tr w:rsidR="00D749D5" w:rsidRPr="005B74EC" w14:paraId="696B2E3B" w14:textId="77777777" w:rsidTr="00D749D5">
        <w:trPr>
          <w:jc w:val="center"/>
        </w:trPr>
        <w:tc>
          <w:tcPr>
            <w:tcW w:w="2172" w:type="pct"/>
            <w:vAlign w:val="center"/>
          </w:tcPr>
          <w:p w14:paraId="502CD096" w14:textId="239E5CF4" w:rsidR="00D749D5" w:rsidRPr="00122A17" w:rsidRDefault="00D749D5" w:rsidP="00D749D5">
            <w:pPr>
              <w:pStyle w:val="Text"/>
              <w:spacing w:line="240" w:lineRule="auto"/>
              <w:jc w:val="left"/>
              <w:rPr>
                <w:rFonts w:ascii="Times New Roman" w:hAnsi="Times New Roman"/>
                <w:sz w:val="24"/>
                <w:lang w:val="bs-Latn-BA"/>
              </w:rPr>
            </w:pPr>
            <w:r w:rsidRPr="00122A17">
              <w:rPr>
                <w:rFonts w:ascii="Times New Roman" w:hAnsi="Times New Roman"/>
                <w:sz w:val="24"/>
                <w:lang w:val="bs-Latn-BA"/>
              </w:rPr>
              <w:t>VELEŽ</w:t>
            </w:r>
          </w:p>
        </w:tc>
        <w:tc>
          <w:tcPr>
            <w:tcW w:w="1414" w:type="pct"/>
            <w:vAlign w:val="center"/>
          </w:tcPr>
          <w:p w14:paraId="086F6658" w14:textId="4723287F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262,502</w:t>
            </w:r>
          </w:p>
        </w:tc>
        <w:tc>
          <w:tcPr>
            <w:tcW w:w="1414" w:type="pct"/>
            <w:vMerge/>
            <w:vAlign w:val="center"/>
          </w:tcPr>
          <w:p w14:paraId="624ADDBC" w14:textId="7E61C92B" w:rsidR="00D749D5" w:rsidRPr="00122A17" w:rsidRDefault="00D749D5" w:rsidP="00D749D5">
            <w:pPr>
              <w:jc w:val="center"/>
              <w:rPr>
                <w:lang w:val="bs-Latn-BA"/>
              </w:rPr>
            </w:pPr>
          </w:p>
        </w:tc>
      </w:tr>
      <w:tr w:rsidR="00D749D5" w:rsidRPr="005B74EC" w14:paraId="2EFBA729" w14:textId="77777777" w:rsidTr="00D749D5">
        <w:trPr>
          <w:jc w:val="center"/>
        </w:trPr>
        <w:tc>
          <w:tcPr>
            <w:tcW w:w="2172" w:type="pct"/>
            <w:vAlign w:val="center"/>
          </w:tcPr>
          <w:p w14:paraId="4FD9877E" w14:textId="0D60BFEE" w:rsidR="00D749D5" w:rsidRPr="00122A17" w:rsidRDefault="00D749D5" w:rsidP="00D749D5">
            <w:pPr>
              <w:pStyle w:val="Text"/>
              <w:spacing w:line="240" w:lineRule="auto"/>
              <w:jc w:val="left"/>
              <w:rPr>
                <w:rFonts w:ascii="Times New Roman" w:hAnsi="Times New Roman"/>
                <w:sz w:val="24"/>
                <w:lang w:val="bs-Latn-BA"/>
              </w:rPr>
            </w:pPr>
            <w:r w:rsidRPr="00122A17">
              <w:rPr>
                <w:rFonts w:ascii="Times New Roman" w:hAnsi="Times New Roman"/>
                <w:sz w:val="24"/>
                <w:lang w:val="bs-Latn-BA"/>
              </w:rPr>
              <w:t>LEOTAR</w:t>
            </w:r>
          </w:p>
        </w:tc>
        <w:tc>
          <w:tcPr>
            <w:tcW w:w="1414" w:type="pct"/>
            <w:vAlign w:val="center"/>
          </w:tcPr>
          <w:p w14:paraId="41FF7F77" w14:textId="2AD563FC" w:rsidR="00D749D5" w:rsidRPr="00122A17" w:rsidRDefault="00D749D5" w:rsidP="00D749D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51,345</w:t>
            </w:r>
          </w:p>
        </w:tc>
        <w:tc>
          <w:tcPr>
            <w:tcW w:w="1414" w:type="pct"/>
            <w:vMerge/>
            <w:vAlign w:val="center"/>
          </w:tcPr>
          <w:p w14:paraId="672FC27D" w14:textId="34B5EADA" w:rsidR="00D749D5" w:rsidRPr="00122A17" w:rsidRDefault="00D749D5" w:rsidP="00D749D5">
            <w:pPr>
              <w:jc w:val="center"/>
              <w:rPr>
                <w:lang w:val="bs-Latn-BA"/>
              </w:rPr>
            </w:pPr>
          </w:p>
        </w:tc>
      </w:tr>
    </w:tbl>
    <w:p w14:paraId="07488985" w14:textId="45A0B5ED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sz w:val="24"/>
          <w:lang w:val="bs-Latn-BA"/>
        </w:rPr>
        <w:t xml:space="preserve"> * privremena dodjela do stupanja na snagu plana </w:t>
      </w:r>
      <w:r w:rsidR="00B7589F" w:rsidRPr="00C13591">
        <w:rPr>
          <w:rFonts w:ascii="Times New Roman" w:hAnsi="Times New Roman"/>
          <w:i/>
          <w:sz w:val="24"/>
          <w:lang w:val="bs-Latn-BA"/>
        </w:rPr>
        <w:t>Adriatic-Ionian</w:t>
      </w:r>
      <w:r w:rsidR="00B7589F" w:rsidRPr="00122A17">
        <w:rPr>
          <w:rFonts w:ascii="Times New Roman" w:hAnsi="Times New Roman"/>
          <w:sz w:val="24"/>
          <w:lang w:val="bs-Latn-BA"/>
        </w:rPr>
        <w:t xml:space="preserve"> grupe</w:t>
      </w:r>
    </w:p>
    <w:p w14:paraId="482FC07F" w14:textId="5617110E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sz w:val="24"/>
          <w:lang w:val="bs-Latn-BA"/>
        </w:rPr>
        <w:t xml:space="preserve">Agencija </w:t>
      </w:r>
      <w:r w:rsidR="005D678E" w:rsidRPr="00122A17">
        <w:rPr>
          <w:rFonts w:ascii="Times New Roman" w:hAnsi="Times New Roman"/>
          <w:sz w:val="24"/>
          <w:lang w:val="bs-Latn-BA"/>
        </w:rPr>
        <w:t>zadržava pravo promjene kanala iz</w:t>
      </w:r>
      <w:r w:rsidR="005D678E" w:rsidRPr="00122A17" w:rsidDel="005D678E">
        <w:rPr>
          <w:rFonts w:ascii="Times New Roman" w:hAnsi="Times New Roman"/>
          <w:sz w:val="24"/>
          <w:lang w:val="bs-Latn-BA"/>
        </w:rPr>
        <w:t xml:space="preserve"> </w:t>
      </w:r>
      <w:r w:rsidR="005D678E" w:rsidRPr="00122A17">
        <w:rPr>
          <w:rFonts w:ascii="Times New Roman" w:hAnsi="Times New Roman"/>
          <w:sz w:val="24"/>
          <w:lang w:val="bs-Latn-BA"/>
        </w:rPr>
        <w:t xml:space="preserve">tabele gore </w:t>
      </w:r>
      <w:r w:rsidRPr="00122A17">
        <w:rPr>
          <w:rFonts w:ascii="Times New Roman" w:hAnsi="Times New Roman"/>
          <w:sz w:val="24"/>
          <w:lang w:val="bs-Latn-BA"/>
        </w:rPr>
        <w:t xml:space="preserve">(*), </w:t>
      </w:r>
      <w:r w:rsidR="00B7589F" w:rsidRPr="00122A17">
        <w:rPr>
          <w:rFonts w:ascii="Times New Roman" w:hAnsi="Times New Roman"/>
          <w:sz w:val="24"/>
          <w:lang w:val="bs-Latn-BA"/>
        </w:rPr>
        <w:t>d</w:t>
      </w:r>
      <w:r w:rsidRPr="00122A17">
        <w:rPr>
          <w:rFonts w:ascii="Times New Roman" w:hAnsi="Times New Roman"/>
          <w:sz w:val="24"/>
          <w:lang w:val="bs-Latn-BA"/>
        </w:rPr>
        <w:t>o stupanj</w:t>
      </w:r>
      <w:r w:rsidR="00ED3CA7" w:rsidRPr="00122A17">
        <w:rPr>
          <w:rFonts w:ascii="Times New Roman" w:hAnsi="Times New Roman"/>
          <w:sz w:val="24"/>
          <w:lang w:val="bs-Latn-BA"/>
        </w:rPr>
        <w:t>a</w:t>
      </w:r>
      <w:r w:rsidRPr="00122A17">
        <w:rPr>
          <w:rFonts w:ascii="Times New Roman" w:hAnsi="Times New Roman"/>
          <w:sz w:val="24"/>
          <w:lang w:val="bs-Latn-BA"/>
        </w:rPr>
        <w:t xml:space="preserve"> na snagu Sporazuma </w:t>
      </w:r>
      <w:r w:rsidR="00B7589F" w:rsidRPr="00C13591">
        <w:rPr>
          <w:rFonts w:ascii="Times New Roman" w:hAnsi="Times New Roman"/>
          <w:i/>
          <w:sz w:val="24"/>
          <w:lang w:val="bs-Latn-BA"/>
        </w:rPr>
        <w:t>Adriatic-Ionian</w:t>
      </w:r>
      <w:r w:rsidR="00B7589F" w:rsidRPr="00122A17">
        <w:rPr>
          <w:rFonts w:ascii="Times New Roman" w:hAnsi="Times New Roman"/>
          <w:sz w:val="24"/>
          <w:lang w:val="bs-Latn-BA"/>
        </w:rPr>
        <w:t xml:space="preserve"> grupe</w:t>
      </w:r>
      <w:r w:rsidR="000846B6" w:rsidRPr="00122A17">
        <w:rPr>
          <w:rFonts w:ascii="Times New Roman" w:hAnsi="Times New Roman"/>
          <w:sz w:val="24"/>
          <w:lang w:val="bs-Latn-BA"/>
        </w:rPr>
        <w:t>. U slučaju promjene kanala</w:t>
      </w:r>
      <w:r w:rsidR="003F3799">
        <w:rPr>
          <w:rFonts w:ascii="Times New Roman" w:hAnsi="Times New Roman"/>
          <w:sz w:val="24"/>
          <w:lang w:val="bs-Latn-BA"/>
        </w:rPr>
        <w:t>,</w:t>
      </w:r>
      <w:r w:rsidR="000846B6" w:rsidRPr="00122A17">
        <w:rPr>
          <w:rFonts w:ascii="Times New Roman" w:hAnsi="Times New Roman"/>
          <w:sz w:val="24"/>
          <w:lang w:val="bs-Latn-BA"/>
        </w:rPr>
        <w:t xml:space="preserve"> Agencija će </w:t>
      </w:r>
      <w:r w:rsidRPr="00122A17">
        <w:rPr>
          <w:rFonts w:ascii="Times New Roman" w:hAnsi="Times New Roman"/>
          <w:sz w:val="24"/>
          <w:lang w:val="bs-Latn-BA"/>
        </w:rPr>
        <w:t xml:space="preserve">korisniku dozvole </w:t>
      </w:r>
      <w:r w:rsidR="000846B6" w:rsidRPr="00122A17">
        <w:rPr>
          <w:rFonts w:ascii="Times New Roman" w:hAnsi="Times New Roman"/>
          <w:sz w:val="24"/>
          <w:lang w:val="bs-Latn-BA"/>
        </w:rPr>
        <w:t xml:space="preserve">dodijeliti </w:t>
      </w:r>
      <w:r w:rsidRPr="00122A17">
        <w:rPr>
          <w:rFonts w:ascii="Times New Roman" w:hAnsi="Times New Roman"/>
          <w:sz w:val="24"/>
          <w:lang w:val="bs-Latn-BA"/>
        </w:rPr>
        <w:t>zamjenske kanale</w:t>
      </w:r>
      <w:r w:rsidR="00B7589F" w:rsidRPr="00122A17">
        <w:rPr>
          <w:rFonts w:ascii="Times New Roman" w:hAnsi="Times New Roman"/>
          <w:sz w:val="24"/>
          <w:lang w:val="bs-Latn-BA"/>
        </w:rPr>
        <w:t>.</w:t>
      </w:r>
      <w:r w:rsidR="005D678E" w:rsidRPr="00122A17">
        <w:rPr>
          <w:rFonts w:ascii="Times New Roman" w:hAnsi="Times New Roman"/>
          <w:sz w:val="24"/>
          <w:lang w:val="bs-Latn-BA"/>
        </w:rPr>
        <w:t xml:space="preserve"> Sve troškove vezane </w:t>
      </w:r>
      <w:r w:rsidR="003F3799">
        <w:rPr>
          <w:rFonts w:ascii="Times New Roman" w:hAnsi="Times New Roman"/>
          <w:sz w:val="24"/>
          <w:lang w:val="bs-Latn-BA"/>
        </w:rPr>
        <w:t>za</w:t>
      </w:r>
      <w:r w:rsidR="003F3799" w:rsidRPr="00122A17">
        <w:rPr>
          <w:rFonts w:ascii="Times New Roman" w:hAnsi="Times New Roman"/>
          <w:sz w:val="24"/>
          <w:lang w:val="bs-Latn-BA"/>
        </w:rPr>
        <w:t xml:space="preserve"> </w:t>
      </w:r>
      <w:r w:rsidR="005D678E" w:rsidRPr="00122A17">
        <w:rPr>
          <w:rFonts w:ascii="Times New Roman" w:hAnsi="Times New Roman"/>
          <w:sz w:val="24"/>
          <w:lang w:val="bs-Latn-BA"/>
        </w:rPr>
        <w:t xml:space="preserve">zamjenu kanala snosi odabrani ponuđač </w:t>
      </w:r>
      <w:r w:rsidR="000846B6" w:rsidRPr="00122A17">
        <w:rPr>
          <w:rFonts w:ascii="Times New Roman" w:hAnsi="Times New Roman"/>
          <w:sz w:val="24"/>
          <w:lang w:val="bs-Latn-BA"/>
        </w:rPr>
        <w:t>–</w:t>
      </w:r>
      <w:r w:rsidR="005D678E" w:rsidRPr="00122A17">
        <w:rPr>
          <w:rFonts w:ascii="Times New Roman" w:hAnsi="Times New Roman"/>
          <w:sz w:val="24"/>
          <w:lang w:val="bs-Latn-BA"/>
        </w:rPr>
        <w:t xml:space="preserve"> </w:t>
      </w:r>
      <w:r w:rsidR="000846B6" w:rsidRPr="00122A17">
        <w:rPr>
          <w:rFonts w:ascii="Times New Roman" w:hAnsi="Times New Roman"/>
          <w:sz w:val="24"/>
          <w:lang w:val="bs-Latn-BA"/>
        </w:rPr>
        <w:t xml:space="preserve">nosilac </w:t>
      </w:r>
      <w:r w:rsidR="005D678E" w:rsidRPr="00122A17">
        <w:rPr>
          <w:rFonts w:ascii="Times New Roman" w:hAnsi="Times New Roman"/>
          <w:sz w:val="24"/>
          <w:lang w:val="bs-Latn-BA"/>
        </w:rPr>
        <w:t>dozvole.</w:t>
      </w:r>
    </w:p>
    <w:p w14:paraId="6AF8B515" w14:textId="77777777" w:rsidR="00315BAA" w:rsidRPr="00122A17" w:rsidRDefault="00315BAA" w:rsidP="00315BAA">
      <w:pPr>
        <w:pStyle w:val="Text"/>
        <w:spacing w:line="240" w:lineRule="auto"/>
        <w:rPr>
          <w:rFonts w:ascii="Times New Roman" w:hAnsi="Times New Roman"/>
          <w:sz w:val="24"/>
          <w:lang w:val="bs-Latn-BA"/>
        </w:rPr>
      </w:pPr>
      <w:r w:rsidRPr="00122A17">
        <w:rPr>
          <w:rFonts w:ascii="Times New Roman" w:hAnsi="Times New Roman"/>
          <w:sz w:val="24"/>
          <w:lang w:val="bs-Latn-BA"/>
        </w:rPr>
        <w:t xml:space="preserve"> </w:t>
      </w:r>
    </w:p>
    <w:p w14:paraId="6247C483" w14:textId="77777777" w:rsidR="00315BAA" w:rsidRPr="00122A17" w:rsidRDefault="00315BAA" w:rsidP="00315BAA">
      <w:pPr>
        <w:pStyle w:val="Heading1"/>
        <w:rPr>
          <w:rFonts w:ascii="Times New Roman" w:hAnsi="Times New Roman"/>
          <w:lang w:val="bs-Latn-BA"/>
        </w:rPr>
      </w:pPr>
      <w:bookmarkStart w:id="13" w:name="_Toc258422112"/>
      <w:bookmarkStart w:id="14" w:name="OLE_LINK7"/>
      <w:r w:rsidRPr="00122A17">
        <w:rPr>
          <w:rFonts w:ascii="Times New Roman" w:hAnsi="Times New Roman"/>
          <w:lang w:val="bs-Latn-BA"/>
        </w:rPr>
        <w:t xml:space="preserve">Minimalni nivo </w:t>
      </w:r>
      <w:bookmarkStart w:id="15" w:name="_Hlk9518273"/>
      <w:r w:rsidRPr="00122A17">
        <w:rPr>
          <w:rFonts w:ascii="Times New Roman" w:hAnsi="Times New Roman"/>
          <w:lang w:val="bs-Latn-BA"/>
        </w:rPr>
        <w:t>elektromagnetnog</w:t>
      </w:r>
      <w:bookmarkEnd w:id="15"/>
      <w:r w:rsidRPr="00122A17">
        <w:rPr>
          <w:rFonts w:ascii="Times New Roman" w:hAnsi="Times New Roman"/>
          <w:lang w:val="bs-Latn-BA"/>
        </w:rPr>
        <w:t xml:space="preserve"> polja za kvalitetan prijem</w:t>
      </w:r>
      <w:bookmarkEnd w:id="13"/>
    </w:p>
    <w:bookmarkEnd w:id="14"/>
    <w:p w14:paraId="764AC65B" w14:textId="77777777" w:rsidR="00315BAA" w:rsidRPr="00122A17" w:rsidRDefault="00315BAA" w:rsidP="00315BAA">
      <w:pPr>
        <w:rPr>
          <w:lang w:val="bs-Latn-BA" w:eastAsia="sl-SI"/>
        </w:rPr>
      </w:pPr>
    </w:p>
    <w:p w14:paraId="4A45BE1A" w14:textId="39CFEBD4" w:rsidR="00ED3CA7" w:rsidRPr="00122A17" w:rsidRDefault="00B55085" w:rsidP="00315BAA">
      <w:pPr>
        <w:jc w:val="both"/>
        <w:rPr>
          <w:lang w:val="bs-Latn-BA" w:eastAsia="sl-SI"/>
        </w:rPr>
      </w:pPr>
      <w:r w:rsidRPr="00122A17">
        <w:rPr>
          <w:lang w:val="bs-Latn-BA" w:eastAsia="sl-SI"/>
        </w:rPr>
        <w:t>Minimalna potrebna ja</w:t>
      </w:r>
      <w:r w:rsidR="00860790" w:rsidRPr="00122A17">
        <w:rPr>
          <w:lang w:val="bs-Latn-BA" w:eastAsia="sl-SI"/>
        </w:rPr>
        <w:t>čina</w:t>
      </w:r>
      <w:r w:rsidRPr="00122A17">
        <w:rPr>
          <w:lang w:val="bs-Latn-BA" w:eastAsia="sl-SI"/>
        </w:rPr>
        <w:t xml:space="preserve"> električnog polja u t</w:t>
      </w:r>
      <w:r w:rsidR="00860790" w:rsidRPr="00122A17">
        <w:rPr>
          <w:lang w:val="bs-Latn-BA" w:eastAsia="sl-SI"/>
        </w:rPr>
        <w:t xml:space="preserve">ački </w:t>
      </w:r>
      <w:r w:rsidRPr="00122A17">
        <w:rPr>
          <w:lang w:val="bs-Latn-BA" w:eastAsia="sl-SI"/>
        </w:rPr>
        <w:t>prij</w:t>
      </w:r>
      <w:r w:rsidR="00860790" w:rsidRPr="00122A17">
        <w:rPr>
          <w:lang w:val="bs-Latn-BA" w:eastAsia="sl-SI"/>
        </w:rPr>
        <w:t>e</w:t>
      </w:r>
      <w:r w:rsidRPr="00122A17">
        <w:rPr>
          <w:lang w:val="bs-Latn-BA" w:eastAsia="sl-SI"/>
        </w:rPr>
        <w:t xml:space="preserve">ma određuje se </w:t>
      </w:r>
      <w:r w:rsidR="00860790" w:rsidRPr="00122A17">
        <w:rPr>
          <w:lang w:val="bs-Latn-BA" w:eastAsia="sl-SI"/>
        </w:rPr>
        <w:t xml:space="preserve">u skladu s </w:t>
      </w:r>
      <w:r w:rsidRPr="00122A17">
        <w:rPr>
          <w:lang w:val="bs-Latn-BA" w:eastAsia="sl-SI"/>
        </w:rPr>
        <w:t>ITU-R preporukama</w:t>
      </w:r>
      <w:r w:rsidR="004F2BE2" w:rsidRPr="00122A17">
        <w:rPr>
          <w:lang w:val="bs-Latn-BA" w:eastAsia="sl-SI"/>
        </w:rPr>
        <w:t xml:space="preserve"> i </w:t>
      </w:r>
      <w:r w:rsidRPr="00122A17">
        <w:rPr>
          <w:lang w:val="bs-Latn-BA" w:eastAsia="sl-SI"/>
        </w:rPr>
        <w:t>odgovarajućim EBU tehničkim izvješ</w:t>
      </w:r>
      <w:r w:rsidR="004F2BE2" w:rsidRPr="00122A17">
        <w:rPr>
          <w:lang w:val="bs-Latn-BA" w:eastAsia="sl-SI"/>
        </w:rPr>
        <w:t>tajima</w:t>
      </w:r>
      <w:r w:rsidR="003F3799">
        <w:rPr>
          <w:lang w:val="bs-Latn-BA" w:eastAsia="sl-SI"/>
        </w:rPr>
        <w:t>,</w:t>
      </w:r>
      <w:r w:rsidR="00ED3CA7" w:rsidRPr="00122A17">
        <w:rPr>
          <w:lang w:val="bs-Latn-BA" w:eastAsia="sl-SI"/>
        </w:rPr>
        <w:t xml:space="preserve"> što odgovara </w:t>
      </w:r>
      <w:r w:rsidR="003F3799" w:rsidRPr="00122A17">
        <w:rPr>
          <w:lang w:val="bs-Latn-BA" w:eastAsia="sl-SI"/>
        </w:rPr>
        <w:t>elektromagnetno</w:t>
      </w:r>
      <w:r w:rsidR="003F3799">
        <w:rPr>
          <w:lang w:val="bs-Latn-BA" w:eastAsia="sl-SI"/>
        </w:rPr>
        <w:t>m</w:t>
      </w:r>
      <w:r w:rsidR="003F3799" w:rsidRPr="00122A17">
        <w:rPr>
          <w:lang w:val="bs-Latn-BA" w:eastAsia="sl-SI"/>
        </w:rPr>
        <w:t xml:space="preserve"> polj</w:t>
      </w:r>
      <w:r w:rsidR="003F3799">
        <w:rPr>
          <w:lang w:val="bs-Latn-BA" w:eastAsia="sl-SI"/>
        </w:rPr>
        <w:t xml:space="preserve">u </w:t>
      </w:r>
      <w:r w:rsidR="00315BAA" w:rsidRPr="00122A17">
        <w:rPr>
          <w:lang w:val="bs-Latn-BA" w:eastAsia="sl-SI"/>
        </w:rPr>
        <w:t>od 5</w:t>
      </w:r>
      <w:r w:rsidR="00B30D2F" w:rsidRPr="00122A17">
        <w:rPr>
          <w:lang w:val="bs-Latn-BA" w:eastAsia="sl-SI"/>
        </w:rPr>
        <w:t>8</w:t>
      </w:r>
      <w:r w:rsidR="00D749D5">
        <w:rPr>
          <w:lang w:val="bs-Latn-BA" w:eastAsia="sl-SI"/>
        </w:rPr>
        <w:t xml:space="preserve"> </w:t>
      </w:r>
      <w:r w:rsidR="00315BAA" w:rsidRPr="00122A17">
        <w:rPr>
          <w:lang w:val="bs-Latn-BA" w:eastAsia="sl-SI"/>
        </w:rPr>
        <w:t>dBμV/m na</w:t>
      </w:r>
      <w:r w:rsidR="00BC2928" w:rsidRPr="00122A17">
        <w:rPr>
          <w:lang w:val="bs-Latn-BA" w:eastAsia="sl-SI"/>
        </w:rPr>
        <w:t xml:space="preserve"> </w:t>
      </w:r>
      <w:r w:rsidR="00315BAA" w:rsidRPr="00122A17">
        <w:rPr>
          <w:lang w:val="bs-Latn-BA" w:eastAsia="sl-SI"/>
        </w:rPr>
        <w:t xml:space="preserve">visini </w:t>
      </w:r>
      <w:r w:rsidR="00A82CC3" w:rsidRPr="00122A17">
        <w:rPr>
          <w:lang w:val="bs-Latn-BA" w:eastAsia="sl-SI"/>
        </w:rPr>
        <w:t>10</w:t>
      </w:r>
      <w:r w:rsidR="003F3799">
        <w:rPr>
          <w:lang w:val="bs-Latn-BA" w:eastAsia="sl-SI"/>
        </w:rPr>
        <w:t xml:space="preserve"> </w:t>
      </w:r>
      <w:r w:rsidR="00315BAA" w:rsidRPr="00122A17">
        <w:rPr>
          <w:lang w:val="bs-Latn-BA" w:eastAsia="sl-SI"/>
        </w:rPr>
        <w:t>m od tla</w:t>
      </w:r>
      <w:r w:rsidR="001354F0" w:rsidRPr="00122A17">
        <w:rPr>
          <w:lang w:val="bs-Latn-BA" w:eastAsia="sl-SI"/>
        </w:rPr>
        <w:t>.</w:t>
      </w:r>
    </w:p>
    <w:p w14:paraId="333912C9" w14:textId="519BA2FE" w:rsidR="00315BAA" w:rsidRPr="00122A17" w:rsidRDefault="0074597D" w:rsidP="00315BAA">
      <w:pPr>
        <w:jc w:val="both"/>
        <w:rPr>
          <w:lang w:val="bs-Latn-BA" w:eastAsia="sl-SI"/>
        </w:rPr>
      </w:pPr>
      <w:r w:rsidRPr="00122A17">
        <w:rPr>
          <w:lang w:val="bs-Latn-BA" w:eastAsia="sl-SI"/>
        </w:rPr>
        <w:t xml:space="preserve">Agencija će izračunavati predikciju pokrivanja prema </w:t>
      </w:r>
      <w:r w:rsidR="00ED3CA7" w:rsidRPr="00122A17">
        <w:rPr>
          <w:lang w:val="bs-Latn-BA" w:eastAsia="sl-SI"/>
        </w:rPr>
        <w:t xml:space="preserve">statističkom </w:t>
      </w:r>
      <w:r w:rsidRPr="00122A17">
        <w:rPr>
          <w:lang w:val="bs-Latn-BA" w:eastAsia="sl-SI"/>
        </w:rPr>
        <w:t xml:space="preserve">modelu ITU-R P. </w:t>
      </w:r>
      <w:r w:rsidR="005D678E" w:rsidRPr="00122A17">
        <w:rPr>
          <w:lang w:val="bs-Latn-BA" w:eastAsia="sl-SI"/>
        </w:rPr>
        <w:t>1546</w:t>
      </w:r>
      <w:r w:rsidRPr="00122A17">
        <w:rPr>
          <w:lang w:val="bs-Latn-BA" w:eastAsia="sl-SI"/>
        </w:rPr>
        <w:t xml:space="preserve"> </w:t>
      </w:r>
      <w:r w:rsidR="00315BAA" w:rsidRPr="00122A17">
        <w:rPr>
          <w:lang w:val="bs-Latn-BA" w:eastAsia="sl-SI"/>
        </w:rPr>
        <w:t xml:space="preserve">i popisu stanovništva iz 2013. godine, kao </w:t>
      </w:r>
      <w:r w:rsidR="003F3799">
        <w:rPr>
          <w:lang w:val="bs-Latn-BA" w:eastAsia="sl-SI"/>
        </w:rPr>
        <w:t>postotak</w:t>
      </w:r>
      <w:r w:rsidR="003F3799" w:rsidRPr="00122A17">
        <w:rPr>
          <w:lang w:val="bs-Latn-BA" w:eastAsia="sl-SI"/>
        </w:rPr>
        <w:t xml:space="preserve"> </w:t>
      </w:r>
      <w:r w:rsidR="00315BAA" w:rsidRPr="00122A17">
        <w:rPr>
          <w:lang w:val="bs-Latn-BA" w:eastAsia="sl-SI"/>
        </w:rPr>
        <w:t xml:space="preserve">populacije koja može neometano primati signal. Stepen pokrivenosti </w:t>
      </w:r>
      <w:r w:rsidR="00ED3CA7" w:rsidRPr="00122A17">
        <w:rPr>
          <w:lang w:val="bs-Latn-BA" w:eastAsia="sl-SI"/>
        </w:rPr>
        <w:t>pr</w:t>
      </w:r>
      <w:r w:rsidR="00315BAA" w:rsidRPr="00122A17">
        <w:rPr>
          <w:lang w:val="bs-Latn-BA" w:eastAsia="sl-SI"/>
        </w:rPr>
        <w:t xml:space="preserve">ocjenjuje </w:t>
      </w:r>
      <w:r w:rsidR="003F3799">
        <w:rPr>
          <w:lang w:val="bs-Latn-BA" w:eastAsia="sl-SI"/>
        </w:rPr>
        <w:t xml:space="preserve">se </w:t>
      </w:r>
      <w:r w:rsidR="00315BAA" w:rsidRPr="00122A17">
        <w:rPr>
          <w:lang w:val="bs-Latn-BA" w:eastAsia="sl-SI"/>
        </w:rPr>
        <w:t xml:space="preserve">na osnovu konkretnih emisionih </w:t>
      </w:r>
      <w:r w:rsidR="00ED3CA7" w:rsidRPr="00122A17">
        <w:rPr>
          <w:lang w:val="bs-Latn-BA" w:eastAsia="sl-SI"/>
        </w:rPr>
        <w:t xml:space="preserve">parametara </w:t>
      </w:r>
      <w:r w:rsidR="00315BAA" w:rsidRPr="00122A17">
        <w:rPr>
          <w:lang w:val="bs-Latn-BA" w:eastAsia="sl-SI"/>
        </w:rPr>
        <w:t>za koje je Agencija izdala Dozvolu.</w:t>
      </w:r>
    </w:p>
    <w:p w14:paraId="2F9276CC" w14:textId="77777777" w:rsidR="00315BAA" w:rsidRPr="00122A17" w:rsidRDefault="00315BAA" w:rsidP="00315BAA">
      <w:pPr>
        <w:jc w:val="both"/>
        <w:rPr>
          <w:lang w:val="bs-Latn-BA" w:eastAsia="sl-SI"/>
        </w:rPr>
      </w:pPr>
    </w:p>
    <w:p w14:paraId="20E4386B" w14:textId="5AC8C037" w:rsidR="00315BAA" w:rsidRPr="00122A17" w:rsidRDefault="00315BAA" w:rsidP="00315BAA">
      <w:pPr>
        <w:pStyle w:val="Heading1"/>
        <w:rPr>
          <w:rFonts w:ascii="Times New Roman" w:hAnsi="Times New Roman"/>
          <w:lang w:val="bs-Latn-BA"/>
        </w:rPr>
      </w:pPr>
      <w:bookmarkStart w:id="16" w:name="_Toc258422113"/>
      <w:bookmarkStart w:id="17" w:name="OLE_LINK6"/>
      <w:r w:rsidRPr="00122A17">
        <w:rPr>
          <w:rFonts w:ascii="Times New Roman" w:hAnsi="Times New Roman"/>
          <w:lang w:val="bs-Latn-BA"/>
        </w:rPr>
        <w:t>Standard za prijem audiosignala</w:t>
      </w:r>
      <w:bookmarkEnd w:id="16"/>
    </w:p>
    <w:bookmarkEnd w:id="17"/>
    <w:p w14:paraId="6E551F35" w14:textId="77777777" w:rsidR="00315BAA" w:rsidRPr="00122A17" w:rsidRDefault="00315BAA" w:rsidP="00315BAA">
      <w:pPr>
        <w:rPr>
          <w:lang w:val="bs-Latn-BA" w:eastAsia="sl-SI"/>
        </w:rPr>
      </w:pPr>
    </w:p>
    <w:p w14:paraId="529B3940" w14:textId="3543D687" w:rsidR="00315BAA" w:rsidRPr="00122A17" w:rsidRDefault="00315BAA" w:rsidP="00315BAA">
      <w:pPr>
        <w:jc w:val="both"/>
        <w:rPr>
          <w:lang w:val="bs-Latn-BA" w:eastAsia="sl-SI"/>
        </w:rPr>
      </w:pPr>
      <w:r w:rsidRPr="00122A17">
        <w:rPr>
          <w:lang w:val="bs-Latn-BA" w:eastAsia="sl-SI"/>
        </w:rPr>
        <w:t xml:space="preserve">Primijenjeni </w:t>
      </w:r>
      <w:r w:rsidR="003F3799" w:rsidRPr="00122A17">
        <w:rPr>
          <w:lang w:val="bs-Latn-BA" w:eastAsia="sl-SI"/>
        </w:rPr>
        <w:t>standar</w:t>
      </w:r>
      <w:r w:rsidR="003F3799">
        <w:rPr>
          <w:lang w:val="bs-Latn-BA" w:eastAsia="sl-SI"/>
        </w:rPr>
        <w:t>di</w:t>
      </w:r>
      <w:r w:rsidR="003F3799" w:rsidRPr="00122A17">
        <w:rPr>
          <w:lang w:val="bs-Latn-BA" w:eastAsia="sl-SI"/>
        </w:rPr>
        <w:t xml:space="preserve"> </w:t>
      </w:r>
      <w:r w:rsidRPr="00122A17">
        <w:rPr>
          <w:lang w:val="bs-Latn-BA" w:eastAsia="sl-SI"/>
        </w:rPr>
        <w:t xml:space="preserve">trebaju biti u skladu s </w:t>
      </w:r>
      <w:r w:rsidR="00B30D2F" w:rsidRPr="00122A17">
        <w:rPr>
          <w:lang w:val="bs-Latn-BA" w:eastAsia="sl-SI"/>
        </w:rPr>
        <w:t xml:space="preserve">DAB+ </w:t>
      </w:r>
      <w:r w:rsidR="008432AA" w:rsidRPr="00122A17">
        <w:rPr>
          <w:lang w:val="bs-Latn-BA" w:eastAsia="sl-SI"/>
        </w:rPr>
        <w:t xml:space="preserve">normom </w:t>
      </w:r>
      <w:r w:rsidR="00B30D2F" w:rsidRPr="00122A17">
        <w:rPr>
          <w:lang w:val="bs-Latn-BA" w:eastAsia="sl-SI"/>
        </w:rPr>
        <w:t>(</w:t>
      </w:r>
      <w:r w:rsidR="008432AA" w:rsidRPr="00122A17">
        <w:rPr>
          <w:lang w:val="bs-Latn-BA" w:eastAsia="sl-SI"/>
        </w:rPr>
        <w:t xml:space="preserve">ETSI TS 102 563 V2.1.1 (2017-01),  </w:t>
      </w:r>
      <w:r w:rsidR="00B30D2F" w:rsidRPr="00122A17">
        <w:rPr>
          <w:lang w:val="bs-Latn-BA" w:eastAsia="sl-SI"/>
        </w:rPr>
        <w:t xml:space="preserve">EBU </w:t>
      </w:r>
      <w:r w:rsidR="00B30D2F" w:rsidRPr="00C13591">
        <w:rPr>
          <w:i/>
          <w:lang w:val="bs-Latn-BA" w:eastAsia="sl-SI"/>
        </w:rPr>
        <w:t>Tech</w:t>
      </w:r>
      <w:r w:rsidR="00B30D2F" w:rsidRPr="00122A17">
        <w:rPr>
          <w:lang w:val="bs-Latn-BA" w:eastAsia="sl-SI"/>
        </w:rPr>
        <w:t xml:space="preserve"> 3391)</w:t>
      </w:r>
      <w:r w:rsidRPr="00122A17">
        <w:rPr>
          <w:lang w:val="bs-Latn-BA" w:eastAsia="sl-SI"/>
        </w:rPr>
        <w:t>.</w:t>
      </w:r>
    </w:p>
    <w:p w14:paraId="27F035FA" w14:textId="77777777" w:rsidR="00315BAA" w:rsidRPr="00122A17" w:rsidRDefault="00315BAA" w:rsidP="00315BAA">
      <w:pPr>
        <w:rPr>
          <w:lang w:val="bs-Latn-BA" w:eastAsia="sl-SI"/>
        </w:rPr>
      </w:pPr>
    </w:p>
    <w:p w14:paraId="4553769C" w14:textId="77777777" w:rsidR="00315BAA" w:rsidRPr="00122A17" w:rsidRDefault="00315BAA" w:rsidP="00315BAA">
      <w:pPr>
        <w:pStyle w:val="Heading1"/>
        <w:rPr>
          <w:rFonts w:ascii="Times New Roman" w:hAnsi="Times New Roman"/>
          <w:lang w:val="bs-Latn-BA"/>
        </w:rPr>
      </w:pPr>
      <w:bookmarkStart w:id="18" w:name="_Toc258422114"/>
      <w:bookmarkStart w:id="19" w:name="OLE_LINK4"/>
      <w:bookmarkStart w:id="20" w:name="OLE_LINK5"/>
      <w:r w:rsidRPr="00122A17">
        <w:rPr>
          <w:rFonts w:ascii="Times New Roman" w:hAnsi="Times New Roman"/>
          <w:lang w:val="bs-Latn-BA"/>
        </w:rPr>
        <w:t>Brzine prijenosa</w:t>
      </w:r>
      <w:bookmarkEnd w:id="18"/>
    </w:p>
    <w:bookmarkEnd w:id="19"/>
    <w:bookmarkEnd w:id="20"/>
    <w:p w14:paraId="2DFA20C1" w14:textId="77777777" w:rsidR="00315BAA" w:rsidRPr="00122A17" w:rsidRDefault="00315BAA" w:rsidP="00315BAA">
      <w:pPr>
        <w:rPr>
          <w:lang w:val="bs-Latn-BA"/>
        </w:rPr>
      </w:pPr>
    </w:p>
    <w:p w14:paraId="4423D4DE" w14:textId="6E2EDC26" w:rsidR="00F438AD" w:rsidRPr="00122A17" w:rsidRDefault="00F438AD" w:rsidP="005A5FBB">
      <w:pPr>
        <w:jc w:val="both"/>
        <w:rPr>
          <w:lang w:val="bs-Latn-BA"/>
        </w:rPr>
      </w:pPr>
      <w:r w:rsidRPr="00122A17">
        <w:rPr>
          <w:lang w:val="bs-Latn-BA"/>
        </w:rPr>
        <w:t>Za kodiranje audiosignala koristi se AAC+ (</w:t>
      </w:r>
      <w:r w:rsidRPr="00C13591">
        <w:rPr>
          <w:i/>
          <w:lang w:val="bs-Latn-BA"/>
        </w:rPr>
        <w:t>High-Efficiency Advanced Audio Coding</w:t>
      </w:r>
      <w:r w:rsidRPr="00122A17">
        <w:rPr>
          <w:lang w:val="bs-Latn-BA"/>
        </w:rPr>
        <w:t>) kodek</w:t>
      </w:r>
      <w:r w:rsidR="00DF1C99" w:rsidRPr="00122A17">
        <w:rPr>
          <w:lang w:val="bs-Latn-BA"/>
        </w:rPr>
        <w:t xml:space="preserve"> s k</w:t>
      </w:r>
      <w:r w:rsidRPr="00122A17">
        <w:rPr>
          <w:lang w:val="bs-Latn-BA"/>
        </w:rPr>
        <w:t>orištenjem nivoa zaštite EEP 3-A</w:t>
      </w:r>
      <w:r w:rsidR="005A5FBB" w:rsidRPr="00122A17">
        <w:rPr>
          <w:lang w:val="bs-Latn-BA"/>
        </w:rPr>
        <w:t>. K</w:t>
      </w:r>
      <w:r w:rsidRPr="00122A17">
        <w:rPr>
          <w:lang w:val="bs-Latn-BA"/>
        </w:rPr>
        <w:t xml:space="preserve">oristan kapacitet multipleksa </w:t>
      </w:r>
      <w:r w:rsidR="005A5FBB" w:rsidRPr="00122A17">
        <w:rPr>
          <w:lang w:val="bs-Latn-BA"/>
        </w:rPr>
        <w:t xml:space="preserve">u ovom slučaju je </w:t>
      </w:r>
      <w:r w:rsidRPr="00122A17">
        <w:rPr>
          <w:lang w:val="bs-Latn-BA"/>
        </w:rPr>
        <w:t>maksimalno 1.5</w:t>
      </w:r>
      <w:r w:rsidR="003F3799">
        <w:rPr>
          <w:lang w:val="bs-Latn-BA"/>
        </w:rPr>
        <w:t xml:space="preserve"> </w:t>
      </w:r>
      <w:r w:rsidRPr="00122A17">
        <w:rPr>
          <w:lang w:val="bs-Latn-BA"/>
        </w:rPr>
        <w:t>Mbps, a prosječno 1152</w:t>
      </w:r>
      <w:r w:rsidR="003F3799">
        <w:rPr>
          <w:lang w:val="bs-Latn-BA"/>
        </w:rPr>
        <w:t xml:space="preserve"> </w:t>
      </w:r>
      <w:r w:rsidRPr="00122A17">
        <w:rPr>
          <w:lang w:val="bs-Latn-BA"/>
        </w:rPr>
        <w:t xml:space="preserve">kbps. Zauzetost multipleksa računa </w:t>
      </w:r>
      <w:r w:rsidR="003F3799">
        <w:rPr>
          <w:lang w:val="bs-Latn-BA"/>
        </w:rPr>
        <w:t xml:space="preserve">se </w:t>
      </w:r>
      <w:r w:rsidRPr="00122A17">
        <w:rPr>
          <w:lang w:val="bs-Latn-BA"/>
        </w:rPr>
        <w:t xml:space="preserve">preko jedinica za kapacitet (CU – </w:t>
      </w:r>
      <w:r w:rsidRPr="00C13591">
        <w:rPr>
          <w:i/>
          <w:lang w:val="bs-Latn-BA"/>
        </w:rPr>
        <w:t>Capacity Units</w:t>
      </w:r>
      <w:r w:rsidRPr="00122A17">
        <w:rPr>
          <w:lang w:val="bs-Latn-BA"/>
        </w:rPr>
        <w:t>)</w:t>
      </w:r>
      <w:r w:rsidR="003F3799">
        <w:rPr>
          <w:lang w:val="bs-Latn-BA"/>
        </w:rPr>
        <w:t>,</w:t>
      </w:r>
      <w:r w:rsidRPr="00122A17">
        <w:rPr>
          <w:lang w:val="bs-Latn-BA"/>
        </w:rPr>
        <w:t xml:space="preserve"> kojih ukupno ima 864.</w:t>
      </w:r>
    </w:p>
    <w:p w14:paraId="0BC8B238" w14:textId="77777777" w:rsidR="00ED3CA7" w:rsidRPr="00122A17" w:rsidRDefault="00ED3CA7" w:rsidP="00315BAA">
      <w:pPr>
        <w:rPr>
          <w:lang w:val="bs-Latn-BA"/>
        </w:rPr>
      </w:pPr>
    </w:p>
    <w:p w14:paraId="55A06497" w14:textId="0F941E43" w:rsidR="00BB79B4" w:rsidRPr="00122A17" w:rsidRDefault="00F438AD" w:rsidP="00315BAA">
      <w:pPr>
        <w:rPr>
          <w:lang w:val="bs-Latn-BA"/>
        </w:rPr>
      </w:pPr>
      <w:r w:rsidRPr="00122A17">
        <w:rPr>
          <w:lang w:val="bs-Latn-BA"/>
        </w:rPr>
        <w:t xml:space="preserve">Za </w:t>
      </w:r>
      <w:r w:rsidR="00257381" w:rsidRPr="00122A17">
        <w:rPr>
          <w:lang w:val="bs-Latn-BA"/>
        </w:rPr>
        <w:t xml:space="preserve">različite </w:t>
      </w:r>
      <w:r w:rsidRPr="00122A17">
        <w:rPr>
          <w:lang w:val="bs-Latn-BA"/>
        </w:rPr>
        <w:t>vrst</w:t>
      </w:r>
      <w:r w:rsidR="00257381" w:rsidRPr="00122A17">
        <w:rPr>
          <w:lang w:val="bs-Latn-BA"/>
        </w:rPr>
        <w:t>e</w:t>
      </w:r>
      <w:r w:rsidRPr="00122A17">
        <w:rPr>
          <w:lang w:val="bs-Latn-BA"/>
        </w:rPr>
        <w:t xml:space="preserve"> programa određene su </w:t>
      </w:r>
      <w:r w:rsidR="00BB79B4" w:rsidRPr="00122A17">
        <w:rPr>
          <w:lang w:val="bs-Latn-BA"/>
        </w:rPr>
        <w:t>brzine prijenosa</w:t>
      </w:r>
      <w:r w:rsidR="002D206B" w:rsidRPr="00122A17">
        <w:rPr>
          <w:lang w:val="bs-Latn-BA"/>
        </w:rPr>
        <w:t xml:space="preserve"> </w:t>
      </w:r>
      <w:r w:rsidR="00975F79" w:rsidRPr="00122A17">
        <w:rPr>
          <w:lang w:val="bs-Latn-BA"/>
        </w:rPr>
        <w:t xml:space="preserve">koje odgovaraju </w:t>
      </w:r>
      <w:r w:rsidR="0016373B" w:rsidRPr="00122A17">
        <w:rPr>
          <w:lang w:val="bs-Latn-BA"/>
        </w:rPr>
        <w:t xml:space="preserve">vrsti programa </w:t>
      </w:r>
      <w:r w:rsidR="002D01D9" w:rsidRPr="00122A17">
        <w:rPr>
          <w:lang w:val="bs-Latn-BA"/>
        </w:rPr>
        <w:t xml:space="preserve">i </w:t>
      </w:r>
      <w:r w:rsidR="0016373B" w:rsidRPr="00122A17">
        <w:rPr>
          <w:lang w:val="bs-Latn-BA"/>
        </w:rPr>
        <w:t xml:space="preserve">izražene </w:t>
      </w:r>
      <w:r w:rsidR="002D01D9" w:rsidRPr="00122A17">
        <w:rPr>
          <w:lang w:val="bs-Latn-BA"/>
        </w:rPr>
        <w:t xml:space="preserve">su </w:t>
      </w:r>
      <w:r w:rsidRPr="00122A17">
        <w:rPr>
          <w:lang w:val="bs-Latn-BA"/>
        </w:rPr>
        <w:t>u kbps i CU.</w:t>
      </w:r>
    </w:p>
    <w:p w14:paraId="482A1BBC" w14:textId="77777777" w:rsidR="00BB79B4" w:rsidRPr="00122A17" w:rsidRDefault="00BB79B4" w:rsidP="00315BAA">
      <w:pPr>
        <w:rPr>
          <w:lang w:val="bs-Latn-BA"/>
        </w:rPr>
      </w:pPr>
    </w:p>
    <w:tbl>
      <w:tblPr>
        <w:tblStyle w:val="TableGrid"/>
        <w:tblW w:w="7508" w:type="dxa"/>
        <w:tblLook w:val="04A0" w:firstRow="1" w:lastRow="0" w:firstColumn="1" w:lastColumn="0" w:noHBand="0" w:noVBand="1"/>
      </w:tblPr>
      <w:tblGrid>
        <w:gridCol w:w="5665"/>
        <w:gridCol w:w="1843"/>
      </w:tblGrid>
      <w:tr w:rsidR="00C041BD" w:rsidRPr="005B74EC" w14:paraId="3C953D43" w14:textId="77777777" w:rsidTr="005A5FBB">
        <w:tc>
          <w:tcPr>
            <w:tcW w:w="5665" w:type="dxa"/>
          </w:tcPr>
          <w:p w14:paraId="34C8E5AC" w14:textId="52B012EF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lastRenderedPageBreak/>
              <w:t>Opis vrsta programa</w:t>
            </w:r>
          </w:p>
        </w:tc>
        <w:tc>
          <w:tcPr>
            <w:tcW w:w="1843" w:type="dxa"/>
          </w:tcPr>
          <w:p w14:paraId="1A1FB514" w14:textId="16C083EF" w:rsidR="00C041BD" w:rsidRPr="00122A17" w:rsidRDefault="00C041BD" w:rsidP="003F3799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 xml:space="preserve">Brzina </w:t>
            </w:r>
            <w:r w:rsidR="003F3799" w:rsidRPr="00122A17">
              <w:rPr>
                <w:lang w:val="bs-Latn-BA"/>
              </w:rPr>
              <w:t>pr</w:t>
            </w:r>
            <w:r w:rsidR="003F3799">
              <w:rPr>
                <w:lang w:val="bs-Latn-BA"/>
              </w:rPr>
              <w:t>ije</w:t>
            </w:r>
            <w:r w:rsidR="003F3799" w:rsidRPr="00122A17">
              <w:rPr>
                <w:lang w:val="bs-Latn-BA"/>
              </w:rPr>
              <w:t>nosa</w:t>
            </w:r>
          </w:p>
        </w:tc>
      </w:tr>
      <w:tr w:rsidR="00C041BD" w:rsidRPr="005B74EC" w14:paraId="3591EF1F" w14:textId="77777777" w:rsidTr="005A5FBB">
        <w:tc>
          <w:tcPr>
            <w:tcW w:w="5665" w:type="dxa"/>
          </w:tcPr>
          <w:p w14:paraId="445C0DC7" w14:textId="7292317A" w:rsidR="00C041BD" w:rsidRPr="00122A17" w:rsidRDefault="00C041BD" w:rsidP="003F3799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Stereo audio (</w:t>
            </w:r>
            <w:r w:rsidR="006D0375" w:rsidRPr="00122A17">
              <w:rPr>
                <w:lang w:val="bs-Latn-BA"/>
              </w:rPr>
              <w:t xml:space="preserve">muzika </w:t>
            </w:r>
            <w:r w:rsidRPr="00122A17">
              <w:rPr>
                <w:lang w:val="bs-Latn-BA"/>
              </w:rPr>
              <w:t xml:space="preserve">Hi-Fi </w:t>
            </w:r>
            <w:r w:rsidR="003F3799" w:rsidRPr="00122A17">
              <w:rPr>
                <w:lang w:val="bs-Latn-BA"/>
              </w:rPr>
              <w:t>kvalitet</w:t>
            </w:r>
            <w:r w:rsidR="003F3799">
              <w:rPr>
                <w:lang w:val="bs-Latn-BA"/>
              </w:rPr>
              <w:t>a</w:t>
            </w:r>
            <w:r w:rsidRPr="00122A17">
              <w:rPr>
                <w:lang w:val="bs-Latn-BA"/>
              </w:rPr>
              <w:t>)</w:t>
            </w:r>
          </w:p>
        </w:tc>
        <w:tc>
          <w:tcPr>
            <w:tcW w:w="1843" w:type="dxa"/>
          </w:tcPr>
          <w:p w14:paraId="1A896E5A" w14:textId="4B5C25D1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96 kbps/72 CU</w:t>
            </w:r>
          </w:p>
        </w:tc>
      </w:tr>
      <w:tr w:rsidR="00C041BD" w:rsidRPr="005B74EC" w14:paraId="2B0BDB91" w14:textId="77777777" w:rsidTr="005A5FBB">
        <w:tc>
          <w:tcPr>
            <w:tcW w:w="5665" w:type="dxa"/>
          </w:tcPr>
          <w:p w14:paraId="3A8F4E35" w14:textId="177EBC82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Stereo audio (muzički servis)</w:t>
            </w:r>
          </w:p>
        </w:tc>
        <w:tc>
          <w:tcPr>
            <w:tcW w:w="1843" w:type="dxa"/>
          </w:tcPr>
          <w:p w14:paraId="26B807D8" w14:textId="25699347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64 kbps/48 CU</w:t>
            </w:r>
          </w:p>
        </w:tc>
      </w:tr>
      <w:tr w:rsidR="00C041BD" w:rsidRPr="005B74EC" w14:paraId="59D8DB0A" w14:textId="77777777" w:rsidTr="005A5FBB">
        <w:tc>
          <w:tcPr>
            <w:tcW w:w="5665" w:type="dxa"/>
          </w:tcPr>
          <w:p w14:paraId="00F30CBE" w14:textId="16696F2D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Stereo audio (govor/muzika)</w:t>
            </w:r>
          </w:p>
        </w:tc>
        <w:tc>
          <w:tcPr>
            <w:tcW w:w="1843" w:type="dxa"/>
          </w:tcPr>
          <w:p w14:paraId="073C77F2" w14:textId="20EF0143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48 kbps/36 CU</w:t>
            </w:r>
          </w:p>
        </w:tc>
      </w:tr>
      <w:tr w:rsidR="00C041BD" w:rsidRPr="005B74EC" w14:paraId="71085585" w14:textId="77777777" w:rsidTr="005A5FBB">
        <w:tc>
          <w:tcPr>
            <w:tcW w:w="5665" w:type="dxa"/>
          </w:tcPr>
          <w:p w14:paraId="6F57E566" w14:textId="7EE8BCB6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Mono audio (muzički servis)</w:t>
            </w:r>
          </w:p>
        </w:tc>
        <w:tc>
          <w:tcPr>
            <w:tcW w:w="1843" w:type="dxa"/>
          </w:tcPr>
          <w:p w14:paraId="1A0860EF" w14:textId="7EC4FC95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48 kbps/36 CU</w:t>
            </w:r>
          </w:p>
        </w:tc>
      </w:tr>
      <w:tr w:rsidR="00C041BD" w:rsidRPr="005B74EC" w14:paraId="64D4DAD0" w14:textId="77777777" w:rsidTr="005A5FBB">
        <w:tc>
          <w:tcPr>
            <w:tcW w:w="5665" w:type="dxa"/>
          </w:tcPr>
          <w:p w14:paraId="0C9EDFB4" w14:textId="307AA9D1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Mono audio (govor/muzika)</w:t>
            </w:r>
          </w:p>
        </w:tc>
        <w:tc>
          <w:tcPr>
            <w:tcW w:w="1843" w:type="dxa"/>
          </w:tcPr>
          <w:p w14:paraId="45F8A9F2" w14:textId="37B48F39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32 kbps/24 CU</w:t>
            </w:r>
          </w:p>
        </w:tc>
      </w:tr>
      <w:tr w:rsidR="00C041BD" w:rsidRPr="005B74EC" w14:paraId="780405F2" w14:textId="77777777" w:rsidTr="005A5FBB">
        <w:tc>
          <w:tcPr>
            <w:tcW w:w="5665" w:type="dxa"/>
          </w:tcPr>
          <w:p w14:paraId="32607B18" w14:textId="6D81045D" w:rsidR="00C041BD" w:rsidRPr="00122A17" w:rsidRDefault="00B654B1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Servisni kanal (za o</w:t>
            </w:r>
            <w:r w:rsidR="00C041BD" w:rsidRPr="00122A17">
              <w:rPr>
                <w:lang w:val="bs-Latn-BA"/>
              </w:rPr>
              <w:t>bavještenja</w:t>
            </w:r>
            <w:r w:rsidR="00D46C2E" w:rsidRPr="00122A17">
              <w:rPr>
                <w:lang w:val="bs-Latn-BA"/>
              </w:rPr>
              <w:t xml:space="preserve"> o </w:t>
            </w:r>
            <w:r w:rsidR="00C041BD" w:rsidRPr="00122A17">
              <w:rPr>
                <w:lang w:val="bs-Latn-BA"/>
              </w:rPr>
              <w:t>stanj</w:t>
            </w:r>
            <w:r w:rsidR="00D46C2E" w:rsidRPr="00122A17">
              <w:rPr>
                <w:lang w:val="bs-Latn-BA"/>
              </w:rPr>
              <w:t>u</w:t>
            </w:r>
            <w:r w:rsidR="00C041BD" w:rsidRPr="00122A17">
              <w:rPr>
                <w:lang w:val="bs-Latn-BA"/>
              </w:rPr>
              <w:t xml:space="preserve"> na cestama, vremensk</w:t>
            </w:r>
            <w:r w:rsidR="00D46C2E" w:rsidRPr="00122A17">
              <w:rPr>
                <w:lang w:val="bs-Latn-BA"/>
              </w:rPr>
              <w:t>oj</w:t>
            </w:r>
            <w:r w:rsidR="00C041BD" w:rsidRPr="00122A17">
              <w:rPr>
                <w:lang w:val="bs-Latn-BA"/>
              </w:rPr>
              <w:t xml:space="preserve"> prognoz</w:t>
            </w:r>
            <w:r w:rsidR="00D46C2E" w:rsidRPr="00122A17">
              <w:rPr>
                <w:lang w:val="bs-Latn-BA"/>
              </w:rPr>
              <w:t>i i sl</w:t>
            </w:r>
            <w:r w:rsidR="00C041BD" w:rsidRPr="00122A17">
              <w:rPr>
                <w:lang w:val="bs-Latn-BA"/>
              </w:rPr>
              <w:t>.)</w:t>
            </w:r>
          </w:p>
        </w:tc>
        <w:tc>
          <w:tcPr>
            <w:tcW w:w="1843" w:type="dxa"/>
          </w:tcPr>
          <w:p w14:paraId="3A5F2262" w14:textId="1688DF63" w:rsidR="00C041BD" w:rsidRPr="00122A17" w:rsidRDefault="00C041BD" w:rsidP="00315BAA">
            <w:pPr>
              <w:rPr>
                <w:lang w:val="bs-Latn-BA"/>
              </w:rPr>
            </w:pPr>
            <w:r w:rsidRPr="00122A17">
              <w:rPr>
                <w:lang w:val="bs-Latn-BA"/>
              </w:rPr>
              <w:t>24 kbps/18 CU</w:t>
            </w:r>
          </w:p>
        </w:tc>
      </w:tr>
    </w:tbl>
    <w:p w14:paraId="2C403230" w14:textId="77777777" w:rsidR="00BB79B4" w:rsidRPr="00122A17" w:rsidRDefault="00BB79B4" w:rsidP="00315BAA">
      <w:pPr>
        <w:rPr>
          <w:lang w:val="bs-Latn-BA"/>
        </w:rPr>
      </w:pPr>
    </w:p>
    <w:p w14:paraId="3090D925" w14:textId="7DB56AD5" w:rsidR="002012ED" w:rsidRPr="00122A17" w:rsidRDefault="00E134B4" w:rsidP="00FC176C">
      <w:pPr>
        <w:jc w:val="both"/>
        <w:rPr>
          <w:lang w:val="bs-Latn-BA"/>
        </w:rPr>
      </w:pPr>
      <w:r w:rsidRPr="00122A17">
        <w:rPr>
          <w:lang w:val="bs-Latn-BA"/>
        </w:rPr>
        <w:t xml:space="preserve">Multipleks </w:t>
      </w:r>
      <w:r w:rsidR="003F3799" w:rsidRPr="00122A17">
        <w:rPr>
          <w:lang w:val="bs-Latn-BA"/>
        </w:rPr>
        <w:t>operat</w:t>
      </w:r>
      <w:r w:rsidR="003F3799">
        <w:rPr>
          <w:lang w:val="bs-Latn-BA"/>
        </w:rPr>
        <w:t>e</w:t>
      </w:r>
      <w:r w:rsidR="003F3799" w:rsidRPr="00122A17">
        <w:rPr>
          <w:lang w:val="bs-Latn-BA"/>
        </w:rPr>
        <w:t xml:space="preserve">r </w:t>
      </w:r>
      <w:r w:rsidR="0024636E" w:rsidRPr="00122A17">
        <w:rPr>
          <w:lang w:val="bs-Latn-BA"/>
        </w:rPr>
        <w:t xml:space="preserve">dužan </w:t>
      </w:r>
      <w:r w:rsidR="003F3799">
        <w:rPr>
          <w:lang w:val="bs-Latn-BA"/>
        </w:rPr>
        <w:t>je</w:t>
      </w:r>
      <w:r w:rsidR="003F3799" w:rsidRPr="00122A17">
        <w:rPr>
          <w:lang w:val="bs-Latn-BA"/>
        </w:rPr>
        <w:t xml:space="preserve"> obezbijed</w:t>
      </w:r>
      <w:r w:rsidR="003F3799">
        <w:rPr>
          <w:lang w:val="bs-Latn-BA"/>
        </w:rPr>
        <w:t xml:space="preserve">iti </w:t>
      </w:r>
      <w:r w:rsidR="0024636E" w:rsidRPr="00122A17">
        <w:rPr>
          <w:lang w:val="bs-Latn-BA"/>
        </w:rPr>
        <w:t xml:space="preserve">uslugu Programskog vodiča (EPG </w:t>
      </w:r>
      <w:r w:rsidRPr="00C13591">
        <w:rPr>
          <w:i/>
          <w:lang w:val="bs-Latn-BA"/>
        </w:rPr>
        <w:t>Electronic Program Guide</w:t>
      </w:r>
      <w:r w:rsidR="0024636E" w:rsidRPr="00122A17">
        <w:rPr>
          <w:lang w:val="bs-Latn-BA"/>
        </w:rPr>
        <w:t xml:space="preserve">) i za to </w:t>
      </w:r>
      <w:r w:rsidR="003F3799" w:rsidRPr="00122A17">
        <w:rPr>
          <w:lang w:val="bs-Latn-BA"/>
        </w:rPr>
        <w:t>obezbijed</w:t>
      </w:r>
      <w:r w:rsidR="003F3799">
        <w:rPr>
          <w:lang w:val="bs-Latn-BA"/>
        </w:rPr>
        <w:t>iti</w:t>
      </w:r>
      <w:r w:rsidR="003F3799" w:rsidRPr="00122A17">
        <w:rPr>
          <w:lang w:val="bs-Latn-BA"/>
        </w:rPr>
        <w:t xml:space="preserve"> </w:t>
      </w:r>
      <w:r w:rsidR="0024636E" w:rsidRPr="00122A17">
        <w:rPr>
          <w:lang w:val="bs-Latn-BA"/>
        </w:rPr>
        <w:t xml:space="preserve">protok od </w:t>
      </w:r>
      <w:r w:rsidRPr="00122A17">
        <w:rPr>
          <w:lang w:val="bs-Latn-BA"/>
        </w:rPr>
        <w:t>16 kbps</w:t>
      </w:r>
      <w:r w:rsidR="00D9079A" w:rsidRPr="00122A17">
        <w:rPr>
          <w:lang w:val="bs-Latn-BA"/>
        </w:rPr>
        <w:t>/</w:t>
      </w:r>
      <w:r w:rsidRPr="00122A17">
        <w:rPr>
          <w:lang w:val="bs-Latn-BA"/>
        </w:rPr>
        <w:t>12 CU</w:t>
      </w:r>
      <w:r w:rsidR="0024636E" w:rsidRPr="00122A17">
        <w:rPr>
          <w:lang w:val="bs-Latn-BA"/>
        </w:rPr>
        <w:t xml:space="preserve"> za </w:t>
      </w:r>
      <w:r w:rsidRPr="00C13591">
        <w:rPr>
          <w:i/>
          <w:lang w:val="bs-Latn-BA"/>
        </w:rPr>
        <w:t>Packet data</w:t>
      </w:r>
      <w:r w:rsidR="00766591" w:rsidRPr="00122A17">
        <w:rPr>
          <w:lang w:val="bs-Latn-BA"/>
        </w:rPr>
        <w:t xml:space="preserve">. </w:t>
      </w:r>
    </w:p>
    <w:p w14:paraId="3FA3C292" w14:textId="77777777" w:rsidR="00E134B4" w:rsidRPr="00122A17" w:rsidRDefault="00E134B4" w:rsidP="00315BAA">
      <w:pPr>
        <w:rPr>
          <w:lang w:val="bs-Latn-BA"/>
        </w:rPr>
      </w:pPr>
    </w:p>
    <w:p w14:paraId="28AA2807" w14:textId="77777777" w:rsidR="00E134B4" w:rsidRPr="00122A17" w:rsidRDefault="00E134B4" w:rsidP="00315BAA">
      <w:pPr>
        <w:rPr>
          <w:lang w:val="bs-Latn-BA"/>
        </w:rPr>
      </w:pPr>
    </w:p>
    <w:p w14:paraId="61F98489" w14:textId="77777777" w:rsidR="00315BAA" w:rsidRPr="00122A17" w:rsidRDefault="00315BAA" w:rsidP="00315BAA">
      <w:pPr>
        <w:pStyle w:val="Heading1"/>
        <w:rPr>
          <w:rFonts w:ascii="Times New Roman" w:hAnsi="Times New Roman"/>
          <w:lang w:val="bs-Latn-BA"/>
        </w:rPr>
      </w:pPr>
      <w:bookmarkStart w:id="21" w:name="_Toc258422115"/>
      <w:bookmarkStart w:id="22" w:name="OLE_LINK2"/>
      <w:r w:rsidRPr="00122A17">
        <w:rPr>
          <w:rFonts w:ascii="Times New Roman" w:hAnsi="Times New Roman"/>
          <w:lang w:val="bs-Latn-BA"/>
        </w:rPr>
        <w:t>Tehnički propisi i standardi</w:t>
      </w:r>
      <w:bookmarkEnd w:id="21"/>
    </w:p>
    <w:bookmarkEnd w:id="22"/>
    <w:p w14:paraId="3C5E711C" w14:textId="77777777" w:rsidR="00315BAA" w:rsidRPr="00122A17" w:rsidRDefault="00315BAA" w:rsidP="00315BAA">
      <w:pPr>
        <w:rPr>
          <w:lang w:val="bs-Latn-BA"/>
        </w:rPr>
      </w:pPr>
    </w:p>
    <w:p w14:paraId="0E2603E2" w14:textId="33D073F4" w:rsidR="00315BAA" w:rsidRPr="00122A17" w:rsidRDefault="00315BAA" w:rsidP="00D0629B">
      <w:pPr>
        <w:jc w:val="both"/>
        <w:rPr>
          <w:lang w:val="bs-Latn-BA"/>
        </w:rPr>
      </w:pPr>
      <w:r w:rsidRPr="00122A17">
        <w:rPr>
          <w:lang w:val="bs-Latn-BA"/>
        </w:rPr>
        <w:t xml:space="preserve">Tehnički propisi i standardi </w:t>
      </w:r>
      <w:r w:rsidR="003F3799" w:rsidRPr="00122A17">
        <w:rPr>
          <w:lang w:val="bs-Latn-BA"/>
        </w:rPr>
        <w:t>defini</w:t>
      </w:r>
      <w:r w:rsidR="003F3799">
        <w:rPr>
          <w:lang w:val="bs-Latn-BA"/>
        </w:rPr>
        <w:t>r</w:t>
      </w:r>
      <w:r w:rsidR="003F3799" w:rsidRPr="00122A17">
        <w:rPr>
          <w:lang w:val="bs-Latn-BA"/>
        </w:rPr>
        <w:t xml:space="preserve">ani </w:t>
      </w:r>
      <w:r w:rsidRPr="00122A17">
        <w:rPr>
          <w:lang w:val="bs-Latn-BA"/>
        </w:rPr>
        <w:t>su članom 10. Pravila 90/2018 o pružanju usluga upravljanja elektronskim komunikacijskim mrežama u digitalnoj zemaljskoj radiodifuziji („Službeni glasnik BiH“, broj 92/18).</w:t>
      </w:r>
    </w:p>
    <w:p w14:paraId="636FBE3B" w14:textId="77777777" w:rsidR="00315BAA" w:rsidRPr="00122A17" w:rsidRDefault="00315BAA" w:rsidP="00315BAA">
      <w:pPr>
        <w:rPr>
          <w:lang w:val="bs-Latn-BA"/>
        </w:rPr>
      </w:pPr>
    </w:p>
    <w:p w14:paraId="50E1C210" w14:textId="5EFD13CE" w:rsidR="00315BAA" w:rsidRPr="00122A17" w:rsidRDefault="00315BAA" w:rsidP="00315BAA">
      <w:pPr>
        <w:pStyle w:val="Heading1"/>
        <w:rPr>
          <w:rFonts w:ascii="Times New Roman" w:hAnsi="Times New Roman"/>
          <w:lang w:val="bs-Latn-BA"/>
        </w:rPr>
      </w:pPr>
      <w:bookmarkStart w:id="23" w:name="_Toc258422116"/>
      <w:r w:rsidRPr="00122A17">
        <w:rPr>
          <w:rFonts w:ascii="Times New Roman" w:hAnsi="Times New Roman"/>
          <w:lang w:val="bs-Latn-BA"/>
        </w:rPr>
        <w:t>Emisione lokacije s predajnicima velike snage</w:t>
      </w:r>
      <w:bookmarkEnd w:id="23"/>
    </w:p>
    <w:p w14:paraId="7FDEB77A" w14:textId="77777777" w:rsidR="00315BAA" w:rsidRPr="00122A17" w:rsidRDefault="00315BAA" w:rsidP="00315BAA">
      <w:pPr>
        <w:rPr>
          <w:lang w:val="bs-Latn-BA"/>
        </w:rPr>
      </w:pPr>
    </w:p>
    <w:p w14:paraId="1E31B118" w14:textId="3962831E" w:rsidR="00315BAA" w:rsidRPr="00122A17" w:rsidRDefault="00315BAA" w:rsidP="00D0629B">
      <w:pPr>
        <w:jc w:val="both"/>
        <w:rPr>
          <w:lang w:val="bs-Latn-BA"/>
        </w:rPr>
      </w:pPr>
      <w:r w:rsidRPr="00122A17">
        <w:rPr>
          <w:lang w:val="bs-Latn-BA"/>
        </w:rPr>
        <w:t xml:space="preserve">U </w:t>
      </w:r>
      <w:r w:rsidR="003F3799">
        <w:rPr>
          <w:lang w:val="bs-Latn-BA"/>
        </w:rPr>
        <w:t>tabelama</w:t>
      </w:r>
      <w:r w:rsidR="003F3799" w:rsidRPr="00122A17">
        <w:rPr>
          <w:lang w:val="bs-Latn-BA"/>
        </w:rPr>
        <w:t xml:space="preserve"> </w:t>
      </w:r>
      <w:r w:rsidRPr="00122A17">
        <w:rPr>
          <w:lang w:val="bs-Latn-BA"/>
        </w:rPr>
        <w:t xml:space="preserve">su navedene emisione lokacije predajnika veće snage za svaku </w:t>
      </w:r>
      <w:r w:rsidR="002012ED" w:rsidRPr="00122A17">
        <w:rPr>
          <w:lang w:val="bs-Latn-BA"/>
        </w:rPr>
        <w:t>digitalnu regiju</w:t>
      </w:r>
      <w:r w:rsidRPr="00122A17">
        <w:rPr>
          <w:lang w:val="bs-Latn-BA"/>
        </w:rPr>
        <w:t xml:space="preserve"> s </w:t>
      </w:r>
      <w:bookmarkStart w:id="24" w:name="OLE_LINK1"/>
      <w:r w:rsidRPr="00122A17">
        <w:rPr>
          <w:lang w:val="bs-Latn-BA"/>
        </w:rPr>
        <w:t xml:space="preserve">tehničkim parametrima </w:t>
      </w:r>
      <w:bookmarkEnd w:id="24"/>
      <w:r w:rsidRPr="00122A17">
        <w:rPr>
          <w:lang w:val="bs-Latn-BA"/>
        </w:rPr>
        <w:t xml:space="preserve">koji su međunarodno koordinirani i za koje je potrebno dobiti dozvolu za korištenje radiofrekvencija. Matični predajnici mogu </w:t>
      </w:r>
      <w:r w:rsidR="003F3799">
        <w:rPr>
          <w:lang w:val="bs-Latn-BA"/>
        </w:rPr>
        <w:t xml:space="preserve">se </w:t>
      </w:r>
      <w:r w:rsidRPr="00122A17">
        <w:rPr>
          <w:lang w:val="bs-Latn-BA"/>
        </w:rPr>
        <w:t xml:space="preserve">instalirati i na drugim lokacijama u okviru neke </w:t>
      </w:r>
      <w:r w:rsidR="00212F0A" w:rsidRPr="00122A17">
        <w:rPr>
          <w:lang w:val="bs-Latn-BA"/>
        </w:rPr>
        <w:t>digitalne regije</w:t>
      </w:r>
      <w:r w:rsidRPr="00122A17">
        <w:rPr>
          <w:lang w:val="bs-Latn-BA"/>
        </w:rPr>
        <w:t xml:space="preserve">, pod uslovom da tehnički parametri ostaju u skladu s okvirom koji pruža sporazum GE06. </w:t>
      </w:r>
    </w:p>
    <w:p w14:paraId="73639D3D" w14:textId="77777777" w:rsidR="00315BAA" w:rsidRPr="00122A17" w:rsidRDefault="00315BAA" w:rsidP="00315BAA">
      <w:pPr>
        <w:rPr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0"/>
        <w:gridCol w:w="1933"/>
        <w:gridCol w:w="1523"/>
        <w:gridCol w:w="1435"/>
        <w:gridCol w:w="822"/>
        <w:gridCol w:w="968"/>
      </w:tblGrid>
      <w:tr w:rsidR="00315BAA" w:rsidRPr="005B74EC" w14:paraId="32801170" w14:textId="77777777" w:rsidTr="005B74EC">
        <w:trPr>
          <w:trHeight w:val="255"/>
        </w:trPr>
        <w:tc>
          <w:tcPr>
            <w:tcW w:w="1170" w:type="pct"/>
            <w:vAlign w:val="center"/>
          </w:tcPr>
          <w:p w14:paraId="4F941DDA" w14:textId="090789A1" w:rsidR="00315BAA" w:rsidRPr="00122A17" w:rsidRDefault="006B6230" w:rsidP="0024636E">
            <w:pPr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Digitalna regija</w:t>
            </w:r>
          </w:p>
        </w:tc>
        <w:tc>
          <w:tcPr>
            <w:tcW w:w="1108" w:type="pct"/>
            <w:vAlign w:val="center"/>
          </w:tcPr>
          <w:p w14:paraId="004A153B" w14:textId="77777777" w:rsidR="00315BAA" w:rsidRPr="00122A17" w:rsidRDefault="00315BAA" w:rsidP="003F3799">
            <w:pPr>
              <w:jc w:val="both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Emisiona lokacija</w:t>
            </w:r>
          </w:p>
        </w:tc>
        <w:tc>
          <w:tcPr>
            <w:tcW w:w="873" w:type="pct"/>
            <w:shd w:val="clear" w:color="auto" w:fill="auto"/>
            <w:noWrap/>
            <w:vAlign w:val="center"/>
          </w:tcPr>
          <w:p w14:paraId="351D3487" w14:textId="0E672E45" w:rsidR="00315BAA" w:rsidRPr="00122A17" w:rsidRDefault="00315BAA" w:rsidP="003F3799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Longitud</w:t>
            </w:r>
            <w:r w:rsidR="002A2EC3" w:rsidRPr="00122A17">
              <w:rPr>
                <w:sz w:val="22"/>
                <w:szCs w:val="22"/>
                <w:lang w:val="bs-Latn-BA"/>
              </w:rPr>
              <w:t>a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14:paraId="3C74EC72" w14:textId="2766BED2" w:rsidR="00315BAA" w:rsidRPr="00122A17" w:rsidRDefault="00315BAA" w:rsidP="003F3799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Latitud</w:t>
            </w:r>
            <w:r w:rsidR="002A2EC3" w:rsidRPr="00122A17">
              <w:rPr>
                <w:sz w:val="22"/>
                <w:szCs w:val="22"/>
                <w:lang w:val="bs-Latn-BA"/>
              </w:rPr>
              <w:t>a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6C9FABA0" w14:textId="40C7EF10" w:rsidR="00315BAA" w:rsidRPr="00122A17" w:rsidRDefault="003F3799" w:rsidP="003F3799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Kanal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692FD7A3" w14:textId="77777777" w:rsidR="005B74EC" w:rsidRDefault="00315BAA" w:rsidP="003F3799">
            <w:pPr>
              <w:ind w:right="100"/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 xml:space="preserve">ERP </w:t>
            </w:r>
          </w:p>
          <w:p w14:paraId="44880DA3" w14:textId="5AA4391C" w:rsidR="00315BAA" w:rsidRPr="00122A17" w:rsidRDefault="00DF45CF" w:rsidP="003F3799">
            <w:pPr>
              <w:ind w:right="100"/>
              <w:jc w:val="center"/>
              <w:rPr>
                <w:sz w:val="22"/>
                <w:szCs w:val="22"/>
                <w:lang w:val="bs-Latn-BA"/>
              </w:rPr>
            </w:pPr>
            <w:r w:rsidRPr="00B900A6">
              <w:rPr>
                <w:sz w:val="22"/>
                <w:szCs w:val="22"/>
                <w:lang w:val="bs-Latn-BA"/>
              </w:rPr>
              <w:t>(</w:t>
            </w:r>
            <w:r w:rsidR="00315BAA" w:rsidRPr="00122A17">
              <w:rPr>
                <w:sz w:val="22"/>
                <w:szCs w:val="22"/>
                <w:lang w:val="bs-Latn-BA"/>
              </w:rPr>
              <w:t>dBW</w:t>
            </w:r>
            <w:r w:rsidRPr="00122A17">
              <w:rPr>
                <w:sz w:val="22"/>
                <w:szCs w:val="22"/>
                <w:lang w:val="bs-Latn-BA"/>
              </w:rPr>
              <w:t>)</w:t>
            </w:r>
          </w:p>
        </w:tc>
      </w:tr>
      <w:tr w:rsidR="00E63936" w:rsidRPr="005B74EC" w14:paraId="504A0E15" w14:textId="77777777" w:rsidTr="005B74EC">
        <w:trPr>
          <w:trHeight w:val="255"/>
        </w:trPr>
        <w:tc>
          <w:tcPr>
            <w:tcW w:w="1170" w:type="pct"/>
            <w:vAlign w:val="bottom"/>
          </w:tcPr>
          <w:p w14:paraId="7629CCC0" w14:textId="6EEDA891" w:rsidR="00E63936" w:rsidRPr="00122A17" w:rsidRDefault="00E63936" w:rsidP="0024636E">
            <w:pPr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PLJEŠEVICA</w:t>
            </w:r>
          </w:p>
        </w:tc>
        <w:tc>
          <w:tcPr>
            <w:tcW w:w="1108" w:type="pct"/>
            <w:vAlign w:val="bottom"/>
          </w:tcPr>
          <w:p w14:paraId="3CA0E480" w14:textId="38500659" w:rsidR="00E63936" w:rsidRPr="00122A17" w:rsidRDefault="00E63936" w:rsidP="00E63936">
            <w:pPr>
              <w:jc w:val="both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Plješevica</w:t>
            </w:r>
          </w:p>
        </w:tc>
        <w:tc>
          <w:tcPr>
            <w:tcW w:w="873" w:type="pct"/>
            <w:shd w:val="clear" w:color="auto" w:fill="auto"/>
            <w:noWrap/>
            <w:vAlign w:val="bottom"/>
          </w:tcPr>
          <w:p w14:paraId="036ADAFF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015°45'21" E</w:t>
            </w:r>
          </w:p>
        </w:tc>
        <w:tc>
          <w:tcPr>
            <w:tcW w:w="823" w:type="pct"/>
            <w:shd w:val="clear" w:color="auto" w:fill="auto"/>
            <w:noWrap/>
            <w:vAlign w:val="bottom"/>
          </w:tcPr>
          <w:p w14:paraId="3560099B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44°47'14" N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405D5627" w14:textId="0500C54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lang w:val="bs-Latn-BA"/>
              </w:rPr>
              <w:t>11B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14:paraId="57BEDDA6" w14:textId="093C7301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37</w:t>
            </w:r>
          </w:p>
        </w:tc>
      </w:tr>
      <w:tr w:rsidR="00E63936" w:rsidRPr="005B74EC" w14:paraId="0A4A8384" w14:textId="77777777" w:rsidTr="005B74EC">
        <w:trPr>
          <w:trHeight w:val="255"/>
        </w:trPr>
        <w:tc>
          <w:tcPr>
            <w:tcW w:w="1170" w:type="pct"/>
            <w:vAlign w:val="bottom"/>
          </w:tcPr>
          <w:p w14:paraId="440B213B" w14:textId="00C4890C" w:rsidR="00E63936" w:rsidRPr="00122A17" w:rsidRDefault="00E63936" w:rsidP="0024636E">
            <w:pPr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KOZARA</w:t>
            </w:r>
          </w:p>
        </w:tc>
        <w:tc>
          <w:tcPr>
            <w:tcW w:w="1108" w:type="pct"/>
            <w:vAlign w:val="bottom"/>
          </w:tcPr>
          <w:p w14:paraId="7A06B9F5" w14:textId="11E8F3B7" w:rsidR="00E63936" w:rsidRPr="00122A17" w:rsidRDefault="00E63936" w:rsidP="00E63936">
            <w:pPr>
              <w:jc w:val="both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Lisina</w:t>
            </w:r>
          </w:p>
        </w:tc>
        <w:tc>
          <w:tcPr>
            <w:tcW w:w="873" w:type="pct"/>
            <w:shd w:val="clear" w:color="auto" w:fill="auto"/>
            <w:noWrap/>
            <w:vAlign w:val="bottom"/>
          </w:tcPr>
          <w:p w14:paraId="6F18F0ED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016°58'37" E</w:t>
            </w:r>
          </w:p>
        </w:tc>
        <w:tc>
          <w:tcPr>
            <w:tcW w:w="823" w:type="pct"/>
            <w:shd w:val="clear" w:color="auto" w:fill="auto"/>
            <w:noWrap/>
            <w:vAlign w:val="bottom"/>
          </w:tcPr>
          <w:p w14:paraId="2ADF96EE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44°58'21" N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5EADF26A" w14:textId="099CD58A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lang w:val="bs-Latn-BA"/>
              </w:rPr>
              <w:t>11B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14:paraId="5239B110" w14:textId="2345A656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37</w:t>
            </w:r>
          </w:p>
        </w:tc>
      </w:tr>
      <w:tr w:rsidR="00E63936" w:rsidRPr="005B74EC" w14:paraId="6EC6213F" w14:textId="77777777" w:rsidTr="005B74EC">
        <w:trPr>
          <w:trHeight w:val="255"/>
        </w:trPr>
        <w:tc>
          <w:tcPr>
            <w:tcW w:w="1170" w:type="pct"/>
            <w:vAlign w:val="bottom"/>
          </w:tcPr>
          <w:p w14:paraId="67A4041E" w14:textId="022CA6FF" w:rsidR="00E63936" w:rsidRPr="00122A17" w:rsidRDefault="00E63936" w:rsidP="0024636E">
            <w:pPr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VLAŠIĆ</w:t>
            </w:r>
          </w:p>
        </w:tc>
        <w:tc>
          <w:tcPr>
            <w:tcW w:w="1108" w:type="pct"/>
            <w:vAlign w:val="bottom"/>
          </w:tcPr>
          <w:p w14:paraId="1A3ED056" w14:textId="39E6F3EC" w:rsidR="00E63936" w:rsidRPr="00122A17" w:rsidRDefault="00E63936" w:rsidP="00E63936">
            <w:pPr>
              <w:jc w:val="both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Paljenik</w:t>
            </w:r>
          </w:p>
        </w:tc>
        <w:tc>
          <w:tcPr>
            <w:tcW w:w="873" w:type="pct"/>
            <w:shd w:val="clear" w:color="auto" w:fill="auto"/>
            <w:noWrap/>
            <w:vAlign w:val="bottom"/>
          </w:tcPr>
          <w:p w14:paraId="76CB3A1F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017°38'10" E</w:t>
            </w:r>
          </w:p>
        </w:tc>
        <w:tc>
          <w:tcPr>
            <w:tcW w:w="823" w:type="pct"/>
            <w:shd w:val="clear" w:color="auto" w:fill="auto"/>
            <w:noWrap/>
            <w:vAlign w:val="bottom"/>
          </w:tcPr>
          <w:p w14:paraId="6D81B105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44°17'38" N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2370ED1A" w14:textId="69457BCB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lang w:val="bs-Latn-BA"/>
              </w:rPr>
              <w:t>10A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14:paraId="3E44C1A8" w14:textId="2086D85F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40</w:t>
            </w:r>
          </w:p>
        </w:tc>
      </w:tr>
      <w:tr w:rsidR="00E63936" w:rsidRPr="005B74EC" w14:paraId="41048E4C" w14:textId="77777777" w:rsidTr="005B74EC">
        <w:trPr>
          <w:trHeight w:val="255"/>
        </w:trPr>
        <w:tc>
          <w:tcPr>
            <w:tcW w:w="1170" w:type="pct"/>
            <w:vAlign w:val="bottom"/>
          </w:tcPr>
          <w:p w14:paraId="41F65836" w14:textId="0EDEC9AF" w:rsidR="00E63936" w:rsidRPr="00122A17" w:rsidRDefault="00E63936" w:rsidP="0024636E">
            <w:pPr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MAJEVICA</w:t>
            </w:r>
          </w:p>
        </w:tc>
        <w:tc>
          <w:tcPr>
            <w:tcW w:w="1108" w:type="pct"/>
            <w:vAlign w:val="bottom"/>
          </w:tcPr>
          <w:p w14:paraId="22A2DFDE" w14:textId="025B7BEE" w:rsidR="00E63936" w:rsidRPr="00122A17" w:rsidRDefault="00E63936" w:rsidP="00E63936">
            <w:pPr>
              <w:jc w:val="both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Busija</w:t>
            </w:r>
          </w:p>
        </w:tc>
        <w:tc>
          <w:tcPr>
            <w:tcW w:w="873" w:type="pct"/>
            <w:shd w:val="clear" w:color="auto" w:fill="auto"/>
            <w:noWrap/>
            <w:vAlign w:val="bottom"/>
          </w:tcPr>
          <w:p w14:paraId="5D730FBA" w14:textId="3FADFC0E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018°50'41" E</w:t>
            </w:r>
          </w:p>
        </w:tc>
        <w:tc>
          <w:tcPr>
            <w:tcW w:w="823" w:type="pct"/>
            <w:shd w:val="clear" w:color="auto" w:fill="auto"/>
            <w:noWrap/>
            <w:vAlign w:val="bottom"/>
          </w:tcPr>
          <w:p w14:paraId="222F48BC" w14:textId="1B50D2CB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44°33'56" N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0B0618EF" w14:textId="2D397363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lang w:val="bs-Latn-BA"/>
              </w:rPr>
              <w:t>11C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14:paraId="03F74AFD" w14:textId="2B516775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37</w:t>
            </w:r>
          </w:p>
        </w:tc>
      </w:tr>
      <w:tr w:rsidR="00E63936" w:rsidRPr="005B74EC" w14:paraId="784D9939" w14:textId="77777777" w:rsidTr="005B74EC">
        <w:trPr>
          <w:trHeight w:val="255"/>
        </w:trPr>
        <w:tc>
          <w:tcPr>
            <w:tcW w:w="1170" w:type="pct"/>
            <w:vAlign w:val="bottom"/>
          </w:tcPr>
          <w:p w14:paraId="66D3D0E6" w14:textId="610E3BAF" w:rsidR="00E63936" w:rsidRPr="00122A17" w:rsidRDefault="00E63936" w:rsidP="0024636E">
            <w:pPr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TUŠNICA</w:t>
            </w:r>
          </w:p>
        </w:tc>
        <w:tc>
          <w:tcPr>
            <w:tcW w:w="1108" w:type="pct"/>
            <w:vAlign w:val="bottom"/>
          </w:tcPr>
          <w:p w14:paraId="6701F8D8" w14:textId="12B9F916" w:rsidR="00E63936" w:rsidRPr="00122A17" w:rsidRDefault="00E63936" w:rsidP="00E63936">
            <w:pPr>
              <w:jc w:val="both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Vitrenik</w:t>
            </w:r>
          </w:p>
        </w:tc>
        <w:tc>
          <w:tcPr>
            <w:tcW w:w="873" w:type="pct"/>
            <w:shd w:val="clear" w:color="auto" w:fill="auto"/>
            <w:noWrap/>
            <w:vAlign w:val="bottom"/>
          </w:tcPr>
          <w:p w14:paraId="51B468E2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017°05'44" E</w:t>
            </w:r>
          </w:p>
        </w:tc>
        <w:tc>
          <w:tcPr>
            <w:tcW w:w="823" w:type="pct"/>
            <w:shd w:val="clear" w:color="auto" w:fill="auto"/>
            <w:noWrap/>
            <w:vAlign w:val="bottom"/>
          </w:tcPr>
          <w:p w14:paraId="11288DF5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43°43'21" N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5BDA9A0A" w14:textId="100C5A42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lang w:val="bs-Latn-BA"/>
              </w:rPr>
              <w:t>11C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14:paraId="6C5447A6" w14:textId="2B5260CA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37</w:t>
            </w:r>
          </w:p>
        </w:tc>
      </w:tr>
      <w:tr w:rsidR="00E63936" w:rsidRPr="005B74EC" w14:paraId="7BC68EE4" w14:textId="77777777" w:rsidTr="005B74EC">
        <w:trPr>
          <w:trHeight w:val="255"/>
        </w:trPr>
        <w:tc>
          <w:tcPr>
            <w:tcW w:w="1170" w:type="pct"/>
            <w:vAlign w:val="bottom"/>
          </w:tcPr>
          <w:p w14:paraId="53FC0B87" w14:textId="04C135CC" w:rsidR="00E63936" w:rsidRPr="00122A17" w:rsidRDefault="00E63936" w:rsidP="0024636E">
            <w:pPr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BJELAŠNICA</w:t>
            </w:r>
          </w:p>
        </w:tc>
        <w:tc>
          <w:tcPr>
            <w:tcW w:w="1108" w:type="pct"/>
            <w:vAlign w:val="bottom"/>
          </w:tcPr>
          <w:p w14:paraId="07532292" w14:textId="350E16D6" w:rsidR="00E63936" w:rsidRPr="00122A17" w:rsidRDefault="00E63936" w:rsidP="00E63936">
            <w:pPr>
              <w:jc w:val="both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Bjelašnica</w:t>
            </w:r>
          </w:p>
        </w:tc>
        <w:tc>
          <w:tcPr>
            <w:tcW w:w="873" w:type="pct"/>
            <w:shd w:val="clear" w:color="auto" w:fill="auto"/>
            <w:noWrap/>
            <w:vAlign w:val="bottom"/>
          </w:tcPr>
          <w:p w14:paraId="1B61FD6E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018°15'25" E</w:t>
            </w:r>
          </w:p>
        </w:tc>
        <w:tc>
          <w:tcPr>
            <w:tcW w:w="823" w:type="pct"/>
            <w:shd w:val="clear" w:color="auto" w:fill="auto"/>
            <w:noWrap/>
            <w:vAlign w:val="bottom"/>
          </w:tcPr>
          <w:p w14:paraId="194415E4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43°42'14" N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640896C1" w14:textId="44EF5FC8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lang w:val="bs-Latn-BA"/>
              </w:rPr>
              <w:t>11B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14:paraId="388C5C88" w14:textId="63A246B2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37</w:t>
            </w:r>
          </w:p>
        </w:tc>
      </w:tr>
      <w:tr w:rsidR="00E63936" w:rsidRPr="005B74EC" w14:paraId="02D8117A" w14:textId="77777777" w:rsidTr="005B74EC">
        <w:trPr>
          <w:trHeight w:val="255"/>
        </w:trPr>
        <w:tc>
          <w:tcPr>
            <w:tcW w:w="1170" w:type="pct"/>
            <w:vAlign w:val="bottom"/>
          </w:tcPr>
          <w:p w14:paraId="0B64B798" w14:textId="51D2EFD1" w:rsidR="00E63936" w:rsidRPr="00122A17" w:rsidRDefault="00E63936" w:rsidP="0024636E">
            <w:pPr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TROVRH</w:t>
            </w:r>
          </w:p>
        </w:tc>
        <w:tc>
          <w:tcPr>
            <w:tcW w:w="1108" w:type="pct"/>
            <w:vAlign w:val="bottom"/>
          </w:tcPr>
          <w:p w14:paraId="31E3F1F3" w14:textId="4E0EF71E" w:rsidR="00E63936" w:rsidRPr="00122A17" w:rsidRDefault="004C7196" w:rsidP="00E63936">
            <w:pPr>
              <w:jc w:val="both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Hadžića brdo</w:t>
            </w:r>
          </w:p>
        </w:tc>
        <w:tc>
          <w:tcPr>
            <w:tcW w:w="873" w:type="pct"/>
            <w:shd w:val="clear" w:color="auto" w:fill="auto"/>
            <w:noWrap/>
            <w:vAlign w:val="bottom"/>
          </w:tcPr>
          <w:p w14:paraId="10C5C5CE" w14:textId="533B29FF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018°5</w:t>
            </w:r>
            <w:r w:rsidR="004C7196" w:rsidRPr="00122A17">
              <w:rPr>
                <w:sz w:val="22"/>
                <w:szCs w:val="22"/>
                <w:lang w:val="bs-Latn-BA"/>
              </w:rPr>
              <w:t>1</w:t>
            </w:r>
            <w:r w:rsidRPr="00122A17">
              <w:rPr>
                <w:sz w:val="22"/>
                <w:szCs w:val="22"/>
                <w:lang w:val="bs-Latn-BA"/>
              </w:rPr>
              <w:t>'4</w:t>
            </w:r>
            <w:r w:rsidR="004C7196" w:rsidRPr="00122A17">
              <w:rPr>
                <w:sz w:val="22"/>
                <w:szCs w:val="22"/>
                <w:lang w:val="bs-Latn-BA"/>
              </w:rPr>
              <w:t>4</w:t>
            </w:r>
            <w:r w:rsidRPr="00122A17">
              <w:rPr>
                <w:sz w:val="22"/>
                <w:szCs w:val="22"/>
                <w:lang w:val="bs-Latn-BA"/>
              </w:rPr>
              <w:t>" E</w:t>
            </w:r>
          </w:p>
        </w:tc>
        <w:tc>
          <w:tcPr>
            <w:tcW w:w="823" w:type="pct"/>
            <w:shd w:val="clear" w:color="auto" w:fill="auto"/>
            <w:noWrap/>
            <w:vAlign w:val="bottom"/>
          </w:tcPr>
          <w:p w14:paraId="0E42311A" w14:textId="7BA86419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43°4</w:t>
            </w:r>
            <w:r w:rsidR="004C7196" w:rsidRPr="00122A17">
              <w:rPr>
                <w:sz w:val="22"/>
                <w:szCs w:val="22"/>
                <w:lang w:val="bs-Latn-BA"/>
              </w:rPr>
              <w:t>2</w:t>
            </w:r>
            <w:r w:rsidRPr="00122A17">
              <w:rPr>
                <w:sz w:val="22"/>
                <w:szCs w:val="22"/>
                <w:lang w:val="bs-Latn-BA"/>
              </w:rPr>
              <w:t>'</w:t>
            </w:r>
            <w:r w:rsidR="004C7196" w:rsidRPr="00122A17">
              <w:rPr>
                <w:sz w:val="22"/>
                <w:szCs w:val="22"/>
                <w:lang w:val="bs-Latn-BA"/>
              </w:rPr>
              <w:t>44</w:t>
            </w:r>
            <w:r w:rsidRPr="00122A17">
              <w:rPr>
                <w:sz w:val="22"/>
                <w:szCs w:val="22"/>
                <w:lang w:val="bs-Latn-BA"/>
              </w:rPr>
              <w:t>" N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1C626DF1" w14:textId="2DF7A65D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lang w:val="bs-Latn-BA"/>
              </w:rPr>
              <w:t>11D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14:paraId="07207292" w14:textId="0DB07044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37</w:t>
            </w:r>
          </w:p>
        </w:tc>
      </w:tr>
      <w:tr w:rsidR="00E63936" w:rsidRPr="005B74EC" w14:paraId="4492F623" w14:textId="77777777" w:rsidTr="005B74EC">
        <w:trPr>
          <w:trHeight w:val="255"/>
        </w:trPr>
        <w:tc>
          <w:tcPr>
            <w:tcW w:w="1170" w:type="pct"/>
            <w:vAlign w:val="bottom"/>
          </w:tcPr>
          <w:p w14:paraId="36231EE8" w14:textId="54ED33C1" w:rsidR="00E63936" w:rsidRPr="00122A17" w:rsidRDefault="00E63936" w:rsidP="0024636E">
            <w:pPr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VELEŽ</w:t>
            </w:r>
          </w:p>
        </w:tc>
        <w:tc>
          <w:tcPr>
            <w:tcW w:w="1108" w:type="pct"/>
            <w:vAlign w:val="bottom"/>
          </w:tcPr>
          <w:p w14:paraId="7C657CDA" w14:textId="25890AA6" w:rsidR="00E63936" w:rsidRPr="00122A17" w:rsidRDefault="004C7196" w:rsidP="00E63936">
            <w:pPr>
              <w:jc w:val="both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Hrgud</w:t>
            </w:r>
          </w:p>
        </w:tc>
        <w:tc>
          <w:tcPr>
            <w:tcW w:w="873" w:type="pct"/>
            <w:shd w:val="clear" w:color="auto" w:fill="auto"/>
            <w:noWrap/>
            <w:vAlign w:val="bottom"/>
          </w:tcPr>
          <w:p w14:paraId="5C73AE7B" w14:textId="46544633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01</w:t>
            </w:r>
            <w:r w:rsidR="004C7196" w:rsidRPr="00122A17">
              <w:rPr>
                <w:sz w:val="22"/>
                <w:szCs w:val="22"/>
                <w:lang w:val="bs-Latn-BA"/>
              </w:rPr>
              <w:t>8</w:t>
            </w:r>
            <w:r w:rsidRPr="00122A17">
              <w:rPr>
                <w:sz w:val="22"/>
                <w:szCs w:val="22"/>
                <w:lang w:val="bs-Latn-BA"/>
              </w:rPr>
              <w:t>°</w:t>
            </w:r>
            <w:r w:rsidR="004C7196" w:rsidRPr="00122A17">
              <w:rPr>
                <w:sz w:val="22"/>
                <w:szCs w:val="22"/>
                <w:lang w:val="bs-Latn-BA"/>
              </w:rPr>
              <w:t>01</w:t>
            </w:r>
            <w:r w:rsidRPr="00122A17">
              <w:rPr>
                <w:sz w:val="22"/>
                <w:szCs w:val="22"/>
                <w:lang w:val="bs-Latn-BA"/>
              </w:rPr>
              <w:t>'</w:t>
            </w:r>
            <w:r w:rsidR="004C7196" w:rsidRPr="00122A17">
              <w:rPr>
                <w:sz w:val="22"/>
                <w:szCs w:val="22"/>
                <w:lang w:val="bs-Latn-BA"/>
              </w:rPr>
              <w:t>40</w:t>
            </w:r>
            <w:r w:rsidRPr="00122A17">
              <w:rPr>
                <w:sz w:val="22"/>
                <w:szCs w:val="22"/>
                <w:lang w:val="bs-Latn-BA"/>
              </w:rPr>
              <w:t>" E</w:t>
            </w:r>
          </w:p>
        </w:tc>
        <w:tc>
          <w:tcPr>
            <w:tcW w:w="823" w:type="pct"/>
            <w:shd w:val="clear" w:color="auto" w:fill="auto"/>
            <w:noWrap/>
            <w:vAlign w:val="bottom"/>
          </w:tcPr>
          <w:p w14:paraId="5CF9851D" w14:textId="6DA4E20C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43°</w:t>
            </w:r>
            <w:r w:rsidR="004C7196" w:rsidRPr="00122A17">
              <w:rPr>
                <w:sz w:val="22"/>
                <w:szCs w:val="22"/>
                <w:lang w:val="bs-Latn-BA"/>
              </w:rPr>
              <w:t>05</w:t>
            </w:r>
            <w:r w:rsidRPr="00122A17">
              <w:rPr>
                <w:sz w:val="22"/>
                <w:szCs w:val="22"/>
                <w:lang w:val="bs-Latn-BA"/>
              </w:rPr>
              <w:t>'</w:t>
            </w:r>
            <w:r w:rsidR="004C7196" w:rsidRPr="00122A17">
              <w:rPr>
                <w:sz w:val="22"/>
                <w:szCs w:val="22"/>
                <w:lang w:val="bs-Latn-BA"/>
              </w:rPr>
              <w:t>56</w:t>
            </w:r>
            <w:r w:rsidRPr="00122A17">
              <w:rPr>
                <w:sz w:val="22"/>
                <w:szCs w:val="22"/>
                <w:lang w:val="bs-Latn-BA"/>
              </w:rPr>
              <w:t>" N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6B74A0F8" w14:textId="10B60798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lang w:val="bs-Latn-BA"/>
              </w:rPr>
              <w:t>11C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14:paraId="74503876" w14:textId="103E0ABB" w:rsidR="00E63936" w:rsidRPr="00122A17" w:rsidRDefault="004C719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37</w:t>
            </w:r>
          </w:p>
        </w:tc>
      </w:tr>
      <w:tr w:rsidR="00E63936" w:rsidRPr="005B74EC" w14:paraId="7EB8B79D" w14:textId="77777777" w:rsidTr="005B74EC">
        <w:trPr>
          <w:trHeight w:val="255"/>
        </w:trPr>
        <w:tc>
          <w:tcPr>
            <w:tcW w:w="1170" w:type="pct"/>
            <w:vAlign w:val="bottom"/>
          </w:tcPr>
          <w:p w14:paraId="54F96C83" w14:textId="06CD9AD3" w:rsidR="00E63936" w:rsidRPr="00122A17" w:rsidRDefault="00E63936" w:rsidP="0024636E">
            <w:pPr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LEOTAR</w:t>
            </w:r>
          </w:p>
        </w:tc>
        <w:tc>
          <w:tcPr>
            <w:tcW w:w="1108" w:type="pct"/>
            <w:vAlign w:val="bottom"/>
          </w:tcPr>
          <w:p w14:paraId="7FC4C895" w14:textId="0F9305A7" w:rsidR="00E63936" w:rsidRPr="00122A17" w:rsidRDefault="004C7196" w:rsidP="00E63936">
            <w:pPr>
              <w:jc w:val="both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Leotar</w:t>
            </w:r>
          </w:p>
        </w:tc>
        <w:tc>
          <w:tcPr>
            <w:tcW w:w="873" w:type="pct"/>
            <w:shd w:val="clear" w:color="auto" w:fill="auto"/>
            <w:noWrap/>
            <w:vAlign w:val="bottom"/>
          </w:tcPr>
          <w:p w14:paraId="3B500B05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018°20'30" E</w:t>
            </w:r>
          </w:p>
        </w:tc>
        <w:tc>
          <w:tcPr>
            <w:tcW w:w="823" w:type="pct"/>
            <w:shd w:val="clear" w:color="auto" w:fill="auto"/>
            <w:noWrap/>
            <w:vAlign w:val="bottom"/>
          </w:tcPr>
          <w:p w14:paraId="08C38148" w14:textId="77777777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42°44'51" N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4F435F0D" w14:textId="324E0279" w:rsidR="00E63936" w:rsidRPr="00122A17" w:rsidRDefault="00E6393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lang w:val="bs-Latn-BA"/>
              </w:rPr>
              <w:t>11C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14:paraId="66A262E4" w14:textId="4A753350" w:rsidR="00E63936" w:rsidRPr="00122A17" w:rsidRDefault="004C7196" w:rsidP="00E63936">
            <w:pPr>
              <w:jc w:val="center"/>
              <w:rPr>
                <w:sz w:val="22"/>
                <w:szCs w:val="22"/>
                <w:lang w:val="bs-Latn-BA"/>
              </w:rPr>
            </w:pPr>
            <w:r w:rsidRPr="00122A17">
              <w:rPr>
                <w:sz w:val="22"/>
                <w:szCs w:val="22"/>
                <w:lang w:val="bs-Latn-BA"/>
              </w:rPr>
              <w:t>37</w:t>
            </w:r>
          </w:p>
        </w:tc>
      </w:tr>
    </w:tbl>
    <w:p w14:paraId="0F690CBB" w14:textId="77777777" w:rsidR="00315BAA" w:rsidRPr="00122A17" w:rsidRDefault="00315BAA" w:rsidP="00315BAA">
      <w:pPr>
        <w:rPr>
          <w:lang w:val="bs-Latn-BA"/>
        </w:rPr>
      </w:pPr>
    </w:p>
    <w:p w14:paraId="4C1A1DCD" w14:textId="71A0A4ED" w:rsidR="00315BAA" w:rsidRPr="00122A17" w:rsidRDefault="00315BAA" w:rsidP="0024636E">
      <w:pPr>
        <w:jc w:val="both"/>
        <w:rPr>
          <w:lang w:val="bs-Latn-BA"/>
        </w:rPr>
      </w:pPr>
      <w:r w:rsidRPr="00122A17">
        <w:rPr>
          <w:lang w:val="bs-Latn-BA"/>
        </w:rPr>
        <w:t xml:space="preserve">Napomena: Frekvencijski resursi koji se trenutno koriste za analognu zemaljsku radiodifuziju u </w:t>
      </w:r>
      <w:r w:rsidR="00107CD0" w:rsidRPr="00122A17">
        <w:rPr>
          <w:lang w:val="bs-Latn-BA"/>
        </w:rPr>
        <w:t xml:space="preserve">istom opsegu u </w:t>
      </w:r>
      <w:r w:rsidRPr="00122A17">
        <w:rPr>
          <w:lang w:val="bs-Latn-BA"/>
        </w:rPr>
        <w:t>određenom području</w:t>
      </w:r>
      <w:r w:rsidR="00DF63F0" w:rsidRPr="00122A17">
        <w:rPr>
          <w:lang w:val="bs-Latn-BA"/>
        </w:rPr>
        <w:t xml:space="preserve">, a mogu </w:t>
      </w:r>
      <w:r w:rsidR="00E52FB5" w:rsidRPr="00122A17">
        <w:rPr>
          <w:lang w:val="bs-Latn-BA"/>
        </w:rPr>
        <w:t xml:space="preserve">biti izvor </w:t>
      </w:r>
      <w:r w:rsidR="00DF63F0" w:rsidRPr="00122A17">
        <w:rPr>
          <w:lang w:val="bs-Latn-BA"/>
        </w:rPr>
        <w:t>neželjen</w:t>
      </w:r>
      <w:r w:rsidR="00E52FB5" w:rsidRPr="00122A17">
        <w:rPr>
          <w:lang w:val="bs-Latn-BA"/>
        </w:rPr>
        <w:t>ih</w:t>
      </w:r>
      <w:r w:rsidR="00DF63F0" w:rsidRPr="00122A17">
        <w:rPr>
          <w:lang w:val="bs-Latn-BA"/>
        </w:rPr>
        <w:t xml:space="preserve"> smetnj</w:t>
      </w:r>
      <w:r w:rsidR="00E52FB5" w:rsidRPr="00122A17">
        <w:rPr>
          <w:lang w:val="bs-Latn-BA"/>
        </w:rPr>
        <w:t>i</w:t>
      </w:r>
      <w:r w:rsidR="00DF63F0" w:rsidRPr="00122A17">
        <w:rPr>
          <w:lang w:val="bs-Latn-BA"/>
        </w:rPr>
        <w:t xml:space="preserve">, </w:t>
      </w:r>
      <w:r w:rsidRPr="00122A17">
        <w:rPr>
          <w:lang w:val="bs-Latn-BA"/>
        </w:rPr>
        <w:t>bit</w:t>
      </w:r>
      <w:r w:rsidR="002A7D14">
        <w:rPr>
          <w:lang w:val="bs-Latn-BA"/>
        </w:rPr>
        <w:t xml:space="preserve"> će</w:t>
      </w:r>
      <w:r w:rsidRPr="00122A17">
        <w:rPr>
          <w:lang w:val="bs-Latn-BA"/>
        </w:rPr>
        <w:t xml:space="preserve"> oslobođeni kada multipleks </w:t>
      </w:r>
      <w:r w:rsidR="002A7D14" w:rsidRPr="00122A17">
        <w:rPr>
          <w:lang w:val="bs-Latn-BA"/>
        </w:rPr>
        <w:t>operat</w:t>
      </w:r>
      <w:r w:rsidR="002A7D14">
        <w:rPr>
          <w:lang w:val="bs-Latn-BA"/>
        </w:rPr>
        <w:t>e</w:t>
      </w:r>
      <w:r w:rsidR="002A7D14" w:rsidRPr="00122A17">
        <w:rPr>
          <w:lang w:val="bs-Latn-BA"/>
        </w:rPr>
        <w:t xml:space="preserve">r </w:t>
      </w:r>
      <w:r w:rsidRPr="00122A17">
        <w:rPr>
          <w:lang w:val="bs-Latn-BA"/>
        </w:rPr>
        <w:t xml:space="preserve">obavijesti Agenciju o datumu početka rada u tom području. Agencije će poduzeti potrebne radnje u cilju neometanog rada multipleks </w:t>
      </w:r>
      <w:r w:rsidR="002A7D14" w:rsidRPr="00122A17">
        <w:rPr>
          <w:lang w:val="bs-Latn-BA"/>
        </w:rPr>
        <w:t>operat</w:t>
      </w:r>
      <w:r w:rsidR="002A7D14">
        <w:rPr>
          <w:lang w:val="bs-Latn-BA"/>
        </w:rPr>
        <w:t>e</w:t>
      </w:r>
      <w:r w:rsidR="002A7D14" w:rsidRPr="00122A17">
        <w:rPr>
          <w:lang w:val="bs-Latn-BA"/>
        </w:rPr>
        <w:t>ra</w:t>
      </w:r>
      <w:r w:rsidRPr="00122A17">
        <w:rPr>
          <w:lang w:val="bs-Latn-BA"/>
        </w:rPr>
        <w:t xml:space="preserve">. </w:t>
      </w:r>
    </w:p>
    <w:p w14:paraId="20F62056" w14:textId="77777777" w:rsidR="00315BAA" w:rsidRPr="00122A17" w:rsidRDefault="00315BAA" w:rsidP="00315BAA">
      <w:pPr>
        <w:rPr>
          <w:lang w:val="bs-Latn-BA"/>
        </w:rPr>
      </w:pPr>
    </w:p>
    <w:p w14:paraId="1D433512" w14:textId="77777777" w:rsidR="00315BAA" w:rsidRPr="00122A17" w:rsidRDefault="00315BAA" w:rsidP="00315BAA">
      <w:pPr>
        <w:rPr>
          <w:lang w:val="bs-Latn-BA"/>
        </w:rPr>
      </w:pPr>
      <w:r w:rsidRPr="00122A17">
        <w:rPr>
          <w:lang w:val="bs-Latn-BA"/>
        </w:rPr>
        <w:lastRenderedPageBreak/>
        <w:t>Tabelarni prikaz horizontalnih dijagrama zračenja (slabljenje zračenja energije u azimutu po 10°)</w:t>
      </w:r>
    </w:p>
    <w:tbl>
      <w:tblPr>
        <w:tblW w:w="8613" w:type="dxa"/>
        <w:tblInd w:w="108" w:type="dxa"/>
        <w:tblLook w:val="0000" w:firstRow="0" w:lastRow="0" w:firstColumn="0" w:lastColumn="0" w:noHBand="0" w:noVBand="0"/>
      </w:tblPr>
      <w:tblGrid>
        <w:gridCol w:w="921"/>
        <w:gridCol w:w="1233"/>
        <w:gridCol w:w="920"/>
        <w:gridCol w:w="1233"/>
        <w:gridCol w:w="920"/>
        <w:gridCol w:w="1233"/>
        <w:gridCol w:w="920"/>
        <w:gridCol w:w="1233"/>
      </w:tblGrid>
      <w:tr w:rsidR="00315BAA" w:rsidRPr="005B74EC" w14:paraId="603B41BF" w14:textId="77777777" w:rsidTr="003F3799">
        <w:trPr>
          <w:trHeight w:val="255"/>
        </w:trPr>
        <w:tc>
          <w:tcPr>
            <w:tcW w:w="86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7C55D" w14:textId="357D319F" w:rsidR="00315BAA" w:rsidRPr="00122A17" w:rsidRDefault="00315BAA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P</w:t>
            </w:r>
            <w:r w:rsidR="004C7196" w:rsidRPr="00122A17">
              <w:rPr>
                <w:lang w:val="bs-Latn-BA"/>
              </w:rPr>
              <w:t>lješevica</w:t>
            </w:r>
            <w:r w:rsidRPr="00122A17">
              <w:rPr>
                <w:lang w:val="bs-Latn-BA"/>
              </w:rPr>
              <w:t xml:space="preserve"> </w:t>
            </w:r>
            <w:r w:rsidR="00620B1C" w:rsidRPr="00122A17">
              <w:rPr>
                <w:lang w:val="bs-Latn-BA"/>
              </w:rPr>
              <w:t>11B</w:t>
            </w:r>
          </w:p>
        </w:tc>
      </w:tr>
      <w:tr w:rsidR="00315BAA" w:rsidRPr="005B74EC" w14:paraId="5620B309" w14:textId="77777777" w:rsidTr="003F3799">
        <w:trPr>
          <w:trHeight w:val="510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5628BB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6580CC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0AFD69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A85CD2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FD9631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77BA18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2AF640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35AC52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</w:tr>
      <w:tr w:rsidR="00620B1C" w:rsidRPr="005B74EC" w14:paraId="00988905" w14:textId="77777777" w:rsidTr="003F3799">
        <w:trPr>
          <w:trHeight w:val="255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133D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DA0B5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B1A0B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90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2ED1E" w14:textId="4AB6F3A8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F5890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180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55CC9" w14:textId="1D59CB7A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5680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270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3D829" w14:textId="49B4CC1E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</w:tr>
      <w:tr w:rsidR="00620B1C" w:rsidRPr="005B74EC" w14:paraId="35332A91" w14:textId="77777777" w:rsidTr="003F3799">
        <w:trPr>
          <w:trHeight w:val="255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D3C69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37FCF" w14:textId="6068888B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AEA5C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DB42D" w14:textId="254751AD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5D347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190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715B8" w14:textId="5B7DE53A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92642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280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D99D5" w14:textId="13C2698E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</w:tr>
      <w:tr w:rsidR="00620B1C" w:rsidRPr="005B74EC" w14:paraId="14428AD5" w14:textId="77777777" w:rsidTr="003F3799">
        <w:trPr>
          <w:trHeight w:val="255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4BA45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AA861" w14:textId="504AE8E2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A7DBC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110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66FBC" w14:textId="1275AF3F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9625B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200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EF57B" w14:textId="48C75B8A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C40E9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290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2E89C" w14:textId="663FBB8C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</w:tr>
      <w:tr w:rsidR="00620B1C" w:rsidRPr="005B74EC" w14:paraId="45447F69" w14:textId="77777777" w:rsidTr="003F3799">
        <w:trPr>
          <w:trHeight w:val="255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BEE8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CA698" w14:textId="5ADBAD2D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FE6AA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120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0F29B" w14:textId="2BDDEA8E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7FEE5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210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A882F" w14:textId="277327E4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7499E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300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0045F" w14:textId="5A8607B5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</w:tr>
      <w:tr w:rsidR="00620B1C" w:rsidRPr="005B74EC" w14:paraId="79D37583" w14:textId="77777777" w:rsidTr="003F3799">
        <w:trPr>
          <w:trHeight w:val="255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8C33F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40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73B80" w14:textId="768DBB36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281D5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130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B842C" w14:textId="62AA5250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A63E0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220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664B1" w14:textId="08C5EA4D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18562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310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6EB73" w14:textId="2BA5D79C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</w:tr>
      <w:tr w:rsidR="00620B1C" w:rsidRPr="005B74EC" w14:paraId="23530561" w14:textId="77777777" w:rsidTr="003F3799">
        <w:trPr>
          <w:trHeight w:val="255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02185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50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2B9C4" w14:textId="50E4149E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D74DD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140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901E7" w14:textId="02B21E1F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AB690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230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A7C45" w14:textId="23EFE724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2142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320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EB1AD" w14:textId="7449A61B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</w:tr>
      <w:tr w:rsidR="00620B1C" w:rsidRPr="005B74EC" w14:paraId="4CF1E2CF" w14:textId="77777777" w:rsidTr="003F3799">
        <w:trPr>
          <w:trHeight w:val="255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21150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60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EF0F2" w14:textId="37D4B6F5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E474E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150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281E8" w14:textId="30BCCD93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E83D0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240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396EF" w14:textId="4FA1DF72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21687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330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732BA" w14:textId="2975DCB6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620B1C" w:rsidRPr="005B74EC" w14:paraId="70BA134C" w14:textId="77777777" w:rsidTr="003F3799">
        <w:trPr>
          <w:trHeight w:val="255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705D9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70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85031" w14:textId="02EF3AA2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9331B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160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A5B58" w14:textId="3B4E35C5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EEBDA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250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ADC78" w14:textId="4F4DF7BC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8AC02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340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B75FC" w14:textId="20E1B85C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620B1C" w:rsidRPr="005B74EC" w14:paraId="2C90D4E2" w14:textId="77777777" w:rsidTr="003F3799">
        <w:trPr>
          <w:trHeight w:val="255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337C8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80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FC029" w14:textId="28C327BD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BA9D3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170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F080D" w14:textId="1B5490C4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4B310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260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64C92" w14:textId="2AB4814E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45C2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350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EFE5B" w14:textId="2524753B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</w:tbl>
    <w:p w14:paraId="4B43AFA7" w14:textId="77777777" w:rsidR="00315BAA" w:rsidRPr="00122A17" w:rsidRDefault="00315BAA" w:rsidP="00315BAA">
      <w:pPr>
        <w:rPr>
          <w:lang w:val="bs-Latn-BA"/>
        </w:rPr>
      </w:pPr>
    </w:p>
    <w:p w14:paraId="67FE8443" w14:textId="77777777" w:rsidR="00620B1C" w:rsidRPr="00122A17" w:rsidRDefault="00620B1C" w:rsidP="00315BAA">
      <w:pPr>
        <w:rPr>
          <w:lang w:val="bs-Latn-BA"/>
        </w:rPr>
      </w:pPr>
    </w:p>
    <w:tbl>
      <w:tblPr>
        <w:tblW w:w="8180" w:type="dxa"/>
        <w:tblInd w:w="108" w:type="dxa"/>
        <w:tblLook w:val="0000" w:firstRow="0" w:lastRow="0" w:firstColumn="0" w:lastColumn="0" w:noHBand="0" w:noVBand="0"/>
      </w:tblPr>
      <w:tblGrid>
        <w:gridCol w:w="876"/>
        <w:gridCol w:w="1169"/>
        <w:gridCol w:w="876"/>
        <w:gridCol w:w="1169"/>
        <w:gridCol w:w="876"/>
        <w:gridCol w:w="1169"/>
        <w:gridCol w:w="876"/>
        <w:gridCol w:w="1169"/>
      </w:tblGrid>
      <w:tr w:rsidR="00315BAA" w:rsidRPr="005B74EC" w14:paraId="38773407" w14:textId="77777777" w:rsidTr="00620B1C">
        <w:trPr>
          <w:trHeight w:val="255"/>
        </w:trPr>
        <w:tc>
          <w:tcPr>
            <w:tcW w:w="81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6736E" w14:textId="52DF6C3C" w:rsidR="00315BAA" w:rsidRPr="00122A17" w:rsidRDefault="00620B1C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br w:type="page"/>
            </w:r>
            <w:r w:rsidR="004C7196" w:rsidRPr="00122A17">
              <w:rPr>
                <w:lang w:val="bs-Latn-BA"/>
              </w:rPr>
              <w:t>Lisina</w:t>
            </w:r>
            <w:r w:rsidR="00315BAA" w:rsidRPr="00122A17">
              <w:rPr>
                <w:lang w:val="bs-Latn-BA"/>
              </w:rPr>
              <w:t xml:space="preserve"> </w:t>
            </w:r>
            <w:r w:rsidRPr="00122A17">
              <w:rPr>
                <w:lang w:val="bs-Latn-BA"/>
              </w:rPr>
              <w:t>11B</w:t>
            </w:r>
          </w:p>
        </w:tc>
      </w:tr>
      <w:tr w:rsidR="00315BAA" w:rsidRPr="005B74EC" w14:paraId="79769DF2" w14:textId="77777777" w:rsidTr="00620B1C">
        <w:trPr>
          <w:trHeight w:val="510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13CE21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D79CCF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A77C5A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5A69A6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940727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E35B0E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28F38A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13CB9A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</w:tr>
      <w:tr w:rsidR="00620B1C" w:rsidRPr="005B74EC" w14:paraId="6A514EBA" w14:textId="77777777" w:rsidTr="00620B1C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6464C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3B556" w14:textId="24EC7C5F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09B6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90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5AABC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3C79C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D994B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5EA23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12ABD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620B1C" w:rsidRPr="005B74EC" w14:paraId="2CF29F9A" w14:textId="77777777" w:rsidTr="00620B1C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62D0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96DBC" w14:textId="5CB8C164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38E2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050BE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6712C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190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0914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15683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0A8A6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620B1C" w:rsidRPr="005B74EC" w14:paraId="6174F894" w14:textId="77777777" w:rsidTr="00620B1C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1B2BB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29D54" w14:textId="7FC25160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A80D9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DDCCC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C6164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106A9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91FE4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290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944E6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620B1C" w:rsidRPr="005B74EC" w14:paraId="6C482D7A" w14:textId="77777777" w:rsidTr="00620B1C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13B7A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39EE0" w14:textId="64E6A7DA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2ABE7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97D0F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F6E8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F44B2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B47FE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5A142" w14:textId="4FD940E9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620B1C" w:rsidRPr="005B74EC" w14:paraId="3F027DEB" w14:textId="77777777" w:rsidTr="00620B1C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58C9F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0676E" w14:textId="068E8BA1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CE597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0AACB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51EE3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ECEF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5E3A5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B0097" w14:textId="675C669D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620B1C" w:rsidRPr="005B74EC" w14:paraId="5E3F4608" w14:textId="77777777" w:rsidTr="00620B1C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56AC6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E15EE" w14:textId="258F499A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C29CD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FC44E3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B80C5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7EA46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337B4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CB7AC" w14:textId="5B815F5E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620B1C" w:rsidRPr="005B74EC" w14:paraId="092163E5" w14:textId="77777777" w:rsidTr="00620B1C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E872F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4ED96" w14:textId="05074F92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B99B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3DB1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7E4C1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FA830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41EBE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C28AE" w14:textId="309F2069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620B1C" w:rsidRPr="005B74EC" w14:paraId="15380540" w14:textId="77777777" w:rsidTr="00620B1C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20302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A541F" w14:textId="0484577A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9EE6C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C71CF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70476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32338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AFB06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D13A8" w14:textId="387CAAA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</w:tr>
      <w:tr w:rsidR="00620B1C" w:rsidRPr="005B74EC" w14:paraId="4103CE21" w14:textId="77777777" w:rsidTr="00620B1C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E2D56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E01DB" w14:textId="641CA914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9D837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8B5E3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67B57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68315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FAB98" w14:textId="77777777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6E6DE" w14:textId="504CA97C" w:rsidR="00620B1C" w:rsidRPr="00122A17" w:rsidRDefault="00620B1C" w:rsidP="00620B1C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</w:tr>
    </w:tbl>
    <w:p w14:paraId="4A07AF04" w14:textId="77777777" w:rsidR="00315BAA" w:rsidRPr="00122A17" w:rsidRDefault="00315BAA" w:rsidP="00315BAA">
      <w:pPr>
        <w:rPr>
          <w:lang w:val="bs-Latn-BA"/>
        </w:rPr>
      </w:pPr>
    </w:p>
    <w:p w14:paraId="5700F9FF" w14:textId="77777777" w:rsidR="008949F0" w:rsidRPr="00122A17" w:rsidRDefault="008949F0" w:rsidP="00315BAA">
      <w:pPr>
        <w:rPr>
          <w:lang w:val="bs-Latn-BA"/>
        </w:rPr>
      </w:pPr>
    </w:p>
    <w:tbl>
      <w:tblPr>
        <w:tblW w:w="8180" w:type="dxa"/>
        <w:tblInd w:w="108" w:type="dxa"/>
        <w:tblLook w:val="0000" w:firstRow="0" w:lastRow="0" w:firstColumn="0" w:lastColumn="0" w:noHBand="0" w:noVBand="0"/>
      </w:tblPr>
      <w:tblGrid>
        <w:gridCol w:w="876"/>
        <w:gridCol w:w="1169"/>
        <w:gridCol w:w="876"/>
        <w:gridCol w:w="1169"/>
        <w:gridCol w:w="876"/>
        <w:gridCol w:w="1169"/>
        <w:gridCol w:w="876"/>
        <w:gridCol w:w="1169"/>
      </w:tblGrid>
      <w:tr w:rsidR="008949F0" w:rsidRPr="005B74EC" w14:paraId="3F1B366F" w14:textId="77777777" w:rsidTr="003F3799">
        <w:trPr>
          <w:trHeight w:val="255"/>
        </w:trPr>
        <w:tc>
          <w:tcPr>
            <w:tcW w:w="81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50FC9" w14:textId="478BCE40" w:rsidR="008949F0" w:rsidRPr="00122A17" w:rsidRDefault="004C7196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Paljenik</w:t>
            </w:r>
            <w:r w:rsidR="008949F0" w:rsidRPr="00122A17">
              <w:rPr>
                <w:lang w:val="bs-Latn-BA"/>
              </w:rPr>
              <w:t xml:space="preserve"> 10A</w:t>
            </w:r>
          </w:p>
        </w:tc>
      </w:tr>
      <w:tr w:rsidR="008949F0" w:rsidRPr="005B74EC" w14:paraId="6AD42021" w14:textId="77777777" w:rsidTr="003F3799">
        <w:trPr>
          <w:trHeight w:val="510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0424CE" w14:textId="77777777" w:rsidR="008949F0" w:rsidRPr="00122A17" w:rsidRDefault="008949F0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04BC91" w14:textId="77777777" w:rsidR="008949F0" w:rsidRPr="00122A17" w:rsidRDefault="008949F0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C2D654" w14:textId="77777777" w:rsidR="008949F0" w:rsidRPr="00122A17" w:rsidRDefault="008949F0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A50B37" w14:textId="77777777" w:rsidR="008949F0" w:rsidRPr="00122A17" w:rsidRDefault="008949F0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AC0762" w14:textId="77777777" w:rsidR="008949F0" w:rsidRPr="00122A17" w:rsidRDefault="008949F0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A4229B" w14:textId="77777777" w:rsidR="008949F0" w:rsidRPr="00122A17" w:rsidRDefault="008949F0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D04C48" w14:textId="77777777" w:rsidR="008949F0" w:rsidRPr="00122A17" w:rsidRDefault="008949F0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0B33EF" w14:textId="77777777" w:rsidR="008949F0" w:rsidRPr="00122A17" w:rsidRDefault="008949F0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</w:tr>
      <w:tr w:rsidR="008949F0" w:rsidRPr="005B74EC" w14:paraId="5AE92340" w14:textId="77777777" w:rsidTr="003F3799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176B1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342EF" w14:textId="0D783FFE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BB47A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90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7644B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5F5F05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D317D" w14:textId="7BF8CF6A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046C1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71262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8949F0" w:rsidRPr="005B74EC" w14:paraId="173C7351" w14:textId="77777777" w:rsidTr="003F3799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A2C6F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78486" w14:textId="620E332F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3FF97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127CF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115E0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190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11EE0" w14:textId="5D64BCF4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A2B73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1BDD5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8949F0" w:rsidRPr="005B74EC" w14:paraId="4CDBB66C" w14:textId="77777777" w:rsidTr="003F3799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0A33A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28F68" w14:textId="6FE5A9F0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4707B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C0782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8E47D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25638" w14:textId="4A646AD4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26EC5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290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05FE6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8949F0" w:rsidRPr="005B74EC" w14:paraId="1D3883D5" w14:textId="77777777" w:rsidTr="003F3799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22C18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26CE9" w14:textId="3EDD2E90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8F878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0D48F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737EE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99853" w14:textId="1D7BBF86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59374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680D0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8949F0" w:rsidRPr="005B74EC" w14:paraId="03A9253B" w14:textId="77777777" w:rsidTr="003F3799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634CF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4A60C" w14:textId="785346A0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2BA5B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3FE0A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5A7D3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4383F" w14:textId="56A97145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EA69F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B0484" w14:textId="6F52B1C8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8949F0" w:rsidRPr="005B74EC" w14:paraId="2BE72DE9" w14:textId="77777777" w:rsidTr="003F3799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603C8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BBDBE" w14:textId="2069CAA6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ACA56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11472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A182C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DF50A" w14:textId="5A435023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E406F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AC291" w14:textId="5CFD68A2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8949F0" w:rsidRPr="005B74EC" w14:paraId="65FA7654" w14:textId="77777777" w:rsidTr="003F3799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91970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1B6B4" w14:textId="20C39BD9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AE923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EC413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4D702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933DA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72105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A62BA" w14:textId="2F920CE4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8949F0" w:rsidRPr="005B74EC" w14:paraId="1DA4306C" w14:textId="77777777" w:rsidTr="003F3799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A4F8D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AC8A9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0DF93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DDEA0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259E5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F81C0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1A19B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17EA4" w14:textId="13CDDAA8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8949F0" w:rsidRPr="005B74EC" w14:paraId="245404E8" w14:textId="77777777" w:rsidTr="003F3799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266B7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B5F43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24C95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0AF4C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1AECF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BF784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36543" w14:textId="77777777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07ACE" w14:textId="424C1721" w:rsidR="008949F0" w:rsidRPr="00122A17" w:rsidRDefault="008949F0" w:rsidP="008949F0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</w:tbl>
    <w:p w14:paraId="5EBE7556" w14:textId="77777777" w:rsidR="008949F0" w:rsidRPr="00122A17" w:rsidRDefault="008949F0" w:rsidP="00315BAA">
      <w:pPr>
        <w:rPr>
          <w:lang w:val="bs-Latn-BA"/>
        </w:rPr>
      </w:pPr>
    </w:p>
    <w:p w14:paraId="19AA75CE" w14:textId="77777777" w:rsidR="00315BAA" w:rsidRPr="00122A17" w:rsidRDefault="00315BAA" w:rsidP="00315BAA">
      <w:pPr>
        <w:rPr>
          <w:lang w:val="bs-Latn-BA"/>
        </w:rPr>
      </w:pPr>
    </w:p>
    <w:tbl>
      <w:tblPr>
        <w:tblW w:w="8640" w:type="dxa"/>
        <w:tblInd w:w="108" w:type="dxa"/>
        <w:tblLook w:val="0000" w:firstRow="0" w:lastRow="0" w:firstColumn="0" w:lastColumn="0" w:noHBand="0" w:noVBand="0"/>
      </w:tblPr>
      <w:tblGrid>
        <w:gridCol w:w="8640"/>
      </w:tblGrid>
      <w:tr w:rsidR="00315BAA" w:rsidRPr="005B74EC" w14:paraId="4047C243" w14:textId="77777777" w:rsidTr="003F3799">
        <w:trPr>
          <w:trHeight w:val="255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63122" w14:textId="1A6811B5" w:rsidR="00315BAA" w:rsidRPr="00122A17" w:rsidRDefault="004C7196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Busija</w:t>
            </w:r>
            <w:r w:rsidR="00315BAA" w:rsidRPr="00122A17">
              <w:rPr>
                <w:lang w:val="bs-Latn-BA"/>
              </w:rPr>
              <w:t xml:space="preserve"> </w:t>
            </w:r>
            <w:r w:rsidR="00C63375" w:rsidRPr="00122A17">
              <w:rPr>
                <w:lang w:val="bs-Latn-BA"/>
              </w:rPr>
              <w:t>11C</w:t>
            </w:r>
          </w:p>
        </w:tc>
      </w:tr>
      <w:tr w:rsidR="00315BAA" w:rsidRPr="005B74EC" w14:paraId="0A26CCDE" w14:textId="77777777" w:rsidTr="003F3799">
        <w:trPr>
          <w:trHeight w:val="304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F4672C" w14:textId="77777777" w:rsidR="00315BAA" w:rsidRPr="00122A17" w:rsidRDefault="00315BAA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ND</w:t>
            </w:r>
          </w:p>
        </w:tc>
      </w:tr>
    </w:tbl>
    <w:p w14:paraId="0D8E17E0" w14:textId="77777777" w:rsidR="00315BAA" w:rsidRPr="00122A17" w:rsidRDefault="00315BAA" w:rsidP="00315BAA">
      <w:pPr>
        <w:rPr>
          <w:lang w:val="bs-Latn-BA"/>
        </w:rPr>
      </w:pPr>
    </w:p>
    <w:tbl>
      <w:tblPr>
        <w:tblW w:w="8640" w:type="dxa"/>
        <w:tblInd w:w="108" w:type="dxa"/>
        <w:tblLook w:val="0000" w:firstRow="0" w:lastRow="0" w:firstColumn="0" w:lastColumn="0" w:noHBand="0" w:noVBand="0"/>
      </w:tblPr>
      <w:tblGrid>
        <w:gridCol w:w="8640"/>
      </w:tblGrid>
      <w:tr w:rsidR="00C63375" w:rsidRPr="005B74EC" w14:paraId="64610276" w14:textId="77777777" w:rsidTr="003F3799">
        <w:trPr>
          <w:trHeight w:val="255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1A699" w14:textId="0F6400DD" w:rsidR="00C63375" w:rsidRPr="00122A17" w:rsidRDefault="004C7196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 xml:space="preserve">Vitrenik </w:t>
            </w:r>
            <w:r w:rsidR="00C63375" w:rsidRPr="00122A17">
              <w:rPr>
                <w:lang w:val="bs-Latn-BA"/>
              </w:rPr>
              <w:t>11C</w:t>
            </w:r>
          </w:p>
        </w:tc>
      </w:tr>
      <w:tr w:rsidR="00C63375" w:rsidRPr="005B74EC" w14:paraId="6EDC7455" w14:textId="77777777" w:rsidTr="003F3799">
        <w:trPr>
          <w:trHeight w:val="304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A8629F" w14:textId="77777777" w:rsidR="00C63375" w:rsidRPr="00122A17" w:rsidRDefault="00C63375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ND</w:t>
            </w:r>
          </w:p>
        </w:tc>
      </w:tr>
    </w:tbl>
    <w:p w14:paraId="604D90B6" w14:textId="77777777" w:rsidR="00C63375" w:rsidRPr="00122A17" w:rsidRDefault="00C63375" w:rsidP="00315BAA">
      <w:pPr>
        <w:rPr>
          <w:lang w:val="bs-Latn-BA"/>
        </w:rPr>
      </w:pPr>
    </w:p>
    <w:tbl>
      <w:tblPr>
        <w:tblW w:w="8180" w:type="dxa"/>
        <w:tblInd w:w="108" w:type="dxa"/>
        <w:tblLook w:val="0000" w:firstRow="0" w:lastRow="0" w:firstColumn="0" w:lastColumn="0" w:noHBand="0" w:noVBand="0"/>
      </w:tblPr>
      <w:tblGrid>
        <w:gridCol w:w="876"/>
        <w:gridCol w:w="1169"/>
        <w:gridCol w:w="876"/>
        <w:gridCol w:w="1169"/>
        <w:gridCol w:w="876"/>
        <w:gridCol w:w="1169"/>
        <w:gridCol w:w="876"/>
        <w:gridCol w:w="1169"/>
      </w:tblGrid>
      <w:tr w:rsidR="00315BAA" w:rsidRPr="005B74EC" w14:paraId="615BBD1E" w14:textId="77777777" w:rsidTr="00C63375">
        <w:trPr>
          <w:trHeight w:val="255"/>
        </w:trPr>
        <w:tc>
          <w:tcPr>
            <w:tcW w:w="81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5257B" w14:textId="35134C94" w:rsidR="00315BAA" w:rsidRPr="00122A17" w:rsidRDefault="00315BAA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lastRenderedPageBreak/>
              <w:t>B</w:t>
            </w:r>
            <w:r w:rsidR="004C7196" w:rsidRPr="00122A17">
              <w:rPr>
                <w:lang w:val="bs-Latn-BA"/>
              </w:rPr>
              <w:t>jelašnica</w:t>
            </w:r>
            <w:r w:rsidRPr="00122A17">
              <w:rPr>
                <w:lang w:val="bs-Latn-BA"/>
              </w:rPr>
              <w:t xml:space="preserve"> </w:t>
            </w:r>
            <w:r w:rsidR="00C63375" w:rsidRPr="00122A17">
              <w:rPr>
                <w:lang w:val="bs-Latn-BA"/>
              </w:rPr>
              <w:t>11B</w:t>
            </w:r>
          </w:p>
        </w:tc>
      </w:tr>
      <w:tr w:rsidR="00315BAA" w:rsidRPr="005B74EC" w14:paraId="5A87D200" w14:textId="77777777" w:rsidTr="00C63375">
        <w:trPr>
          <w:trHeight w:val="510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731526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FEFFD6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A994F3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C410CF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C5A992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70DBE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A72BB4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Azimut </w:t>
            </w:r>
            <w:r w:rsidRPr="00122A17">
              <w:rPr>
                <w:sz w:val="22"/>
                <w:lang w:val="bs-Latn-BA"/>
              </w:rPr>
              <w:br/>
              <w:t>(°)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4497FE" w14:textId="77777777" w:rsidR="00315BAA" w:rsidRPr="00122A17" w:rsidRDefault="00315BAA" w:rsidP="003F3799">
            <w:pPr>
              <w:jc w:val="center"/>
              <w:rPr>
                <w:sz w:val="22"/>
                <w:lang w:val="bs-Latn-BA"/>
              </w:rPr>
            </w:pPr>
            <w:r w:rsidRPr="00122A17">
              <w:rPr>
                <w:sz w:val="22"/>
                <w:lang w:val="bs-Latn-BA"/>
              </w:rPr>
              <w:t xml:space="preserve">Atenuacija </w:t>
            </w:r>
            <w:r w:rsidRPr="00122A17">
              <w:rPr>
                <w:sz w:val="22"/>
                <w:lang w:val="bs-Latn-BA"/>
              </w:rPr>
              <w:br/>
              <w:t>(dB)</w:t>
            </w:r>
          </w:p>
        </w:tc>
      </w:tr>
      <w:tr w:rsidR="00C63375" w:rsidRPr="005B74EC" w14:paraId="5A1F2D9B" w14:textId="77777777" w:rsidTr="00C63375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024F7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6DED6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FFA00B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90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B99D8" w14:textId="242E537D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9B0C2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EF2A6" w14:textId="3B9AD354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F7A8F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D98E3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C63375" w:rsidRPr="005B74EC" w14:paraId="4FAE7F39" w14:textId="77777777" w:rsidTr="00C63375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577C9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14A1D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50A2E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48A24" w14:textId="2045B19D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C42B46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190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CC5A3" w14:textId="3DEAB6CA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6FAAD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B6716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C63375" w:rsidRPr="005B74EC" w14:paraId="0DA5516C" w14:textId="77777777" w:rsidTr="00C63375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38B71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950CE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DD843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E4B9E" w14:textId="2CBB874A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7DEF7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17927" w14:textId="0CB92B25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1BBAF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290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A25B5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C63375" w:rsidRPr="005B74EC" w14:paraId="556CD29E" w14:textId="77777777" w:rsidTr="00C63375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14659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47AF4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DCC70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8D0CE" w14:textId="3141DEA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F733B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49D23" w14:textId="6F373A3F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D278D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30BEA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C63375" w:rsidRPr="005B74EC" w14:paraId="73DB4611" w14:textId="77777777" w:rsidTr="00C63375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8E398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02325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135FC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0BB9F" w14:textId="47076C0F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A89A5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F5256" w14:textId="75FB07E6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68D73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D574F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C63375" w:rsidRPr="005B74EC" w14:paraId="1522EF2C" w14:textId="77777777" w:rsidTr="00C63375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BE83F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98C48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7865D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A8051" w14:textId="3AD72DFC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977CB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594D1" w14:textId="65C9E1C1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AE952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5CEFF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C63375" w:rsidRPr="005B74EC" w14:paraId="7810D492" w14:textId="77777777" w:rsidTr="00C63375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E18FD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18FFC" w14:textId="1296D576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D6394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204F9" w14:textId="23D5302C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5B27D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D4877" w14:textId="02BBF67F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1DC2A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8166A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C63375" w:rsidRPr="005B74EC" w14:paraId="69CF3E69" w14:textId="77777777" w:rsidTr="00C63375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7CCBE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6577B" w14:textId="3F87CB36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70E50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CB3A8" w14:textId="25FB6532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50E66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614C7" w14:textId="2082837F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7F932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FEA5F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  <w:tr w:rsidR="00C63375" w:rsidRPr="005B74EC" w14:paraId="6A508C1C" w14:textId="77777777" w:rsidTr="00C63375">
        <w:trPr>
          <w:trHeight w:val="2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A44BE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C1DDE" w14:textId="578BAB0F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29640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170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B15D4" w14:textId="39F92520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1342C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260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B1A68" w14:textId="4A329BFB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0D7E1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350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6BEC0" w14:textId="77777777" w:rsidR="00C63375" w:rsidRPr="00122A17" w:rsidRDefault="00C63375" w:rsidP="00C63375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0</w:t>
            </w:r>
          </w:p>
        </w:tc>
      </w:tr>
    </w:tbl>
    <w:p w14:paraId="2F1C0F80" w14:textId="77777777" w:rsidR="00315BAA" w:rsidRPr="00122A17" w:rsidRDefault="00315BAA" w:rsidP="00315BAA">
      <w:pPr>
        <w:rPr>
          <w:lang w:val="bs-Latn-BA"/>
        </w:rPr>
      </w:pPr>
    </w:p>
    <w:tbl>
      <w:tblPr>
        <w:tblW w:w="8640" w:type="dxa"/>
        <w:tblInd w:w="108" w:type="dxa"/>
        <w:tblLook w:val="0000" w:firstRow="0" w:lastRow="0" w:firstColumn="0" w:lastColumn="0" w:noHBand="0" w:noVBand="0"/>
      </w:tblPr>
      <w:tblGrid>
        <w:gridCol w:w="8640"/>
      </w:tblGrid>
      <w:tr w:rsidR="00315BAA" w:rsidRPr="005B74EC" w14:paraId="1938EA9D" w14:textId="77777777" w:rsidTr="003F3799">
        <w:trPr>
          <w:trHeight w:val="255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B689B" w14:textId="16231D66" w:rsidR="00315BAA" w:rsidRPr="00122A17" w:rsidRDefault="004C7196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Hadžića brdo</w:t>
            </w:r>
            <w:r w:rsidR="00315BAA" w:rsidRPr="00122A17">
              <w:rPr>
                <w:lang w:val="bs-Latn-BA"/>
              </w:rPr>
              <w:t xml:space="preserve"> </w:t>
            </w:r>
            <w:r w:rsidR="00E63936" w:rsidRPr="00122A17">
              <w:rPr>
                <w:lang w:val="bs-Latn-BA"/>
              </w:rPr>
              <w:t>11D</w:t>
            </w:r>
          </w:p>
        </w:tc>
      </w:tr>
      <w:tr w:rsidR="00315BAA" w:rsidRPr="005B74EC" w14:paraId="3F71499C" w14:textId="77777777" w:rsidTr="003F3799">
        <w:trPr>
          <w:trHeight w:val="304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8D3684" w14:textId="77777777" w:rsidR="00315BAA" w:rsidRPr="00122A17" w:rsidRDefault="00315BAA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ND</w:t>
            </w:r>
          </w:p>
        </w:tc>
      </w:tr>
    </w:tbl>
    <w:p w14:paraId="7821AF79" w14:textId="77777777" w:rsidR="00315BAA" w:rsidRPr="00122A17" w:rsidRDefault="00315BAA" w:rsidP="00315BAA">
      <w:pPr>
        <w:rPr>
          <w:lang w:val="bs-Latn-BA"/>
        </w:rPr>
      </w:pPr>
    </w:p>
    <w:tbl>
      <w:tblPr>
        <w:tblW w:w="8640" w:type="dxa"/>
        <w:tblInd w:w="108" w:type="dxa"/>
        <w:tblLook w:val="0000" w:firstRow="0" w:lastRow="0" w:firstColumn="0" w:lastColumn="0" w:noHBand="0" w:noVBand="0"/>
      </w:tblPr>
      <w:tblGrid>
        <w:gridCol w:w="8640"/>
      </w:tblGrid>
      <w:tr w:rsidR="00315BAA" w:rsidRPr="005B74EC" w14:paraId="55981D20" w14:textId="77777777" w:rsidTr="003F3799">
        <w:trPr>
          <w:trHeight w:val="255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5B1F0" w14:textId="0C2B4E30" w:rsidR="00315BAA" w:rsidRPr="00122A17" w:rsidRDefault="004C7196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Hrgud</w:t>
            </w:r>
            <w:r w:rsidR="00315BAA" w:rsidRPr="00122A17">
              <w:rPr>
                <w:lang w:val="bs-Latn-BA"/>
              </w:rPr>
              <w:t xml:space="preserve"> </w:t>
            </w:r>
            <w:r w:rsidRPr="00122A17">
              <w:rPr>
                <w:lang w:val="bs-Latn-BA"/>
              </w:rPr>
              <w:t>11C</w:t>
            </w:r>
          </w:p>
        </w:tc>
      </w:tr>
      <w:tr w:rsidR="00315BAA" w:rsidRPr="005B74EC" w14:paraId="375B54AF" w14:textId="77777777" w:rsidTr="003F3799">
        <w:trPr>
          <w:trHeight w:val="304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A245C4" w14:textId="77777777" w:rsidR="00315BAA" w:rsidRPr="00122A17" w:rsidRDefault="00315BAA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ND</w:t>
            </w:r>
          </w:p>
        </w:tc>
      </w:tr>
    </w:tbl>
    <w:p w14:paraId="45CC874E" w14:textId="77777777" w:rsidR="00315BAA" w:rsidRPr="00122A17" w:rsidRDefault="00315BAA" w:rsidP="00315BAA">
      <w:pPr>
        <w:rPr>
          <w:lang w:val="bs-Latn-BA"/>
        </w:rPr>
      </w:pPr>
    </w:p>
    <w:tbl>
      <w:tblPr>
        <w:tblW w:w="8640" w:type="dxa"/>
        <w:tblInd w:w="108" w:type="dxa"/>
        <w:tblLook w:val="0000" w:firstRow="0" w:lastRow="0" w:firstColumn="0" w:lastColumn="0" w:noHBand="0" w:noVBand="0"/>
      </w:tblPr>
      <w:tblGrid>
        <w:gridCol w:w="8640"/>
      </w:tblGrid>
      <w:tr w:rsidR="004C7196" w:rsidRPr="005B74EC" w14:paraId="730A09A5" w14:textId="77777777" w:rsidTr="003F3799">
        <w:trPr>
          <w:trHeight w:val="255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6925E" w14:textId="20927541" w:rsidR="004C7196" w:rsidRPr="00122A17" w:rsidRDefault="004C7196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Leotar 11C</w:t>
            </w:r>
          </w:p>
        </w:tc>
      </w:tr>
      <w:tr w:rsidR="004C7196" w:rsidRPr="005B74EC" w14:paraId="027910BF" w14:textId="77777777" w:rsidTr="003F3799">
        <w:trPr>
          <w:trHeight w:val="304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20F58D" w14:textId="77777777" w:rsidR="004C7196" w:rsidRPr="00122A17" w:rsidRDefault="004C7196" w:rsidP="003F3799">
            <w:pPr>
              <w:jc w:val="center"/>
              <w:rPr>
                <w:lang w:val="bs-Latn-BA"/>
              </w:rPr>
            </w:pPr>
            <w:r w:rsidRPr="00122A17">
              <w:rPr>
                <w:lang w:val="bs-Latn-BA"/>
              </w:rPr>
              <w:t>ND</w:t>
            </w:r>
          </w:p>
        </w:tc>
      </w:tr>
    </w:tbl>
    <w:p w14:paraId="21658A0D" w14:textId="77777777" w:rsidR="004C7196" w:rsidRPr="00122A17" w:rsidRDefault="004C7196" w:rsidP="00315BAA">
      <w:pPr>
        <w:rPr>
          <w:lang w:val="bs-Latn-BA"/>
        </w:rPr>
      </w:pPr>
    </w:p>
    <w:sectPr w:rsidR="004C7196" w:rsidRPr="00122A17" w:rsidSect="003F3799">
      <w:type w:val="continuous"/>
      <w:pgSz w:w="11907" w:h="16840" w:code="9"/>
      <w:pgMar w:top="1134" w:right="1134" w:bottom="1134" w:left="1134" w:header="851" w:footer="992" w:gutter="1134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9FE66" w14:textId="77777777" w:rsidR="002603FF" w:rsidRDefault="002603FF" w:rsidP="00315BAA">
      <w:r>
        <w:separator/>
      </w:r>
    </w:p>
  </w:endnote>
  <w:endnote w:type="continuationSeparator" w:id="0">
    <w:p w14:paraId="1DDE3799" w14:textId="77777777" w:rsidR="002603FF" w:rsidRDefault="002603FF" w:rsidP="00315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282A4" w14:textId="42594145" w:rsidR="003F3799" w:rsidRDefault="003F3799" w:rsidP="00315BAA">
    <w:pPr>
      <w:pStyle w:val="Footer"/>
      <w:tabs>
        <w:tab w:val="center" w:pos="4252"/>
        <w:tab w:val="left" w:pos="5177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6D0375">
      <w:rPr>
        <w:noProof/>
      </w:rPr>
      <w:t>24</w:t>
    </w:r>
    <w:r>
      <w:rPr>
        <w:noProof/>
      </w:rPr>
      <w:fldChar w:fldCharType="end"/>
    </w:r>
    <w:r w:rsidRPr="006C7F1F">
      <w:t xml:space="preserve"> od </w:t>
    </w:r>
    <w:r>
      <w:fldChar w:fldCharType="begin"/>
    </w:r>
    <w:r>
      <w:instrText xml:space="preserve"> NUMPAGES </w:instrText>
    </w:r>
    <w:r>
      <w:fldChar w:fldCharType="separate"/>
    </w:r>
    <w:r w:rsidR="006D0375">
      <w:rPr>
        <w:noProof/>
      </w:rPr>
      <w:t>24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C8C5B" w14:textId="77777777" w:rsidR="002603FF" w:rsidRDefault="002603FF" w:rsidP="00315BAA">
      <w:r>
        <w:separator/>
      </w:r>
    </w:p>
  </w:footnote>
  <w:footnote w:type="continuationSeparator" w:id="0">
    <w:p w14:paraId="621E2CBD" w14:textId="77777777" w:rsidR="002603FF" w:rsidRDefault="002603FF" w:rsidP="00315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35A9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03F2967"/>
    <w:multiLevelType w:val="multilevel"/>
    <w:tmpl w:val="51EC5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8475906">
    <w:abstractNumId w:val="0"/>
  </w:num>
  <w:num w:numId="2" w16cid:durableId="1111777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5BAA"/>
    <w:rsid w:val="00014E51"/>
    <w:rsid w:val="00050A68"/>
    <w:rsid w:val="000846B6"/>
    <w:rsid w:val="00090974"/>
    <w:rsid w:val="000C1F4B"/>
    <w:rsid w:val="00107CD0"/>
    <w:rsid w:val="00110CA0"/>
    <w:rsid w:val="00122A17"/>
    <w:rsid w:val="001354F0"/>
    <w:rsid w:val="001363CA"/>
    <w:rsid w:val="00142048"/>
    <w:rsid w:val="00157AE3"/>
    <w:rsid w:val="0016373B"/>
    <w:rsid w:val="001C111F"/>
    <w:rsid w:val="001E548B"/>
    <w:rsid w:val="002012ED"/>
    <w:rsid w:val="00212F0A"/>
    <w:rsid w:val="0024636E"/>
    <w:rsid w:val="00252F0D"/>
    <w:rsid w:val="00257381"/>
    <w:rsid w:val="002603FF"/>
    <w:rsid w:val="002671AA"/>
    <w:rsid w:val="00284D40"/>
    <w:rsid w:val="002969F1"/>
    <w:rsid w:val="002A2EC3"/>
    <w:rsid w:val="002A2FDB"/>
    <w:rsid w:val="002A6B21"/>
    <w:rsid w:val="002A7D14"/>
    <w:rsid w:val="002D01D9"/>
    <w:rsid w:val="002D206B"/>
    <w:rsid w:val="002F621C"/>
    <w:rsid w:val="00315BAA"/>
    <w:rsid w:val="00325128"/>
    <w:rsid w:val="00360F62"/>
    <w:rsid w:val="00372A09"/>
    <w:rsid w:val="00383D80"/>
    <w:rsid w:val="00394433"/>
    <w:rsid w:val="003B2626"/>
    <w:rsid w:val="003F3799"/>
    <w:rsid w:val="0041405B"/>
    <w:rsid w:val="00462C09"/>
    <w:rsid w:val="00475BBD"/>
    <w:rsid w:val="004C7196"/>
    <w:rsid w:val="004D5F5C"/>
    <w:rsid w:val="004F2BE2"/>
    <w:rsid w:val="00505415"/>
    <w:rsid w:val="00561313"/>
    <w:rsid w:val="0056465A"/>
    <w:rsid w:val="00592635"/>
    <w:rsid w:val="005A5FBB"/>
    <w:rsid w:val="005B74EC"/>
    <w:rsid w:val="005C4A66"/>
    <w:rsid w:val="005D678E"/>
    <w:rsid w:val="00606E1B"/>
    <w:rsid w:val="006120C0"/>
    <w:rsid w:val="00620B1C"/>
    <w:rsid w:val="0063136D"/>
    <w:rsid w:val="006A74B5"/>
    <w:rsid w:val="006B6230"/>
    <w:rsid w:val="006C0002"/>
    <w:rsid w:val="006D0375"/>
    <w:rsid w:val="006E1615"/>
    <w:rsid w:val="00741801"/>
    <w:rsid w:val="0074597D"/>
    <w:rsid w:val="00750032"/>
    <w:rsid w:val="0075266D"/>
    <w:rsid w:val="0075468D"/>
    <w:rsid w:val="007627DF"/>
    <w:rsid w:val="00766591"/>
    <w:rsid w:val="007C6330"/>
    <w:rsid w:val="007E1C3F"/>
    <w:rsid w:val="008432AA"/>
    <w:rsid w:val="00860790"/>
    <w:rsid w:val="008949F0"/>
    <w:rsid w:val="008B77A4"/>
    <w:rsid w:val="008E2111"/>
    <w:rsid w:val="00924E2D"/>
    <w:rsid w:val="009409F4"/>
    <w:rsid w:val="0094405D"/>
    <w:rsid w:val="00975F79"/>
    <w:rsid w:val="009A5C83"/>
    <w:rsid w:val="009E518E"/>
    <w:rsid w:val="00A01FE1"/>
    <w:rsid w:val="00A06321"/>
    <w:rsid w:val="00A533CD"/>
    <w:rsid w:val="00A82CC3"/>
    <w:rsid w:val="00AA5D8E"/>
    <w:rsid w:val="00AB6F57"/>
    <w:rsid w:val="00AC07C5"/>
    <w:rsid w:val="00B05229"/>
    <w:rsid w:val="00B2261A"/>
    <w:rsid w:val="00B30D2F"/>
    <w:rsid w:val="00B45C35"/>
    <w:rsid w:val="00B50309"/>
    <w:rsid w:val="00B55085"/>
    <w:rsid w:val="00B654B1"/>
    <w:rsid w:val="00B7589F"/>
    <w:rsid w:val="00BA5DBD"/>
    <w:rsid w:val="00BB79B4"/>
    <w:rsid w:val="00BC2928"/>
    <w:rsid w:val="00BD6ADB"/>
    <w:rsid w:val="00BE494A"/>
    <w:rsid w:val="00C01A2D"/>
    <w:rsid w:val="00C041BD"/>
    <w:rsid w:val="00C13591"/>
    <w:rsid w:val="00C21D46"/>
    <w:rsid w:val="00C24C71"/>
    <w:rsid w:val="00C43E2E"/>
    <w:rsid w:val="00C560A6"/>
    <w:rsid w:val="00C63375"/>
    <w:rsid w:val="00CD65C8"/>
    <w:rsid w:val="00CD7F9C"/>
    <w:rsid w:val="00D0629B"/>
    <w:rsid w:val="00D149AC"/>
    <w:rsid w:val="00D17153"/>
    <w:rsid w:val="00D312AA"/>
    <w:rsid w:val="00D46C2E"/>
    <w:rsid w:val="00D5359C"/>
    <w:rsid w:val="00D749D5"/>
    <w:rsid w:val="00D9079A"/>
    <w:rsid w:val="00DC7F8C"/>
    <w:rsid w:val="00DE4523"/>
    <w:rsid w:val="00DF0755"/>
    <w:rsid w:val="00DF1C99"/>
    <w:rsid w:val="00DF45CF"/>
    <w:rsid w:val="00DF63F0"/>
    <w:rsid w:val="00E134B4"/>
    <w:rsid w:val="00E44AF8"/>
    <w:rsid w:val="00E50CDE"/>
    <w:rsid w:val="00E52FB5"/>
    <w:rsid w:val="00E53717"/>
    <w:rsid w:val="00E620B7"/>
    <w:rsid w:val="00E63936"/>
    <w:rsid w:val="00ED3CA7"/>
    <w:rsid w:val="00ED44CB"/>
    <w:rsid w:val="00F25697"/>
    <w:rsid w:val="00F438AD"/>
    <w:rsid w:val="00F44900"/>
    <w:rsid w:val="00F55C96"/>
    <w:rsid w:val="00F70D03"/>
    <w:rsid w:val="00FB08C5"/>
    <w:rsid w:val="00FC176C"/>
    <w:rsid w:val="00FD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1D7F3"/>
  <w15:docId w15:val="{F09EA569-6100-4D60-9D77-8B270D38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s-Latn-B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BA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ing1">
    <w:name w:val="heading 1"/>
    <w:aliases w:val="APEK-1"/>
    <w:next w:val="Normal"/>
    <w:link w:val="Heading1Char"/>
    <w:qFormat/>
    <w:rsid w:val="00315BAA"/>
    <w:pPr>
      <w:numPr>
        <w:numId w:val="1"/>
      </w:numPr>
      <w:spacing w:after="0" w:line="240" w:lineRule="auto"/>
      <w:outlineLvl w:val="0"/>
    </w:pPr>
    <w:rPr>
      <w:rFonts w:ascii="Arial" w:eastAsia="Times New Roman" w:hAnsi="Arial" w:cs="Times New Roman"/>
      <w:b/>
      <w:bCs/>
      <w:kern w:val="0"/>
      <w:sz w:val="28"/>
      <w:szCs w:val="20"/>
      <w:lang w:val="sl-SI" w:eastAsia="sl-SI"/>
      <w14:ligatures w14:val="none"/>
    </w:rPr>
  </w:style>
  <w:style w:type="paragraph" w:styleId="Heading2">
    <w:name w:val="heading 2"/>
    <w:aliases w:val="APEK-2"/>
    <w:next w:val="Normal"/>
    <w:link w:val="Heading2Char"/>
    <w:qFormat/>
    <w:rsid w:val="00315BAA"/>
    <w:pPr>
      <w:numPr>
        <w:ilvl w:val="1"/>
        <w:numId w:val="1"/>
      </w:numPr>
      <w:spacing w:after="0" w:line="240" w:lineRule="auto"/>
      <w:jc w:val="both"/>
      <w:outlineLvl w:val="1"/>
    </w:pPr>
    <w:rPr>
      <w:rFonts w:ascii="Arial" w:eastAsia="Times New Roman" w:hAnsi="Arial" w:cs="Arial"/>
      <w:b/>
      <w:bCs/>
      <w:iCs/>
      <w:kern w:val="0"/>
      <w:sz w:val="24"/>
      <w:szCs w:val="28"/>
      <w:lang w:val="sl-SI" w:eastAsia="sl-SI"/>
      <w14:ligatures w14:val="none"/>
    </w:rPr>
  </w:style>
  <w:style w:type="paragraph" w:styleId="Heading3">
    <w:name w:val="heading 3"/>
    <w:basedOn w:val="Normal"/>
    <w:next w:val="Normal"/>
    <w:link w:val="Heading3Char"/>
    <w:qFormat/>
    <w:rsid w:val="00315BA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15BAA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315BA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15BA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315BAA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315BA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315BA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PEK-1 Char"/>
    <w:basedOn w:val="DefaultParagraphFont"/>
    <w:link w:val="Heading1"/>
    <w:rsid w:val="00315BAA"/>
    <w:rPr>
      <w:rFonts w:ascii="Arial" w:eastAsia="Times New Roman" w:hAnsi="Arial" w:cs="Times New Roman"/>
      <w:b/>
      <w:bCs/>
      <w:kern w:val="0"/>
      <w:sz w:val="28"/>
      <w:szCs w:val="20"/>
      <w:lang w:val="sl-SI" w:eastAsia="sl-SI"/>
      <w14:ligatures w14:val="none"/>
    </w:rPr>
  </w:style>
  <w:style w:type="character" w:customStyle="1" w:styleId="Heading2Char">
    <w:name w:val="Heading 2 Char"/>
    <w:aliases w:val="APEK-2 Char"/>
    <w:basedOn w:val="DefaultParagraphFont"/>
    <w:link w:val="Heading2"/>
    <w:rsid w:val="00315BAA"/>
    <w:rPr>
      <w:rFonts w:ascii="Arial" w:eastAsia="Times New Roman" w:hAnsi="Arial" w:cs="Arial"/>
      <w:b/>
      <w:bCs/>
      <w:iCs/>
      <w:kern w:val="0"/>
      <w:sz w:val="24"/>
      <w:szCs w:val="28"/>
      <w:lang w:val="sl-SI" w:eastAsia="sl-SI"/>
      <w14:ligatures w14:val="none"/>
    </w:rPr>
  </w:style>
  <w:style w:type="character" w:customStyle="1" w:styleId="Heading3Char">
    <w:name w:val="Heading 3 Char"/>
    <w:basedOn w:val="DefaultParagraphFont"/>
    <w:link w:val="Heading3"/>
    <w:rsid w:val="00315BAA"/>
    <w:rPr>
      <w:rFonts w:ascii="Arial" w:eastAsia="Times New Roman" w:hAnsi="Arial" w:cs="Arial"/>
      <w:b/>
      <w:bCs/>
      <w:kern w:val="0"/>
      <w:sz w:val="26"/>
      <w:szCs w:val="26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rsid w:val="00315BAA"/>
    <w:rPr>
      <w:rFonts w:ascii="Times New Roman" w:eastAsia="Times New Roman" w:hAnsi="Times New Roman" w:cs="Times New Roman"/>
      <w:b/>
      <w:bCs/>
      <w:kern w:val="0"/>
      <w:sz w:val="28"/>
      <w:szCs w:val="28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rsid w:val="00315BAA"/>
    <w:rPr>
      <w:rFonts w:ascii="Times New Roman" w:eastAsia="Times New Roman" w:hAnsi="Times New Roman" w:cs="Times New Roman"/>
      <w:b/>
      <w:bCs/>
      <w:i/>
      <w:iCs/>
      <w:kern w:val="0"/>
      <w:sz w:val="26"/>
      <w:szCs w:val="26"/>
      <w:lang w:val="en-US"/>
      <w14:ligatures w14:val="none"/>
    </w:rPr>
  </w:style>
  <w:style w:type="character" w:customStyle="1" w:styleId="Heading6Char">
    <w:name w:val="Heading 6 Char"/>
    <w:basedOn w:val="DefaultParagraphFont"/>
    <w:link w:val="Heading6"/>
    <w:rsid w:val="00315BAA"/>
    <w:rPr>
      <w:rFonts w:ascii="Times New Roman" w:eastAsia="Times New Roman" w:hAnsi="Times New Roman" w:cs="Times New Roman"/>
      <w:b/>
      <w:bCs/>
      <w:kern w:val="0"/>
      <w:lang w:val="en-US"/>
      <w14:ligatures w14:val="none"/>
    </w:rPr>
  </w:style>
  <w:style w:type="character" w:customStyle="1" w:styleId="Heading7Char">
    <w:name w:val="Heading 7 Char"/>
    <w:basedOn w:val="DefaultParagraphFont"/>
    <w:link w:val="Heading7"/>
    <w:rsid w:val="00315BAA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Heading8Char">
    <w:name w:val="Heading 8 Char"/>
    <w:basedOn w:val="DefaultParagraphFont"/>
    <w:link w:val="Heading8"/>
    <w:rsid w:val="00315BAA"/>
    <w:rPr>
      <w:rFonts w:ascii="Times New Roman" w:eastAsia="Times New Roman" w:hAnsi="Times New Roman" w:cs="Times New Roman"/>
      <w:i/>
      <w:iCs/>
      <w:kern w:val="0"/>
      <w:sz w:val="24"/>
      <w:szCs w:val="24"/>
      <w:lang w:val="en-US"/>
      <w14:ligatures w14:val="none"/>
    </w:rPr>
  </w:style>
  <w:style w:type="character" w:customStyle="1" w:styleId="Heading9Char">
    <w:name w:val="Heading 9 Char"/>
    <w:basedOn w:val="DefaultParagraphFont"/>
    <w:link w:val="Heading9"/>
    <w:rsid w:val="00315BAA"/>
    <w:rPr>
      <w:rFonts w:ascii="Arial" w:eastAsia="Times New Roman" w:hAnsi="Arial" w:cs="Arial"/>
      <w:kern w:val="0"/>
      <w:lang w:val="en-US"/>
      <w14:ligatures w14:val="none"/>
    </w:rPr>
  </w:style>
  <w:style w:type="paragraph" w:customStyle="1" w:styleId="Text">
    <w:name w:val="Text"/>
    <w:basedOn w:val="Normal"/>
    <w:link w:val="TextChar"/>
    <w:qFormat/>
    <w:rsid w:val="00315BAA"/>
    <w:pPr>
      <w:spacing w:line="360" w:lineRule="auto"/>
      <w:jc w:val="both"/>
    </w:pPr>
    <w:rPr>
      <w:rFonts w:ascii="Arial" w:hAnsi="Arial"/>
      <w:sz w:val="22"/>
      <w:lang w:bidi="en-US"/>
    </w:rPr>
  </w:style>
  <w:style w:type="character" w:customStyle="1" w:styleId="TextChar">
    <w:name w:val="Text Char"/>
    <w:basedOn w:val="DefaultParagraphFont"/>
    <w:link w:val="Text"/>
    <w:rsid w:val="00315BAA"/>
    <w:rPr>
      <w:rFonts w:ascii="Arial" w:eastAsia="Times New Roman" w:hAnsi="Arial" w:cs="Times New Roman"/>
      <w:kern w:val="0"/>
      <w:szCs w:val="24"/>
      <w:lang w:val="en-US" w:bidi="en-US"/>
      <w14:ligatures w14:val="none"/>
    </w:rPr>
  </w:style>
  <w:style w:type="table" w:styleId="TableGrid">
    <w:name w:val="Table Grid"/>
    <w:basedOn w:val="TableNormal"/>
    <w:rsid w:val="00315BA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bs-Latn-B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_text"/>
    <w:basedOn w:val="Normal"/>
    <w:rsid w:val="00315BA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sz w:val="20"/>
      <w:szCs w:val="20"/>
      <w:lang w:val="en-GB"/>
    </w:rPr>
  </w:style>
  <w:style w:type="paragraph" w:customStyle="1" w:styleId="Tabletitle">
    <w:name w:val="Table_title"/>
    <w:basedOn w:val="Normal"/>
    <w:next w:val="Tabletext"/>
    <w:link w:val="TabletitleChar"/>
    <w:rsid w:val="00315BAA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Times New Roman Bold" w:hAnsi="Times New Roman Bold"/>
      <w:b/>
      <w:sz w:val="20"/>
      <w:szCs w:val="20"/>
      <w:lang w:val="en-GB"/>
    </w:rPr>
  </w:style>
  <w:style w:type="character" w:customStyle="1" w:styleId="TabletitleChar">
    <w:name w:val="Table_title Char"/>
    <w:basedOn w:val="DefaultParagraphFont"/>
    <w:link w:val="Tabletitle"/>
    <w:locked/>
    <w:rsid w:val="00315BAA"/>
    <w:rPr>
      <w:rFonts w:ascii="Times New Roman Bold" w:eastAsia="Times New Roman" w:hAnsi="Times New Roman Bold" w:cs="Times New Roman"/>
      <w:b/>
      <w:kern w:val="0"/>
      <w:sz w:val="20"/>
      <w:szCs w:val="20"/>
      <w:lang w:val="en-GB"/>
      <w14:ligatures w14:val="none"/>
    </w:rPr>
  </w:style>
  <w:style w:type="paragraph" w:customStyle="1" w:styleId="Tablehead">
    <w:name w:val="Table_head"/>
    <w:basedOn w:val="Tabletext"/>
    <w:next w:val="Tabletext"/>
    <w:rsid w:val="00315BAA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styleId="BalloonText">
    <w:name w:val="Balloon Text"/>
    <w:basedOn w:val="Normal"/>
    <w:link w:val="BalloonTextChar"/>
    <w:semiHidden/>
    <w:rsid w:val="00315B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15BAA"/>
    <w:rPr>
      <w:rFonts w:ascii="Tahoma" w:eastAsia="Times New Roman" w:hAnsi="Tahoma" w:cs="Tahoma"/>
      <w:kern w:val="0"/>
      <w:sz w:val="16"/>
      <w:szCs w:val="16"/>
      <w:lang w:val="en-US"/>
      <w14:ligatures w14:val="none"/>
    </w:rPr>
  </w:style>
  <w:style w:type="paragraph" w:styleId="TOC1">
    <w:name w:val="toc 1"/>
    <w:basedOn w:val="Normal"/>
    <w:next w:val="Normal"/>
    <w:autoRedefine/>
    <w:semiHidden/>
    <w:rsid w:val="00157AE3"/>
    <w:pPr>
      <w:tabs>
        <w:tab w:val="left" w:pos="480"/>
        <w:tab w:val="right" w:leader="dot" w:pos="9143"/>
      </w:tabs>
    </w:pPr>
  </w:style>
  <w:style w:type="paragraph" w:styleId="TOC2">
    <w:name w:val="toc 2"/>
    <w:basedOn w:val="Normal"/>
    <w:next w:val="Normal"/>
    <w:autoRedefine/>
    <w:semiHidden/>
    <w:rsid w:val="00315BAA"/>
    <w:pPr>
      <w:ind w:left="240"/>
    </w:pPr>
  </w:style>
  <w:style w:type="character" w:styleId="Hyperlink">
    <w:name w:val="Hyperlink"/>
    <w:basedOn w:val="DefaultParagraphFont"/>
    <w:rsid w:val="00315BAA"/>
    <w:rPr>
      <w:color w:val="0000FF"/>
      <w:u w:val="single"/>
    </w:rPr>
  </w:style>
  <w:style w:type="paragraph" w:styleId="Header">
    <w:name w:val="header"/>
    <w:basedOn w:val="Normal"/>
    <w:link w:val="HeaderChar"/>
    <w:rsid w:val="00315B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15BAA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rsid w:val="00315B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15BAA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EndnoteText">
    <w:name w:val="endnote text"/>
    <w:basedOn w:val="Normal"/>
    <w:link w:val="EndnoteTextChar"/>
    <w:rsid w:val="00315BA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15BAA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styleId="EndnoteReference">
    <w:name w:val="endnote reference"/>
    <w:basedOn w:val="DefaultParagraphFont"/>
    <w:rsid w:val="00315BAA"/>
    <w:rPr>
      <w:vertAlign w:val="superscript"/>
    </w:rPr>
  </w:style>
  <w:style w:type="paragraph" w:styleId="FootnoteText">
    <w:name w:val="footnote text"/>
    <w:basedOn w:val="Normal"/>
    <w:link w:val="FootnoteTextChar"/>
    <w:rsid w:val="00315BA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15BAA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styleId="FootnoteReference">
    <w:name w:val="footnote reference"/>
    <w:basedOn w:val="DefaultParagraphFont"/>
    <w:rsid w:val="00315BAA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315BA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15B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15BAA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15B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15BAA"/>
    <w:rPr>
      <w:rFonts w:ascii="Times New Roman" w:eastAsia="Times New Roman" w:hAnsi="Times New Roman" w:cs="Times New Roman"/>
      <w:b/>
      <w:bCs/>
      <w:kern w:val="0"/>
      <w:sz w:val="20"/>
      <w:szCs w:val="20"/>
      <w:lang w:val="en-US"/>
      <w14:ligatures w14:val="none"/>
    </w:rPr>
  </w:style>
  <w:style w:type="paragraph" w:styleId="Revision">
    <w:name w:val="Revision"/>
    <w:hidden/>
    <w:uiPriority w:val="99"/>
    <w:semiHidden/>
    <w:rsid w:val="00CD7F9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E98BE-AB70-4C28-AB3D-526FA5B85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24</Pages>
  <Words>3312</Words>
  <Characters>18880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Senad Namgalija</dc:creator>
  <cp:lastModifiedBy>Aleksandra Drakulic</cp:lastModifiedBy>
  <cp:revision>5</cp:revision>
  <dcterms:created xsi:type="dcterms:W3CDTF">2023-12-23T14:55:00Z</dcterms:created>
  <dcterms:modified xsi:type="dcterms:W3CDTF">2023-12-26T12:11:00Z</dcterms:modified>
</cp:coreProperties>
</file>